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A2" w:rsidRDefault="00C832A2"/>
    <w:p w:rsidR="006C27A7" w:rsidRDefault="006C27A7" w:rsidP="006C27A7"/>
    <w:p w:rsidR="002C77C2" w:rsidRPr="006C27A7" w:rsidRDefault="00661A7A" w:rsidP="006C27A7">
      <w:pPr>
        <w:jc w:val="center"/>
        <w:rPr>
          <w:rFonts w:ascii="Andalus" w:hAnsi="Andalus" w:cs="Andalus"/>
          <w:sz w:val="48"/>
          <w:szCs w:val="48"/>
        </w:rPr>
      </w:pPr>
      <w:r w:rsidRPr="006C27A7">
        <w:rPr>
          <w:rFonts w:ascii="Andalus" w:hAnsi="Andalus" w:cs="Andalus"/>
          <w:sz w:val="48"/>
          <w:szCs w:val="48"/>
        </w:rPr>
        <w:t>Program wychowawczo - profilaktyczny</w:t>
      </w:r>
      <w:r w:rsidR="00B752D8" w:rsidRPr="006C27A7">
        <w:rPr>
          <w:rFonts w:ascii="Andalus" w:hAnsi="Andalus" w:cs="Andalus"/>
          <w:sz w:val="48"/>
          <w:szCs w:val="48"/>
        </w:rPr>
        <w:br/>
      </w:r>
      <w:r w:rsidR="00A17667" w:rsidRPr="006C27A7">
        <w:rPr>
          <w:rFonts w:ascii="Andalus" w:hAnsi="Andalus" w:cs="Andalus"/>
          <w:sz w:val="48"/>
          <w:szCs w:val="48"/>
        </w:rPr>
        <w:t>Pu</w:t>
      </w:r>
      <w:r w:rsidR="0003350D" w:rsidRPr="006C27A7">
        <w:rPr>
          <w:rFonts w:ascii="Andalus" w:hAnsi="Andalus" w:cs="Andalus"/>
          <w:sz w:val="48"/>
          <w:szCs w:val="48"/>
        </w:rPr>
        <w:t>blicznej Szko</w:t>
      </w:r>
      <w:r w:rsidR="0003350D" w:rsidRPr="006C27A7">
        <w:rPr>
          <w:rFonts w:ascii="Times New Roman" w:hAnsi="Times New Roman" w:cs="Times New Roman"/>
          <w:sz w:val="48"/>
          <w:szCs w:val="48"/>
        </w:rPr>
        <w:t>ł</w:t>
      </w:r>
      <w:r w:rsidR="0003350D" w:rsidRPr="006C27A7">
        <w:rPr>
          <w:rFonts w:ascii="Andalus" w:hAnsi="Andalus" w:cs="Andalus"/>
          <w:sz w:val="48"/>
          <w:szCs w:val="48"/>
        </w:rPr>
        <w:t>y Podstawowej</w:t>
      </w:r>
      <w:r w:rsidR="008A2152" w:rsidRPr="006C27A7">
        <w:rPr>
          <w:rFonts w:ascii="Andalus" w:hAnsi="Andalus" w:cs="Andalus"/>
          <w:sz w:val="48"/>
          <w:szCs w:val="48"/>
        </w:rPr>
        <w:t xml:space="preserve">                 </w:t>
      </w:r>
      <w:r w:rsidR="0003350D" w:rsidRPr="006C27A7">
        <w:rPr>
          <w:rFonts w:ascii="Andalus" w:hAnsi="Andalus" w:cs="Andalus"/>
          <w:sz w:val="48"/>
          <w:szCs w:val="48"/>
        </w:rPr>
        <w:t xml:space="preserve"> </w:t>
      </w:r>
      <w:r w:rsidR="006C27A7">
        <w:rPr>
          <w:rFonts w:ascii="Andalus" w:hAnsi="Andalus" w:cs="Andalus"/>
          <w:sz w:val="48"/>
          <w:szCs w:val="48"/>
        </w:rPr>
        <w:t xml:space="preserve">                 </w:t>
      </w:r>
      <w:r w:rsidR="0003350D" w:rsidRPr="006C27A7">
        <w:rPr>
          <w:rFonts w:ascii="Andalus" w:hAnsi="Andalus" w:cs="Andalus"/>
          <w:sz w:val="48"/>
          <w:szCs w:val="48"/>
        </w:rPr>
        <w:t>im. Jana Paw</w:t>
      </w:r>
      <w:r w:rsidR="0003350D" w:rsidRPr="006C27A7">
        <w:rPr>
          <w:rFonts w:ascii="Times New Roman" w:hAnsi="Times New Roman" w:cs="Times New Roman"/>
          <w:sz w:val="48"/>
          <w:szCs w:val="48"/>
        </w:rPr>
        <w:t>ł</w:t>
      </w:r>
      <w:r w:rsidR="0003350D" w:rsidRPr="006C27A7">
        <w:rPr>
          <w:rFonts w:ascii="Andalus" w:hAnsi="Andalus" w:cs="Andalus"/>
          <w:sz w:val="48"/>
          <w:szCs w:val="48"/>
        </w:rPr>
        <w:t xml:space="preserve">a II </w:t>
      </w:r>
      <w:r w:rsidR="00C832A2" w:rsidRPr="006C27A7">
        <w:rPr>
          <w:rFonts w:ascii="Andalus" w:hAnsi="Andalus" w:cs="Andalus"/>
          <w:sz w:val="48"/>
          <w:szCs w:val="48"/>
        </w:rPr>
        <w:t>w Kocudzy</w:t>
      </w:r>
    </w:p>
    <w:p w:rsidR="00B752D8" w:rsidRPr="006C27A7" w:rsidRDefault="00B752D8" w:rsidP="00B752D8">
      <w:pPr>
        <w:jc w:val="center"/>
        <w:rPr>
          <w:rFonts w:ascii="Andalus" w:hAnsi="Andalus" w:cs="Andalus"/>
          <w:sz w:val="48"/>
          <w:szCs w:val="48"/>
        </w:rPr>
      </w:pPr>
    </w:p>
    <w:p w:rsidR="00B752D8" w:rsidRPr="00BF190E" w:rsidRDefault="00B752D8" w:rsidP="00B752D8">
      <w:pPr>
        <w:jc w:val="center"/>
        <w:rPr>
          <w:rFonts w:ascii="Andalus" w:hAnsi="Andalus" w:cs="Andalus"/>
          <w:b/>
          <w:sz w:val="56"/>
        </w:rPr>
      </w:pPr>
    </w:p>
    <w:p w:rsidR="00B752D8" w:rsidRPr="00F360C9" w:rsidRDefault="00B752D8" w:rsidP="00B752D8">
      <w:pPr>
        <w:jc w:val="center"/>
        <w:rPr>
          <w:rFonts w:ascii="Andalus" w:hAnsi="Andalus" w:cs="Andalus"/>
        </w:rPr>
      </w:pPr>
    </w:p>
    <w:p w:rsidR="00074AA7" w:rsidRDefault="00074AA7">
      <w:pPr>
        <w:rPr>
          <w:rFonts w:ascii="MV Boli" w:hAnsi="MV Boli" w:cs="MV Boli"/>
        </w:rPr>
      </w:pPr>
    </w:p>
    <w:p w:rsidR="006C27A7" w:rsidRDefault="006C27A7">
      <w:pPr>
        <w:rPr>
          <w:rFonts w:ascii="MV Boli" w:hAnsi="MV Boli" w:cs="MV Boli"/>
        </w:rPr>
      </w:pPr>
    </w:p>
    <w:p w:rsidR="006C27A7" w:rsidRDefault="006C27A7">
      <w:pPr>
        <w:rPr>
          <w:rFonts w:ascii="MV Boli" w:hAnsi="MV Boli" w:cs="MV Boli"/>
        </w:rPr>
      </w:pPr>
    </w:p>
    <w:p w:rsidR="006C27A7" w:rsidRDefault="006C27A7">
      <w:pPr>
        <w:rPr>
          <w:rFonts w:ascii="MV Boli" w:hAnsi="MV Boli" w:cs="MV Boli"/>
        </w:rPr>
      </w:pPr>
    </w:p>
    <w:p w:rsidR="006C27A7" w:rsidRPr="00F360C9" w:rsidRDefault="006C27A7">
      <w:pPr>
        <w:rPr>
          <w:rFonts w:ascii="MV Boli" w:hAnsi="MV Boli" w:cs="MV Boli"/>
        </w:rPr>
      </w:pPr>
    </w:p>
    <w:p w:rsidR="00C832A2" w:rsidRPr="00CF2D6F" w:rsidRDefault="00C832A2">
      <w:pPr>
        <w:rPr>
          <w:rFonts w:ascii="MV Boli" w:hAnsi="MV Boli" w:cs="MV Boli"/>
        </w:rPr>
      </w:pPr>
      <w:r w:rsidRPr="00F360C9">
        <w:rPr>
          <w:rFonts w:ascii="MV Boli" w:hAnsi="MV Boli" w:cs="MV Boli"/>
        </w:rPr>
        <w:t>„ …</w:t>
      </w:r>
      <w:r w:rsidRPr="00CF2D6F">
        <w:rPr>
          <w:rFonts w:ascii="MV Boli" w:hAnsi="MV Boli" w:cs="MV Boli"/>
        </w:rPr>
        <w:t xml:space="preserve">W wychowaniu chodzi </w:t>
      </w:r>
      <w:r w:rsidRPr="00CF2D6F">
        <w:rPr>
          <w:rFonts w:ascii="MV Boli" w:hAnsi="MV Boli" w:cs="MV Boli"/>
          <w:i/>
        </w:rPr>
        <w:t>w</w:t>
      </w:r>
      <w:r w:rsidR="00CF2D6F" w:rsidRPr="00CF2D6F">
        <w:rPr>
          <w:rFonts w:ascii="Times New Roman" w:hAnsi="Times New Roman" w:cs="Times New Roman"/>
          <w:i/>
        </w:rPr>
        <w:t>ł</w:t>
      </w:r>
      <w:r w:rsidRPr="00CF2D6F">
        <w:rPr>
          <w:rFonts w:ascii="MV Boli" w:hAnsi="MV Boli" w:cs="MV Boli"/>
          <w:i/>
        </w:rPr>
        <w:t>a</w:t>
      </w:r>
      <w:r w:rsidRPr="00CF2D6F">
        <w:rPr>
          <w:rFonts w:ascii="Times New Roman" w:hAnsi="Times New Roman" w:cs="Times New Roman"/>
          <w:i/>
        </w:rPr>
        <w:t>ś</w:t>
      </w:r>
      <w:r w:rsidRPr="00CF2D6F">
        <w:rPr>
          <w:rFonts w:ascii="MV Boli" w:hAnsi="MV Boli" w:cs="MV Boli"/>
          <w:i/>
        </w:rPr>
        <w:t>nie</w:t>
      </w:r>
      <w:r w:rsidRPr="00CF2D6F">
        <w:rPr>
          <w:rFonts w:ascii="MV Boli" w:hAnsi="MV Boli" w:cs="MV Boli"/>
        </w:rPr>
        <w:t xml:space="preserve"> o to, a</w:t>
      </w:r>
      <w:r w:rsidRPr="00CF2D6F">
        <w:rPr>
          <w:rFonts w:ascii="Times New Roman" w:hAnsi="Times New Roman" w:cs="Times New Roman"/>
        </w:rPr>
        <w:t>ż</w:t>
      </w:r>
      <w:r w:rsidRPr="00CF2D6F">
        <w:rPr>
          <w:rFonts w:ascii="MV Boli" w:hAnsi="MV Boli" w:cs="MV Boli"/>
        </w:rPr>
        <w:t>eby cz</w:t>
      </w:r>
      <w:r w:rsidR="00CF2D6F" w:rsidRPr="00CF2D6F">
        <w:rPr>
          <w:rFonts w:ascii="Times New Roman" w:hAnsi="Times New Roman" w:cs="Times New Roman"/>
        </w:rPr>
        <w:t>ł</w:t>
      </w:r>
      <w:r w:rsidRPr="00CF2D6F">
        <w:rPr>
          <w:rFonts w:ascii="MV Boli" w:hAnsi="MV Boli" w:cs="MV Boli"/>
        </w:rPr>
        <w:t>owiek</w:t>
      </w:r>
      <w:r w:rsidRPr="00CF2D6F">
        <w:rPr>
          <w:rFonts w:ascii="MV Boli" w:hAnsi="MV Boli" w:cs="MV Boli"/>
        </w:rPr>
        <w:br/>
        <w:t>stawa</w:t>
      </w:r>
      <w:r w:rsidR="00CF2D6F" w:rsidRPr="00CF2D6F">
        <w:rPr>
          <w:rFonts w:ascii="Times New Roman" w:hAnsi="Times New Roman" w:cs="Times New Roman"/>
        </w:rPr>
        <w:t>ł</w:t>
      </w:r>
      <w:r w:rsidRPr="00CF2D6F">
        <w:rPr>
          <w:rFonts w:ascii="MV Boli" w:hAnsi="MV Boli" w:cs="MV Boli"/>
        </w:rPr>
        <w:t xml:space="preserve"> si</w:t>
      </w:r>
      <w:r w:rsidRPr="00CF2D6F">
        <w:rPr>
          <w:rFonts w:ascii="Times New Roman" w:hAnsi="Times New Roman" w:cs="Times New Roman"/>
        </w:rPr>
        <w:t>ę</w:t>
      </w:r>
      <w:r w:rsidRPr="00CF2D6F">
        <w:rPr>
          <w:rFonts w:ascii="MV Boli" w:hAnsi="MV Boli" w:cs="MV Boli"/>
        </w:rPr>
        <w:t xml:space="preserve"> coraz bardziej cz</w:t>
      </w:r>
      <w:r w:rsidR="00CF2D6F" w:rsidRPr="00CF2D6F">
        <w:rPr>
          <w:rFonts w:ascii="Times New Roman" w:hAnsi="Times New Roman" w:cs="Times New Roman"/>
        </w:rPr>
        <w:t>ł</w:t>
      </w:r>
      <w:r w:rsidRPr="00CF2D6F">
        <w:rPr>
          <w:rFonts w:ascii="MV Boli" w:hAnsi="MV Boli" w:cs="MV Boli"/>
        </w:rPr>
        <w:t>owiekiem – o to, a</w:t>
      </w:r>
      <w:r w:rsidRPr="00CF2D6F">
        <w:rPr>
          <w:rFonts w:ascii="Times New Roman" w:hAnsi="Times New Roman" w:cs="Times New Roman"/>
        </w:rPr>
        <w:t>ż</w:t>
      </w:r>
      <w:r w:rsidRPr="00CF2D6F">
        <w:rPr>
          <w:rFonts w:ascii="MV Boli" w:hAnsi="MV Boli" w:cs="MV Boli"/>
        </w:rPr>
        <w:t>eby</w:t>
      </w:r>
      <w:r w:rsidRPr="00CF2D6F">
        <w:rPr>
          <w:rFonts w:ascii="MV Boli" w:hAnsi="MV Boli" w:cs="MV Boli"/>
        </w:rPr>
        <w:br/>
        <w:t>bardziej by</w:t>
      </w:r>
      <w:r w:rsidR="00CF2D6F" w:rsidRPr="00CF2D6F">
        <w:rPr>
          <w:rFonts w:ascii="Times New Roman" w:hAnsi="Times New Roman" w:cs="Times New Roman"/>
        </w:rPr>
        <w:t>ł</w:t>
      </w:r>
      <w:r w:rsidRPr="00CF2D6F">
        <w:rPr>
          <w:rFonts w:ascii="MV Boli" w:hAnsi="MV Boli" w:cs="MV Boli"/>
        </w:rPr>
        <w:t>, a nie tylko wi</w:t>
      </w:r>
      <w:r w:rsidRPr="00CF2D6F">
        <w:rPr>
          <w:rFonts w:ascii="Times New Roman" w:hAnsi="Times New Roman" w:cs="Times New Roman"/>
        </w:rPr>
        <w:t>ę</w:t>
      </w:r>
      <w:r w:rsidRPr="00CF2D6F">
        <w:rPr>
          <w:rFonts w:ascii="MV Boli" w:hAnsi="MV Boli" w:cs="MV Boli"/>
        </w:rPr>
        <w:t>cej mia</w:t>
      </w:r>
      <w:r w:rsidR="00CF2D6F" w:rsidRPr="00CF2D6F">
        <w:rPr>
          <w:rFonts w:ascii="Times New Roman" w:hAnsi="Times New Roman" w:cs="Times New Roman"/>
        </w:rPr>
        <w:t>ł</w:t>
      </w:r>
      <w:r w:rsidRPr="00CF2D6F">
        <w:rPr>
          <w:rFonts w:ascii="MV Boli" w:hAnsi="MV Boli" w:cs="MV Boli"/>
        </w:rPr>
        <w:t>, aby wi</w:t>
      </w:r>
      <w:r w:rsidRPr="00CF2D6F">
        <w:rPr>
          <w:rFonts w:ascii="Times New Roman" w:hAnsi="Times New Roman" w:cs="Times New Roman"/>
        </w:rPr>
        <w:t>ę</w:t>
      </w:r>
      <w:r w:rsidRPr="00CF2D6F">
        <w:rPr>
          <w:rFonts w:ascii="MV Boli" w:hAnsi="MV Boli" w:cs="MV Boli"/>
        </w:rPr>
        <w:t xml:space="preserve">c poprzez </w:t>
      </w:r>
      <w:r w:rsidRPr="00CF2D6F">
        <w:rPr>
          <w:rFonts w:ascii="MV Boli" w:hAnsi="MV Boli" w:cs="MV Boli"/>
        </w:rPr>
        <w:br/>
        <w:t>wszystko, co ma, co posiada, umia</w:t>
      </w:r>
      <w:r w:rsidR="00CF2D6F" w:rsidRPr="00CF2D6F">
        <w:rPr>
          <w:rFonts w:ascii="Times New Roman" w:hAnsi="Times New Roman" w:cs="Times New Roman"/>
        </w:rPr>
        <w:t>ł</w:t>
      </w:r>
      <w:r w:rsidRPr="00CF2D6F">
        <w:rPr>
          <w:rFonts w:ascii="MV Boli" w:hAnsi="MV Boli" w:cs="MV Boli"/>
        </w:rPr>
        <w:t xml:space="preserve"> bardziej i pe</w:t>
      </w:r>
      <w:r w:rsidR="00CF2D6F" w:rsidRPr="00CF2D6F">
        <w:rPr>
          <w:rFonts w:ascii="Times New Roman" w:hAnsi="Times New Roman" w:cs="Times New Roman"/>
        </w:rPr>
        <w:t>ł</w:t>
      </w:r>
      <w:r w:rsidRPr="00CF2D6F">
        <w:rPr>
          <w:rFonts w:ascii="MV Boli" w:hAnsi="MV Boli" w:cs="MV Boli"/>
        </w:rPr>
        <w:t xml:space="preserve">niej </w:t>
      </w:r>
      <w:r w:rsidRPr="00CF2D6F">
        <w:rPr>
          <w:rFonts w:ascii="MV Boli" w:hAnsi="MV Boli" w:cs="MV Boli"/>
        </w:rPr>
        <w:br/>
        <w:t>by</w:t>
      </w:r>
      <w:r w:rsidRPr="00CF2D6F">
        <w:rPr>
          <w:rFonts w:ascii="Times New Roman" w:hAnsi="Times New Roman" w:cs="Times New Roman"/>
        </w:rPr>
        <w:t>ć</w:t>
      </w:r>
      <w:r w:rsidRPr="00CF2D6F">
        <w:rPr>
          <w:rFonts w:ascii="MV Boli" w:hAnsi="MV Boli" w:cs="MV Boli"/>
        </w:rPr>
        <w:t xml:space="preserve"> cz</w:t>
      </w:r>
      <w:r w:rsidR="00CF2D6F" w:rsidRPr="00CF2D6F">
        <w:rPr>
          <w:rFonts w:ascii="Times New Roman" w:hAnsi="Times New Roman" w:cs="Times New Roman"/>
        </w:rPr>
        <w:t>ł</w:t>
      </w:r>
      <w:r w:rsidRPr="00CF2D6F">
        <w:rPr>
          <w:rFonts w:ascii="MV Boli" w:hAnsi="MV Boli" w:cs="MV Boli"/>
        </w:rPr>
        <w:t>owiekiem, to znaczy, a</w:t>
      </w:r>
      <w:r w:rsidRPr="00CF2D6F">
        <w:rPr>
          <w:rFonts w:ascii="Times New Roman" w:hAnsi="Times New Roman" w:cs="Times New Roman"/>
        </w:rPr>
        <w:t>ż</w:t>
      </w:r>
      <w:r w:rsidRPr="00CF2D6F">
        <w:rPr>
          <w:rFonts w:ascii="MV Boli" w:hAnsi="MV Boli" w:cs="MV Boli"/>
        </w:rPr>
        <w:t>eby równie</w:t>
      </w:r>
      <w:r w:rsidRPr="00CF2D6F">
        <w:rPr>
          <w:rFonts w:ascii="Times New Roman" w:hAnsi="Times New Roman" w:cs="Times New Roman"/>
        </w:rPr>
        <w:t>ż</w:t>
      </w:r>
      <w:r w:rsidRPr="00CF2D6F">
        <w:rPr>
          <w:rFonts w:ascii="MV Boli" w:hAnsi="MV Boli" w:cs="MV Boli"/>
        </w:rPr>
        <w:t xml:space="preserve"> umia</w:t>
      </w:r>
      <w:r w:rsidR="00CF2D6F" w:rsidRPr="00CF2D6F">
        <w:rPr>
          <w:rFonts w:ascii="Times New Roman" w:hAnsi="Times New Roman" w:cs="Times New Roman"/>
        </w:rPr>
        <w:t>ł</w:t>
      </w:r>
      <w:r w:rsidRPr="00CF2D6F">
        <w:rPr>
          <w:rFonts w:ascii="MV Boli" w:hAnsi="MV Boli" w:cs="MV Boli"/>
        </w:rPr>
        <w:br/>
        <w:t>bardziej by</w:t>
      </w:r>
      <w:r w:rsidRPr="00CF2D6F">
        <w:rPr>
          <w:rFonts w:ascii="Times New Roman" w:hAnsi="Times New Roman" w:cs="Times New Roman"/>
        </w:rPr>
        <w:t>ć</w:t>
      </w:r>
      <w:r w:rsidRPr="00CF2D6F">
        <w:rPr>
          <w:rFonts w:ascii="MV Boli" w:hAnsi="MV Boli" w:cs="MV Boli"/>
        </w:rPr>
        <w:t xml:space="preserve"> nie tylko drugim, ale i dla drugich…”</w:t>
      </w:r>
    </w:p>
    <w:p w:rsidR="00C832A2" w:rsidRPr="00CF2D6F" w:rsidRDefault="00C832A2">
      <w:pPr>
        <w:rPr>
          <w:rFonts w:ascii="MV Boli" w:hAnsi="MV Boli" w:cs="MV Boli"/>
          <w:sz w:val="20"/>
        </w:rPr>
      </w:pPr>
      <w:r w:rsidRPr="00CF2D6F">
        <w:rPr>
          <w:rFonts w:ascii="MV Boli" w:hAnsi="MV Boli" w:cs="MV Boli"/>
          <w:b/>
        </w:rPr>
        <w:t>Jan Pawe</w:t>
      </w:r>
      <w:r w:rsidR="00CF2D6F" w:rsidRPr="00CF2D6F">
        <w:rPr>
          <w:rFonts w:ascii="Times New Roman" w:hAnsi="Times New Roman" w:cs="Times New Roman"/>
          <w:b/>
        </w:rPr>
        <w:t>ł</w:t>
      </w:r>
      <w:r w:rsidRPr="00CF2D6F">
        <w:rPr>
          <w:rFonts w:ascii="MV Boli" w:hAnsi="MV Boli" w:cs="MV Boli"/>
          <w:b/>
        </w:rPr>
        <w:t xml:space="preserve"> II</w:t>
      </w:r>
      <w:r w:rsidRPr="00CF2D6F">
        <w:rPr>
          <w:rFonts w:ascii="MV Boli" w:hAnsi="MV Boli" w:cs="MV Boli"/>
        </w:rPr>
        <w:br/>
      </w:r>
      <w:r w:rsidRPr="00CF2D6F">
        <w:rPr>
          <w:rFonts w:ascii="MV Boli" w:hAnsi="MV Boli" w:cs="MV Boli"/>
          <w:sz w:val="20"/>
        </w:rPr>
        <w:t>Przemówienie w UNESCO (02.06.1980 r.)</w:t>
      </w:r>
    </w:p>
    <w:p w:rsidR="005F7B62" w:rsidRDefault="005F7B62" w:rsidP="00396E5A">
      <w:pPr>
        <w:ind w:left="-142" w:firstLine="142"/>
        <w:jc w:val="center"/>
        <w:rPr>
          <w:rFonts w:ascii="Times New Roman" w:hAnsi="Times New Roman" w:cs="Times New Roman"/>
          <w:sz w:val="36"/>
          <w:szCs w:val="24"/>
        </w:rPr>
      </w:pPr>
    </w:p>
    <w:p w:rsidR="006C27A7" w:rsidRDefault="006C27A7" w:rsidP="00396E5A">
      <w:pPr>
        <w:ind w:left="-142" w:firstLine="142"/>
        <w:jc w:val="center"/>
        <w:rPr>
          <w:rFonts w:ascii="Times New Roman" w:hAnsi="Times New Roman" w:cs="Times New Roman"/>
          <w:sz w:val="36"/>
          <w:szCs w:val="24"/>
        </w:rPr>
      </w:pPr>
    </w:p>
    <w:p w:rsidR="000D5131" w:rsidRPr="006C27A7" w:rsidRDefault="000D5131" w:rsidP="006C27A7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6C27A7">
        <w:rPr>
          <w:rFonts w:ascii="Times New Roman" w:hAnsi="Times New Roman" w:cs="Times New Roman"/>
          <w:sz w:val="32"/>
          <w:szCs w:val="32"/>
        </w:rPr>
        <w:lastRenderedPageBreak/>
        <w:t xml:space="preserve">Program </w:t>
      </w:r>
      <w:r w:rsidR="00CB1F88" w:rsidRPr="006C27A7">
        <w:rPr>
          <w:rFonts w:ascii="Times New Roman" w:hAnsi="Times New Roman" w:cs="Times New Roman"/>
          <w:sz w:val="32"/>
          <w:szCs w:val="32"/>
        </w:rPr>
        <w:t>W</w:t>
      </w:r>
      <w:r w:rsidR="00FE254C" w:rsidRPr="006C27A7">
        <w:rPr>
          <w:rFonts w:ascii="Times New Roman" w:hAnsi="Times New Roman" w:cs="Times New Roman"/>
          <w:sz w:val="32"/>
          <w:szCs w:val="32"/>
        </w:rPr>
        <w:t>ychowawczo –</w:t>
      </w:r>
      <w:r w:rsidR="006647EF" w:rsidRPr="006C27A7">
        <w:rPr>
          <w:rFonts w:ascii="Times New Roman" w:hAnsi="Times New Roman" w:cs="Times New Roman"/>
          <w:sz w:val="32"/>
          <w:szCs w:val="32"/>
        </w:rPr>
        <w:t xml:space="preserve"> P</w:t>
      </w:r>
      <w:r w:rsidR="00FE254C" w:rsidRPr="006C27A7">
        <w:rPr>
          <w:rFonts w:ascii="Times New Roman" w:hAnsi="Times New Roman" w:cs="Times New Roman"/>
          <w:sz w:val="32"/>
          <w:szCs w:val="32"/>
        </w:rPr>
        <w:t xml:space="preserve">rofilaktyczny                     </w:t>
      </w:r>
      <w:r w:rsidR="006C27A7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6C27A7">
        <w:rPr>
          <w:rFonts w:ascii="Times New Roman" w:hAnsi="Times New Roman" w:cs="Times New Roman"/>
          <w:sz w:val="32"/>
          <w:szCs w:val="32"/>
        </w:rPr>
        <w:t xml:space="preserve"> Zespołu Szkół w Kocudzy </w:t>
      </w:r>
      <w:r w:rsidR="00CB1F88" w:rsidRPr="006C27A7">
        <w:rPr>
          <w:rFonts w:ascii="Times New Roman" w:hAnsi="Times New Roman" w:cs="Times New Roman"/>
          <w:sz w:val="32"/>
          <w:szCs w:val="32"/>
        </w:rPr>
        <w:br/>
      </w:r>
      <w:r w:rsidRPr="006C27A7">
        <w:rPr>
          <w:rFonts w:ascii="Times New Roman" w:hAnsi="Times New Roman" w:cs="Times New Roman"/>
          <w:sz w:val="32"/>
          <w:szCs w:val="32"/>
        </w:rPr>
        <w:t>został opracowany w oparciu o:</w:t>
      </w:r>
    </w:p>
    <w:p w:rsidR="00CB1F88" w:rsidRPr="006C27A7" w:rsidRDefault="00CB1F88" w:rsidP="00CB1F88">
      <w:pPr>
        <w:jc w:val="center"/>
        <w:rPr>
          <w:rFonts w:ascii="Times New Roman" w:hAnsi="Times New Roman" w:cs="Times New Roman"/>
        </w:rPr>
      </w:pPr>
    </w:p>
    <w:p w:rsidR="000D5131" w:rsidRPr="006C27A7" w:rsidRDefault="000D5131" w:rsidP="00F64B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Ro</w:t>
      </w:r>
      <w:r w:rsidR="00CB1F88" w:rsidRPr="006C27A7">
        <w:rPr>
          <w:rFonts w:ascii="Times New Roman" w:hAnsi="Times New Roman" w:cs="Times New Roman"/>
        </w:rPr>
        <w:t>zporządzenie Ministra Edukacji N</w:t>
      </w:r>
      <w:r w:rsidRPr="006C27A7">
        <w:rPr>
          <w:rFonts w:ascii="Times New Roman" w:hAnsi="Times New Roman" w:cs="Times New Roman"/>
        </w:rPr>
        <w:t xml:space="preserve">arodowej z dnia 26 lutego 2002 roku w sprawie podstawy programowej wychowania przedszkolnego oraz kształcenia ogólnego </w:t>
      </w:r>
      <w:r w:rsidR="00CB1F88" w:rsidRPr="006C27A7">
        <w:rPr>
          <w:rFonts w:ascii="Times New Roman" w:hAnsi="Times New Roman" w:cs="Times New Roman"/>
        </w:rPr>
        <w:br/>
      </w:r>
      <w:r w:rsidRPr="006C27A7">
        <w:rPr>
          <w:rFonts w:ascii="Times New Roman" w:hAnsi="Times New Roman" w:cs="Times New Roman"/>
        </w:rPr>
        <w:t>w poszczególnych typach szkół (Dz. U. z 2002 r. nr. 51, poz. 458).</w:t>
      </w:r>
    </w:p>
    <w:p w:rsidR="00CB1F88" w:rsidRPr="006C27A7" w:rsidRDefault="00CB1F88" w:rsidP="00CB1F88">
      <w:pPr>
        <w:pStyle w:val="Akapitzlist"/>
        <w:jc w:val="both"/>
        <w:rPr>
          <w:rFonts w:ascii="Times New Roman" w:hAnsi="Times New Roman" w:cs="Times New Roman"/>
        </w:rPr>
      </w:pPr>
    </w:p>
    <w:p w:rsidR="00CB1F88" w:rsidRPr="006C27A7" w:rsidRDefault="000D5131" w:rsidP="002C77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Rozporządzenie Ministra Edukacji z dnia 21 maja 2</w:t>
      </w:r>
      <w:r w:rsidR="00CB1F88" w:rsidRPr="006C27A7">
        <w:rPr>
          <w:rFonts w:ascii="Times New Roman" w:hAnsi="Times New Roman" w:cs="Times New Roman"/>
        </w:rPr>
        <w:t>001 roku w sprawie ramowych stat</w:t>
      </w:r>
      <w:r w:rsidRPr="006C27A7">
        <w:rPr>
          <w:rFonts w:ascii="Times New Roman" w:hAnsi="Times New Roman" w:cs="Times New Roman"/>
        </w:rPr>
        <w:t>utów publicznego przedszkola oraz publicznych szkół (Dz. U. z 2001 roku</w:t>
      </w:r>
      <w:r w:rsidR="00CB1F88" w:rsidRPr="006C27A7">
        <w:rPr>
          <w:rFonts w:ascii="Times New Roman" w:hAnsi="Times New Roman" w:cs="Times New Roman"/>
        </w:rPr>
        <w:t xml:space="preserve"> nr. 61, poz. 624 </w:t>
      </w:r>
      <w:r w:rsidR="006C27A7">
        <w:rPr>
          <w:rFonts w:ascii="Times New Roman" w:hAnsi="Times New Roman" w:cs="Times New Roman"/>
        </w:rPr>
        <w:t xml:space="preserve">                         </w:t>
      </w:r>
      <w:r w:rsidR="00CB1F88" w:rsidRPr="006C27A7">
        <w:rPr>
          <w:rFonts w:ascii="Times New Roman" w:hAnsi="Times New Roman" w:cs="Times New Roman"/>
        </w:rPr>
        <w:t>z późniejszymi zmianami).</w:t>
      </w:r>
    </w:p>
    <w:p w:rsidR="002C77C2" w:rsidRPr="006C27A7" w:rsidRDefault="002C77C2" w:rsidP="002C77C2">
      <w:pPr>
        <w:pStyle w:val="Akapitzlist"/>
        <w:rPr>
          <w:rFonts w:ascii="Times New Roman" w:hAnsi="Times New Roman" w:cs="Times New Roman"/>
        </w:rPr>
      </w:pPr>
    </w:p>
    <w:p w:rsidR="00CB1F88" w:rsidRPr="006C27A7" w:rsidRDefault="00CB1F88" w:rsidP="00F64B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Ustawę z dnia 7 września 1991 roku o systemie oświaty (Dz. U. z 2004 roku nr. 256, poz. 2572 z późniejszymi zmianami).</w:t>
      </w:r>
    </w:p>
    <w:p w:rsidR="00CB1F88" w:rsidRPr="006C27A7" w:rsidRDefault="00CB1F88" w:rsidP="00CB1F88">
      <w:pPr>
        <w:pStyle w:val="Akapitzlist"/>
        <w:jc w:val="both"/>
        <w:rPr>
          <w:rFonts w:ascii="Times New Roman" w:hAnsi="Times New Roman" w:cs="Times New Roman"/>
        </w:rPr>
      </w:pPr>
    </w:p>
    <w:p w:rsidR="00CB1F88" w:rsidRPr="006C27A7" w:rsidRDefault="00CB1F88" w:rsidP="00CB1F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Ustawę z dnia 26 stycznia 1982 roku – Karta Nauczyciela (Dz. U. z 2003 roku nr. 118, poz. 1112 z późniejszymi zmianami).</w:t>
      </w:r>
    </w:p>
    <w:p w:rsidR="00FE254C" w:rsidRPr="006C27A7" w:rsidRDefault="00FE254C" w:rsidP="00FE254C">
      <w:pPr>
        <w:pStyle w:val="Akapitzlist"/>
        <w:rPr>
          <w:rFonts w:ascii="Times New Roman" w:hAnsi="Times New Roman" w:cs="Times New Roman"/>
        </w:rPr>
      </w:pPr>
    </w:p>
    <w:p w:rsidR="00FE254C" w:rsidRPr="006C27A7" w:rsidRDefault="00FE254C" w:rsidP="00CB1F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Ustawę z dnia 26 października </w:t>
      </w:r>
      <w:r w:rsidR="002F1EF6" w:rsidRPr="006C27A7">
        <w:rPr>
          <w:rFonts w:ascii="Times New Roman" w:hAnsi="Times New Roman" w:cs="Times New Roman"/>
        </w:rPr>
        <w:t xml:space="preserve">1982 roku o wychowaniu w trzeźwości                                    </w:t>
      </w:r>
      <w:r w:rsidR="006C27A7">
        <w:rPr>
          <w:rFonts w:ascii="Times New Roman" w:hAnsi="Times New Roman" w:cs="Times New Roman"/>
        </w:rPr>
        <w:t xml:space="preserve">                   </w:t>
      </w:r>
      <w:r w:rsidR="002F1EF6" w:rsidRPr="006C27A7">
        <w:rPr>
          <w:rFonts w:ascii="Times New Roman" w:hAnsi="Times New Roman" w:cs="Times New Roman"/>
        </w:rPr>
        <w:t>i przeciwdziałaniu alkoholizmowi (t.j. Dz. U. z 2012 roku poz. 1356 ze zm.).</w:t>
      </w:r>
    </w:p>
    <w:p w:rsidR="00FE254C" w:rsidRPr="006C27A7" w:rsidRDefault="00FE254C" w:rsidP="00FE254C">
      <w:pPr>
        <w:pStyle w:val="Akapitzlist"/>
        <w:rPr>
          <w:rFonts w:ascii="Times New Roman" w:hAnsi="Times New Roman" w:cs="Times New Roman"/>
        </w:rPr>
      </w:pPr>
    </w:p>
    <w:p w:rsidR="00FE254C" w:rsidRPr="006C27A7" w:rsidRDefault="00FE254C" w:rsidP="00CB1F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Ustawę z dnia 19 sierpnia 1994 roku o ochronie zdrowia psychicznego (t.j.Dz.U. </w:t>
      </w:r>
      <w:r w:rsidR="008A2152" w:rsidRPr="006C27A7">
        <w:rPr>
          <w:rFonts w:ascii="Times New Roman" w:hAnsi="Times New Roman" w:cs="Times New Roman"/>
        </w:rPr>
        <w:t xml:space="preserve">                      </w:t>
      </w:r>
      <w:r w:rsidRPr="006C27A7">
        <w:rPr>
          <w:rFonts w:ascii="Times New Roman" w:hAnsi="Times New Roman" w:cs="Times New Roman"/>
        </w:rPr>
        <w:t>z 2011 roku Nr 231 poz. 1375 ze zm.).</w:t>
      </w:r>
    </w:p>
    <w:p w:rsidR="002F1EF6" w:rsidRPr="006C27A7" w:rsidRDefault="002F1EF6" w:rsidP="002F1EF6">
      <w:pPr>
        <w:pStyle w:val="Akapitzlist"/>
        <w:rPr>
          <w:rFonts w:ascii="Times New Roman" w:hAnsi="Times New Roman" w:cs="Times New Roman"/>
        </w:rPr>
      </w:pPr>
    </w:p>
    <w:p w:rsidR="002F1EF6" w:rsidRPr="006C27A7" w:rsidRDefault="002F1EF6" w:rsidP="00CB1F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Ustawę z dnia 24 kwietnia 1997 roku o ochronie zdrowia przed następstwami używania tytoniu i wyrobów tytoniowych ( Dz. U. </w:t>
      </w:r>
      <w:r w:rsidR="00FC3FA4" w:rsidRPr="006C27A7">
        <w:rPr>
          <w:rFonts w:ascii="Times New Roman" w:hAnsi="Times New Roman" w:cs="Times New Roman"/>
        </w:rPr>
        <w:t>z 1996 roku Nr. 10 poz. 55 ze zm.)</w:t>
      </w:r>
    </w:p>
    <w:p w:rsidR="00FC3FA4" w:rsidRPr="006C27A7" w:rsidRDefault="00FC3FA4" w:rsidP="00FC3FA4">
      <w:pPr>
        <w:pStyle w:val="Akapitzlist"/>
        <w:rPr>
          <w:rFonts w:ascii="Times New Roman" w:hAnsi="Times New Roman" w:cs="Times New Roman"/>
        </w:rPr>
      </w:pPr>
    </w:p>
    <w:p w:rsidR="00FC3FA4" w:rsidRPr="006C27A7" w:rsidRDefault="00FC3FA4" w:rsidP="00CB1F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Ustawę z dnia 24 kwietnia 1997 roku o przeciwdziałaniu narkomanii (t.j. Dz. U. </w:t>
      </w:r>
      <w:r w:rsidR="008A2152" w:rsidRPr="006C27A7">
        <w:rPr>
          <w:rFonts w:ascii="Times New Roman" w:hAnsi="Times New Roman" w:cs="Times New Roman"/>
        </w:rPr>
        <w:t xml:space="preserve">                       </w:t>
      </w:r>
      <w:r w:rsidRPr="006C27A7">
        <w:rPr>
          <w:rFonts w:ascii="Times New Roman" w:hAnsi="Times New Roman" w:cs="Times New Roman"/>
        </w:rPr>
        <w:t xml:space="preserve">z 2012 roku poz. 124). </w:t>
      </w:r>
    </w:p>
    <w:p w:rsidR="00FC3FA4" w:rsidRPr="006C27A7" w:rsidRDefault="00FC3FA4" w:rsidP="00FC3FA4">
      <w:pPr>
        <w:pStyle w:val="Akapitzlist"/>
        <w:rPr>
          <w:rFonts w:ascii="Times New Roman" w:hAnsi="Times New Roman" w:cs="Times New Roman"/>
        </w:rPr>
      </w:pPr>
    </w:p>
    <w:p w:rsidR="00FC3FA4" w:rsidRPr="006C27A7" w:rsidRDefault="00FC3FA4" w:rsidP="00CB1F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Konstytucji Rzeczpospolitej Polskiej z dnia 2 kwietnia 1997 roku uchwalona przez Zgromadzenie Narodowe w dniu 2 kwietnia 1997 roku przyjęta przez Naród w referendum konstytucyjnym w dniu 25 maja 1997 roku podpisana przez Prezydenta Rzeczpospolitej Polskiej w dniu 16 lipca 1997 roku (t.j. DZ. U. z 1997 roku Nr. 78 poz. 483 ze zm.).</w:t>
      </w:r>
    </w:p>
    <w:p w:rsidR="00FC3FA4" w:rsidRPr="006C27A7" w:rsidRDefault="00FC3FA4" w:rsidP="00FC3FA4">
      <w:pPr>
        <w:pStyle w:val="Akapitzlist"/>
        <w:rPr>
          <w:rFonts w:ascii="Times New Roman" w:hAnsi="Times New Roman" w:cs="Times New Roman"/>
        </w:rPr>
      </w:pPr>
    </w:p>
    <w:p w:rsidR="00FC3FA4" w:rsidRPr="006C27A7" w:rsidRDefault="00FC3FA4" w:rsidP="00CB1F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Rozporządzenie Ministra Edukacji Narodowej i Sportu z dnia 31 stycznia 2003 roku w sprawie szczegółowych form działalności wychowawczej i zapobiegawczej wśród dzieci </w:t>
      </w:r>
      <w:r w:rsidR="006C27A7">
        <w:rPr>
          <w:rFonts w:ascii="Times New Roman" w:hAnsi="Times New Roman" w:cs="Times New Roman"/>
        </w:rPr>
        <w:t xml:space="preserve">                   </w:t>
      </w:r>
      <w:r w:rsidRPr="006C27A7">
        <w:rPr>
          <w:rFonts w:ascii="Times New Roman" w:hAnsi="Times New Roman" w:cs="Times New Roman"/>
        </w:rPr>
        <w:t xml:space="preserve">i młodzieży zagrożonych uzależnieniom (Dz. U. </w:t>
      </w:r>
      <w:r w:rsidR="001D45A9" w:rsidRPr="006C27A7">
        <w:rPr>
          <w:rFonts w:ascii="Times New Roman" w:hAnsi="Times New Roman" w:cs="Times New Roman"/>
        </w:rPr>
        <w:t>z dnia 2003 roku Nr. 26 poz. 226).</w:t>
      </w:r>
    </w:p>
    <w:p w:rsidR="001D45A9" w:rsidRPr="006C27A7" w:rsidRDefault="001D45A9" w:rsidP="001D45A9">
      <w:pPr>
        <w:pStyle w:val="Akapitzlist"/>
        <w:rPr>
          <w:rFonts w:ascii="Times New Roman" w:hAnsi="Times New Roman" w:cs="Times New Roman"/>
        </w:rPr>
      </w:pPr>
    </w:p>
    <w:p w:rsidR="001D45A9" w:rsidRPr="006C27A7" w:rsidRDefault="001D45A9" w:rsidP="00CB1F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Rozporządzenie Ministra Edukacji Narodowej z dnia 27 sierpnia 2012 roku w sprawie podstawy programowej kształcenia ogólnego w poszczególnych typach szkół ( DZ. U.  z 2012 roku poz. 977 ze zm.). </w:t>
      </w:r>
    </w:p>
    <w:p w:rsidR="001D45A9" w:rsidRPr="006C27A7" w:rsidRDefault="001D45A9" w:rsidP="001D45A9">
      <w:pPr>
        <w:pStyle w:val="Akapitzlist"/>
        <w:rPr>
          <w:rFonts w:ascii="Times New Roman" w:hAnsi="Times New Roman" w:cs="Times New Roman"/>
        </w:rPr>
      </w:pPr>
    </w:p>
    <w:p w:rsidR="001D45A9" w:rsidRPr="006C27A7" w:rsidRDefault="001D45A9" w:rsidP="00CB1F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Ustawę z dnia 14 grudnia 2016 roku Prawo Oświatowe (Dz. U. z 2017 roku poz. 59).</w:t>
      </w:r>
    </w:p>
    <w:p w:rsidR="001D45A9" w:rsidRPr="006C27A7" w:rsidRDefault="001D45A9" w:rsidP="001D45A9">
      <w:pPr>
        <w:pStyle w:val="Akapitzlist"/>
        <w:rPr>
          <w:rFonts w:ascii="Times New Roman" w:hAnsi="Times New Roman" w:cs="Times New Roman"/>
        </w:rPr>
      </w:pPr>
    </w:p>
    <w:p w:rsidR="006647EF" w:rsidRPr="006C27A7" w:rsidRDefault="001D45A9" w:rsidP="00D01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lastRenderedPageBreak/>
        <w:t xml:space="preserve">Rozporządzenie Ministra Edukacji Narodowej z dnia 14 lutego 2017 roku w sprawie podstawy programowej kształcenia ogólnego dla szkoły podstawowej, w tym </w:t>
      </w:r>
      <w:r w:rsidR="008A2152" w:rsidRPr="006C27A7">
        <w:rPr>
          <w:rFonts w:ascii="Times New Roman" w:hAnsi="Times New Roman" w:cs="Times New Roman"/>
        </w:rPr>
        <w:t xml:space="preserve">                     </w:t>
      </w:r>
      <w:r w:rsidR="006C27A7">
        <w:rPr>
          <w:rFonts w:ascii="Times New Roman" w:hAnsi="Times New Roman" w:cs="Times New Roman"/>
        </w:rPr>
        <w:t xml:space="preserve">                </w:t>
      </w:r>
      <w:r w:rsidRPr="006C27A7">
        <w:rPr>
          <w:rFonts w:ascii="Times New Roman" w:hAnsi="Times New Roman" w:cs="Times New Roman"/>
        </w:rPr>
        <w:t>dla uczniów niepełnosprawnością intelektualną w stopniu umiarkowanym i znacznym</w:t>
      </w:r>
      <w:r w:rsidR="005F7B62" w:rsidRPr="006C27A7">
        <w:rPr>
          <w:rFonts w:ascii="Times New Roman" w:hAnsi="Times New Roman" w:cs="Times New Roman"/>
        </w:rPr>
        <w:t xml:space="preserve">       </w:t>
      </w:r>
      <w:r w:rsidR="006C27A7">
        <w:rPr>
          <w:rFonts w:ascii="Times New Roman" w:hAnsi="Times New Roman" w:cs="Times New Roman"/>
        </w:rPr>
        <w:t xml:space="preserve">                </w:t>
      </w:r>
      <w:r w:rsidRPr="006C27A7">
        <w:rPr>
          <w:rFonts w:ascii="Times New Roman" w:hAnsi="Times New Roman" w:cs="Times New Roman"/>
        </w:rPr>
        <w:t xml:space="preserve"> ( DZ. U. z 2017 roku poz. 356)</w:t>
      </w:r>
      <w:r w:rsidR="006647EF" w:rsidRPr="006C27A7">
        <w:rPr>
          <w:rFonts w:ascii="Times New Roman" w:hAnsi="Times New Roman" w:cs="Times New Roman"/>
        </w:rPr>
        <w:t>.</w:t>
      </w:r>
    </w:p>
    <w:p w:rsidR="005F7B62" w:rsidRPr="006C27A7" w:rsidRDefault="005F7B62" w:rsidP="005F7B62">
      <w:pPr>
        <w:pStyle w:val="Akapitzlist"/>
        <w:rPr>
          <w:rFonts w:ascii="Times New Roman" w:hAnsi="Times New Roman" w:cs="Times New Roman"/>
        </w:rPr>
      </w:pPr>
    </w:p>
    <w:p w:rsidR="005F7B62" w:rsidRPr="006C27A7" w:rsidRDefault="005F7B62" w:rsidP="00D01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Rozporządzenie Ministra Edukacji Narodowej z 11 marca 2020 roku </w:t>
      </w:r>
      <w:r w:rsidR="00CE594E" w:rsidRPr="006C27A7">
        <w:rPr>
          <w:rFonts w:ascii="Times New Roman" w:hAnsi="Times New Roman" w:cs="Times New Roman"/>
        </w:rPr>
        <w:t xml:space="preserve">w sprawie czasowego ograniczenia funkcjonowania jednostek systemu oświaty w związku                </w:t>
      </w:r>
      <w:r w:rsidR="006C27A7">
        <w:rPr>
          <w:rFonts w:ascii="Times New Roman" w:hAnsi="Times New Roman" w:cs="Times New Roman"/>
        </w:rPr>
        <w:t xml:space="preserve">                                 </w:t>
      </w:r>
      <w:r w:rsidR="00CE594E" w:rsidRPr="006C27A7">
        <w:rPr>
          <w:rFonts w:ascii="Times New Roman" w:hAnsi="Times New Roman" w:cs="Times New Roman"/>
        </w:rPr>
        <w:t xml:space="preserve">  z zapobieganiem, przeciwdziałaniem i zwalczaniem COVID-19 (Dz. U. z 2020 poz. 410 </w:t>
      </w:r>
      <w:r w:rsidR="006C27A7">
        <w:rPr>
          <w:rFonts w:ascii="Times New Roman" w:hAnsi="Times New Roman" w:cs="Times New Roman"/>
        </w:rPr>
        <w:t xml:space="preserve">                  </w:t>
      </w:r>
      <w:r w:rsidR="00CE594E" w:rsidRPr="006C27A7">
        <w:rPr>
          <w:rFonts w:ascii="Times New Roman" w:hAnsi="Times New Roman" w:cs="Times New Roman"/>
        </w:rPr>
        <w:t>ze zm.)</w:t>
      </w:r>
    </w:p>
    <w:p w:rsidR="005F7B62" w:rsidRPr="006C27A7" w:rsidRDefault="005F7B62" w:rsidP="005F7B62">
      <w:pPr>
        <w:pStyle w:val="Akapitzlist"/>
        <w:rPr>
          <w:rFonts w:ascii="Times New Roman" w:hAnsi="Times New Roman" w:cs="Times New Roman"/>
        </w:rPr>
      </w:pPr>
    </w:p>
    <w:p w:rsidR="005F7B62" w:rsidRPr="006C27A7" w:rsidRDefault="005F7B62" w:rsidP="00D01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Rozporządzenie Ministra Edukacji Narodowej z 20 marca 2020 roku w sprawie szczególnych rozwiązań w okresie czasowego ograniczenia funkcjonowania jednostek oświaty w związku</w:t>
      </w:r>
      <w:r w:rsidR="006C27A7">
        <w:rPr>
          <w:rFonts w:ascii="Times New Roman" w:hAnsi="Times New Roman" w:cs="Times New Roman"/>
        </w:rPr>
        <w:t xml:space="preserve">               </w:t>
      </w:r>
      <w:r w:rsidRPr="006C27A7">
        <w:rPr>
          <w:rFonts w:ascii="Times New Roman" w:hAnsi="Times New Roman" w:cs="Times New Roman"/>
        </w:rPr>
        <w:t xml:space="preserve"> z zapobieganiem, przeciwdziałaniem i zwalczaniem COVID-19 (Dz. U. z 2020 r. poz. 493 </w:t>
      </w:r>
      <w:r w:rsidR="006C27A7">
        <w:rPr>
          <w:rFonts w:ascii="Times New Roman" w:hAnsi="Times New Roman" w:cs="Times New Roman"/>
        </w:rPr>
        <w:t xml:space="preserve">                </w:t>
      </w:r>
      <w:r w:rsidRPr="006C27A7">
        <w:rPr>
          <w:rFonts w:ascii="Times New Roman" w:hAnsi="Times New Roman" w:cs="Times New Roman"/>
        </w:rPr>
        <w:t>ze zm.)</w:t>
      </w:r>
    </w:p>
    <w:p w:rsidR="005F7B62" w:rsidRPr="006C27A7" w:rsidRDefault="005F7B62" w:rsidP="005F7B62">
      <w:pPr>
        <w:pStyle w:val="Akapitzlist"/>
        <w:rPr>
          <w:rFonts w:ascii="Times New Roman" w:hAnsi="Times New Roman" w:cs="Times New Roman"/>
        </w:rPr>
      </w:pPr>
    </w:p>
    <w:p w:rsidR="005F7B62" w:rsidRPr="006C27A7" w:rsidRDefault="00CE594E" w:rsidP="00D01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Wytyczne MEN, MZ i GIS dla publicznych i niepublicznych szkół i placówek </w:t>
      </w:r>
      <w:r w:rsidR="0033331E" w:rsidRPr="006C27A7">
        <w:rPr>
          <w:rFonts w:ascii="Times New Roman" w:hAnsi="Times New Roman" w:cs="Times New Roman"/>
        </w:rPr>
        <w:t xml:space="preserve">                        </w:t>
      </w:r>
      <w:r w:rsidRPr="006C27A7">
        <w:rPr>
          <w:rFonts w:ascii="Times New Roman" w:hAnsi="Times New Roman" w:cs="Times New Roman"/>
        </w:rPr>
        <w:t>od 1 września 2020 roku dotyczące organizacji zajęć w szkole i placówce.</w:t>
      </w:r>
    </w:p>
    <w:p w:rsidR="00661A7A" w:rsidRPr="006C27A7" w:rsidRDefault="00661A7A" w:rsidP="00661A7A">
      <w:pPr>
        <w:pStyle w:val="Akapitzlist"/>
        <w:rPr>
          <w:rFonts w:ascii="Times New Roman" w:hAnsi="Times New Roman" w:cs="Times New Roman"/>
        </w:rPr>
      </w:pPr>
    </w:p>
    <w:p w:rsidR="00661A7A" w:rsidRPr="006C27A7" w:rsidRDefault="00661A7A" w:rsidP="00664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Statut Publicznej Szkoły Podstawowej im</w:t>
      </w:r>
      <w:r w:rsidR="00396E5A" w:rsidRPr="006C27A7">
        <w:rPr>
          <w:rFonts w:ascii="Times New Roman" w:hAnsi="Times New Roman" w:cs="Times New Roman"/>
        </w:rPr>
        <w:t>.</w:t>
      </w:r>
      <w:r w:rsidRPr="006C27A7">
        <w:rPr>
          <w:rFonts w:ascii="Times New Roman" w:hAnsi="Times New Roman" w:cs="Times New Roman"/>
        </w:rPr>
        <w:t xml:space="preserve"> Jana Pawła II w Kocudzy.</w:t>
      </w:r>
    </w:p>
    <w:p w:rsidR="005F7B62" w:rsidRPr="005F7B62" w:rsidRDefault="005F7B62" w:rsidP="005F7B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7B62" w:rsidRPr="006647EF" w:rsidRDefault="005F7B62" w:rsidP="005F7B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B1F88" w:rsidRPr="006647EF" w:rsidRDefault="00CB1F88" w:rsidP="00664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F5B" w:rsidRDefault="00A05F5B" w:rsidP="00A05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5F5B" w:rsidRDefault="00A05F5B" w:rsidP="00A05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5F5B" w:rsidRDefault="00A05F5B" w:rsidP="00A05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5F5B" w:rsidRDefault="00A05F5B" w:rsidP="00A05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5F5B" w:rsidRDefault="00A05F5B" w:rsidP="00A05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5F5B" w:rsidRDefault="00A05F5B" w:rsidP="00A05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5F5B" w:rsidRDefault="00A05F5B" w:rsidP="00A05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5F5B" w:rsidRDefault="00A05F5B" w:rsidP="00A05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5F5B" w:rsidRDefault="00A05F5B" w:rsidP="00A05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5F5B" w:rsidRDefault="00A05F5B" w:rsidP="00A05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5F5B" w:rsidRDefault="00A05F5B" w:rsidP="00A05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594E" w:rsidRDefault="00CE594E" w:rsidP="00CE594E">
      <w:pPr>
        <w:rPr>
          <w:rFonts w:ascii="Times New Roman" w:hAnsi="Times New Roman" w:cs="Times New Roman"/>
          <w:sz w:val="24"/>
          <w:szCs w:val="24"/>
        </w:rPr>
      </w:pPr>
    </w:p>
    <w:p w:rsidR="006C27A7" w:rsidRDefault="006C27A7" w:rsidP="00CE594E">
      <w:pPr>
        <w:rPr>
          <w:rFonts w:ascii="Times New Roman" w:hAnsi="Times New Roman" w:cs="Times New Roman"/>
          <w:sz w:val="24"/>
          <w:szCs w:val="24"/>
        </w:rPr>
      </w:pPr>
    </w:p>
    <w:p w:rsidR="006C27A7" w:rsidRDefault="006C27A7" w:rsidP="00CE594E">
      <w:pPr>
        <w:rPr>
          <w:rFonts w:ascii="Times New Roman" w:hAnsi="Times New Roman" w:cs="Times New Roman"/>
          <w:sz w:val="24"/>
          <w:szCs w:val="24"/>
        </w:rPr>
      </w:pPr>
    </w:p>
    <w:p w:rsidR="006C27A7" w:rsidRDefault="006C27A7" w:rsidP="00CE594E">
      <w:pPr>
        <w:rPr>
          <w:rFonts w:ascii="Times New Roman" w:hAnsi="Times New Roman" w:cs="Times New Roman"/>
          <w:sz w:val="24"/>
          <w:szCs w:val="24"/>
        </w:rPr>
      </w:pPr>
    </w:p>
    <w:p w:rsidR="006C27A7" w:rsidRDefault="006C27A7" w:rsidP="00CE594E">
      <w:pPr>
        <w:rPr>
          <w:rFonts w:ascii="Times New Roman" w:hAnsi="Times New Roman" w:cs="Times New Roman"/>
          <w:sz w:val="24"/>
          <w:szCs w:val="24"/>
        </w:rPr>
      </w:pPr>
    </w:p>
    <w:p w:rsidR="006C27A7" w:rsidRDefault="006C27A7" w:rsidP="00CE594E">
      <w:pPr>
        <w:rPr>
          <w:rFonts w:ascii="Times New Roman" w:hAnsi="Times New Roman" w:cs="Times New Roman"/>
          <w:sz w:val="24"/>
          <w:szCs w:val="24"/>
        </w:rPr>
      </w:pPr>
    </w:p>
    <w:p w:rsidR="00A05F5B" w:rsidRPr="00CE594E" w:rsidRDefault="00A05F5B" w:rsidP="00CE594E">
      <w:pPr>
        <w:jc w:val="center"/>
        <w:rPr>
          <w:rFonts w:ascii="Times New Roman" w:hAnsi="Times New Roman" w:cs="Times New Roman"/>
          <w:sz w:val="36"/>
          <w:szCs w:val="24"/>
        </w:rPr>
      </w:pPr>
      <w:r w:rsidRPr="00CE594E">
        <w:rPr>
          <w:rFonts w:ascii="Times New Roman" w:hAnsi="Times New Roman" w:cs="Times New Roman"/>
          <w:sz w:val="36"/>
          <w:szCs w:val="24"/>
        </w:rPr>
        <w:lastRenderedPageBreak/>
        <w:t>Spis treści</w:t>
      </w:r>
    </w:p>
    <w:p w:rsidR="00A05F5B" w:rsidRDefault="00A05F5B" w:rsidP="00A05F5B">
      <w:pPr>
        <w:pStyle w:val="Akapitzlist"/>
        <w:jc w:val="center"/>
        <w:rPr>
          <w:rFonts w:ascii="Times New Roman" w:hAnsi="Times New Roman" w:cs="Times New Roman"/>
          <w:sz w:val="32"/>
          <w:szCs w:val="24"/>
        </w:rPr>
      </w:pPr>
    </w:p>
    <w:p w:rsidR="00A05F5B" w:rsidRPr="00A05F5B" w:rsidRDefault="00A05F5B" w:rsidP="00A05F5B">
      <w:pPr>
        <w:pStyle w:val="Akapitzlist"/>
        <w:jc w:val="center"/>
        <w:rPr>
          <w:rFonts w:ascii="Times New Roman" w:hAnsi="Times New Roman" w:cs="Times New Roman"/>
          <w:sz w:val="32"/>
          <w:szCs w:val="24"/>
        </w:rPr>
      </w:pPr>
    </w:p>
    <w:p w:rsidR="00A05F5B" w:rsidRPr="006C27A7" w:rsidRDefault="00A05F5B" w:rsidP="00A05F5B">
      <w:pPr>
        <w:pStyle w:val="Akapitzlist"/>
        <w:jc w:val="both"/>
        <w:rPr>
          <w:rFonts w:ascii="Times New Roman" w:hAnsi="Times New Roman" w:cs="Times New Roman"/>
        </w:rPr>
      </w:pPr>
    </w:p>
    <w:p w:rsidR="00A05F5B" w:rsidRPr="006C27A7" w:rsidRDefault="00A05F5B" w:rsidP="00A05F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Wstęp……………………………………………………………………………</w:t>
      </w:r>
    </w:p>
    <w:p w:rsidR="00A05F5B" w:rsidRPr="006C27A7" w:rsidRDefault="00A05F5B" w:rsidP="00E217A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Zasady wychowania</w:t>
      </w:r>
      <w:r w:rsidR="00E217AB" w:rsidRPr="006C27A7">
        <w:rPr>
          <w:rFonts w:ascii="Times New Roman" w:hAnsi="Times New Roman" w:cs="Times New Roman"/>
        </w:rPr>
        <w:t xml:space="preserve"> i profilaktyki </w:t>
      </w:r>
      <w:r w:rsidR="006938AD" w:rsidRPr="006C27A7">
        <w:rPr>
          <w:rFonts w:ascii="Times New Roman" w:hAnsi="Times New Roman" w:cs="Times New Roman"/>
        </w:rPr>
        <w:t>……………………………………………...</w:t>
      </w:r>
    </w:p>
    <w:p w:rsidR="00A05F5B" w:rsidRPr="006C27A7" w:rsidRDefault="00A05F5B" w:rsidP="00A05F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Cele wych</w:t>
      </w:r>
      <w:r w:rsidR="006938AD" w:rsidRPr="006C27A7">
        <w:rPr>
          <w:rFonts w:ascii="Times New Roman" w:hAnsi="Times New Roman" w:cs="Times New Roman"/>
        </w:rPr>
        <w:t>owania i profilaktyki………………………………………………</w:t>
      </w:r>
      <w:r w:rsidR="00BF190E" w:rsidRPr="006C27A7">
        <w:rPr>
          <w:rFonts w:ascii="Times New Roman" w:hAnsi="Times New Roman" w:cs="Times New Roman"/>
        </w:rPr>
        <w:t>…</w:t>
      </w:r>
    </w:p>
    <w:p w:rsidR="00A05F5B" w:rsidRPr="006C27A7" w:rsidRDefault="00A05F5B" w:rsidP="00A05F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M</w:t>
      </w:r>
      <w:r w:rsidR="00BF190E" w:rsidRPr="006C27A7">
        <w:rPr>
          <w:rFonts w:ascii="Times New Roman" w:hAnsi="Times New Roman" w:cs="Times New Roman"/>
        </w:rPr>
        <w:t>etody i formy pracy wychowawczo - profilaktycznej………………………..</w:t>
      </w:r>
    </w:p>
    <w:p w:rsidR="00A05F5B" w:rsidRPr="006C27A7" w:rsidRDefault="00A05F5B" w:rsidP="00A05F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Stałe uroczystości o charakterze wychowawczo – kulturalnym……………….</w:t>
      </w:r>
    </w:p>
    <w:p w:rsidR="00A05F5B" w:rsidRPr="006C27A7" w:rsidRDefault="00A05F5B" w:rsidP="00A05F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Zadania wychowawców i nauczycieli oraz rodziców w procesie wychowawczym…………………………………………………………………</w:t>
      </w:r>
    </w:p>
    <w:p w:rsidR="00736DAD" w:rsidRPr="006C27A7" w:rsidRDefault="00736DAD" w:rsidP="00736D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Zadania Dyrektora…………………………………………………………………</w:t>
      </w:r>
    </w:p>
    <w:p w:rsidR="00A05F5B" w:rsidRPr="006C27A7" w:rsidRDefault="00A05F5B" w:rsidP="00A05F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Zadania wychowawcy………………………………………………………</w:t>
      </w:r>
      <w:r w:rsidR="00736DAD" w:rsidRPr="006C27A7">
        <w:rPr>
          <w:rFonts w:ascii="Times New Roman" w:hAnsi="Times New Roman" w:cs="Times New Roman"/>
        </w:rPr>
        <w:t>.</w:t>
      </w:r>
    </w:p>
    <w:p w:rsidR="00A05F5B" w:rsidRPr="006C27A7" w:rsidRDefault="00A05F5B" w:rsidP="00A05F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Zadania nauczycieli………………………………………………………….</w:t>
      </w:r>
    </w:p>
    <w:p w:rsidR="00736DAD" w:rsidRPr="006C27A7" w:rsidRDefault="00736DAD" w:rsidP="00A05F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Zadania pedagoga szkolnego………………………………………………..</w:t>
      </w:r>
    </w:p>
    <w:p w:rsidR="00736DAD" w:rsidRPr="006C27A7" w:rsidRDefault="00A05F5B" w:rsidP="00A05F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Zadania rodziców</w:t>
      </w:r>
    </w:p>
    <w:p w:rsidR="00A05F5B" w:rsidRPr="006C27A7" w:rsidRDefault="00194ABD" w:rsidP="00A05F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Zadania R</w:t>
      </w:r>
      <w:r w:rsidR="00981184" w:rsidRPr="006C27A7">
        <w:rPr>
          <w:rFonts w:ascii="Times New Roman" w:hAnsi="Times New Roman" w:cs="Times New Roman"/>
        </w:rPr>
        <w:t>a</w:t>
      </w:r>
      <w:r w:rsidRPr="006C27A7">
        <w:rPr>
          <w:rFonts w:ascii="Times New Roman" w:hAnsi="Times New Roman" w:cs="Times New Roman"/>
        </w:rPr>
        <w:t>dy Rodziców……………………………………………………</w:t>
      </w:r>
    </w:p>
    <w:p w:rsidR="00981184" w:rsidRPr="006C27A7" w:rsidRDefault="00981184" w:rsidP="00A05F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</w:t>
      </w:r>
      <w:r w:rsidR="00194ABD" w:rsidRPr="006C27A7">
        <w:rPr>
          <w:rFonts w:ascii="Times New Roman" w:hAnsi="Times New Roman" w:cs="Times New Roman"/>
        </w:rPr>
        <w:t>dania Samorządu Uczniowskiego………………………………………</w:t>
      </w:r>
    </w:p>
    <w:p w:rsidR="00981184" w:rsidRPr="006C27A7" w:rsidRDefault="00981184" w:rsidP="00A05F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Zadania pracowników niepedagogicznych…………………………………</w:t>
      </w:r>
    </w:p>
    <w:p w:rsidR="00A05F5B" w:rsidRPr="006C27A7" w:rsidRDefault="00A05F5B" w:rsidP="00A05F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Sposoby oddziaływania w różnych sytuacjach dydaktycznych……………….</w:t>
      </w:r>
    </w:p>
    <w:p w:rsidR="00A05F5B" w:rsidRPr="006C27A7" w:rsidRDefault="00A05F5B" w:rsidP="00A05F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Wizerunek absolwenta szkoły…………………………………………………..</w:t>
      </w:r>
    </w:p>
    <w:p w:rsidR="00A05F5B" w:rsidRPr="006C27A7" w:rsidRDefault="00396E5A" w:rsidP="00A05F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Ewaluacja programu wychowawcz</w:t>
      </w:r>
      <w:r w:rsidR="00A05F5B" w:rsidRPr="006C27A7">
        <w:rPr>
          <w:rFonts w:ascii="Times New Roman" w:hAnsi="Times New Roman" w:cs="Times New Roman"/>
        </w:rPr>
        <w:t>o</w:t>
      </w:r>
      <w:r w:rsidR="00736DAD" w:rsidRPr="006C27A7">
        <w:rPr>
          <w:rFonts w:ascii="Times New Roman" w:hAnsi="Times New Roman" w:cs="Times New Roman"/>
        </w:rPr>
        <w:t xml:space="preserve"> - profilaktycznego……………………</w:t>
      </w:r>
      <w:r w:rsidRPr="006C27A7">
        <w:rPr>
          <w:rFonts w:ascii="Times New Roman" w:hAnsi="Times New Roman" w:cs="Times New Roman"/>
        </w:rPr>
        <w:t>….</w:t>
      </w:r>
    </w:p>
    <w:p w:rsidR="002C77C2" w:rsidRPr="006C27A7" w:rsidRDefault="002C77C2" w:rsidP="002C77C2">
      <w:pPr>
        <w:jc w:val="both"/>
        <w:rPr>
          <w:rFonts w:ascii="Times New Roman" w:hAnsi="Times New Roman" w:cs="Times New Roman"/>
        </w:rPr>
      </w:pPr>
    </w:p>
    <w:p w:rsidR="002C77C2" w:rsidRPr="006C27A7" w:rsidRDefault="002C77C2" w:rsidP="002C77C2">
      <w:pPr>
        <w:jc w:val="both"/>
        <w:rPr>
          <w:rFonts w:ascii="Times New Roman" w:hAnsi="Times New Roman" w:cs="Times New Roman"/>
        </w:rPr>
      </w:pPr>
    </w:p>
    <w:p w:rsidR="002C77C2" w:rsidRPr="006C27A7" w:rsidRDefault="002C77C2" w:rsidP="002C77C2">
      <w:pPr>
        <w:jc w:val="both"/>
        <w:rPr>
          <w:rFonts w:ascii="Times New Roman" w:hAnsi="Times New Roman" w:cs="Times New Roman"/>
        </w:rPr>
      </w:pPr>
    </w:p>
    <w:p w:rsidR="002C77C2" w:rsidRPr="006C27A7" w:rsidRDefault="002C77C2" w:rsidP="002C77C2">
      <w:pPr>
        <w:jc w:val="both"/>
        <w:rPr>
          <w:rFonts w:ascii="Times New Roman" w:hAnsi="Times New Roman" w:cs="Times New Roman"/>
        </w:rPr>
      </w:pPr>
    </w:p>
    <w:p w:rsidR="002C77C2" w:rsidRPr="006C27A7" w:rsidRDefault="002C77C2" w:rsidP="002C77C2">
      <w:pPr>
        <w:jc w:val="both"/>
        <w:rPr>
          <w:rFonts w:ascii="Times New Roman" w:hAnsi="Times New Roman" w:cs="Times New Roman"/>
        </w:rPr>
      </w:pPr>
    </w:p>
    <w:p w:rsidR="002C77C2" w:rsidRPr="006C27A7" w:rsidRDefault="002C77C2" w:rsidP="002C77C2">
      <w:pPr>
        <w:jc w:val="both"/>
        <w:rPr>
          <w:rFonts w:ascii="Times New Roman" w:hAnsi="Times New Roman" w:cs="Times New Roman"/>
        </w:rPr>
      </w:pPr>
    </w:p>
    <w:p w:rsidR="002C77C2" w:rsidRPr="006C27A7" w:rsidRDefault="002C77C2" w:rsidP="002C77C2">
      <w:pPr>
        <w:jc w:val="both"/>
        <w:rPr>
          <w:rFonts w:ascii="Times New Roman" w:hAnsi="Times New Roman" w:cs="Times New Roman"/>
        </w:rPr>
      </w:pPr>
    </w:p>
    <w:p w:rsidR="002C77C2" w:rsidRPr="006C27A7" w:rsidRDefault="002C77C2" w:rsidP="002C77C2">
      <w:pPr>
        <w:jc w:val="both"/>
        <w:rPr>
          <w:rFonts w:ascii="Times New Roman" w:hAnsi="Times New Roman" w:cs="Times New Roman"/>
        </w:rPr>
      </w:pPr>
    </w:p>
    <w:p w:rsidR="0050313E" w:rsidRDefault="0050313E" w:rsidP="0050313E">
      <w:pPr>
        <w:jc w:val="both"/>
        <w:rPr>
          <w:rFonts w:ascii="Times New Roman" w:hAnsi="Times New Roman" w:cs="Times New Roman"/>
        </w:rPr>
      </w:pPr>
    </w:p>
    <w:p w:rsidR="006C27A7" w:rsidRPr="006C27A7" w:rsidRDefault="006C27A7" w:rsidP="0050313E">
      <w:pPr>
        <w:jc w:val="both"/>
        <w:rPr>
          <w:rFonts w:ascii="Times New Roman" w:hAnsi="Times New Roman" w:cs="Times New Roman"/>
        </w:rPr>
      </w:pPr>
    </w:p>
    <w:p w:rsidR="00A05F5B" w:rsidRPr="006C27A7" w:rsidRDefault="00A05F5B" w:rsidP="008A2152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  <w:b/>
        </w:rPr>
        <w:lastRenderedPageBreak/>
        <w:t>Wstęp</w:t>
      </w:r>
    </w:p>
    <w:p w:rsidR="00A05F5B" w:rsidRPr="006C27A7" w:rsidRDefault="00A05F5B" w:rsidP="008A2152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A05F5B" w:rsidRPr="006C27A7" w:rsidRDefault="00A05F5B" w:rsidP="008A2152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Wychowanie stanowi integralną i nierozłączną część nauczania. </w:t>
      </w:r>
      <w:r w:rsidR="005A0445">
        <w:rPr>
          <w:rFonts w:ascii="Times New Roman" w:hAnsi="Times New Roman" w:cs="Times New Roman"/>
        </w:rPr>
        <w:t xml:space="preserve">                                          </w:t>
      </w:r>
      <w:r w:rsidR="00165BB5">
        <w:rPr>
          <w:rFonts w:ascii="Times New Roman" w:hAnsi="Times New Roman" w:cs="Times New Roman"/>
        </w:rPr>
        <w:t xml:space="preserve">                        </w:t>
      </w:r>
      <w:r w:rsidRPr="006C27A7">
        <w:rPr>
          <w:rFonts w:ascii="Times New Roman" w:hAnsi="Times New Roman" w:cs="Times New Roman"/>
        </w:rPr>
        <w:t>Jest to p</w:t>
      </w:r>
      <w:r w:rsidR="005A0445">
        <w:rPr>
          <w:rFonts w:ascii="Times New Roman" w:hAnsi="Times New Roman" w:cs="Times New Roman"/>
        </w:rPr>
        <w:t xml:space="preserve">roces rozciągnięty na wszystkie </w:t>
      </w:r>
      <w:r w:rsidR="00165BB5">
        <w:rPr>
          <w:rFonts w:ascii="Times New Roman" w:hAnsi="Times New Roman" w:cs="Times New Roman"/>
        </w:rPr>
        <w:t xml:space="preserve">etapy kształcenia.                                                                             </w:t>
      </w:r>
      <w:r w:rsidRPr="006C27A7">
        <w:rPr>
          <w:rFonts w:ascii="Times New Roman" w:hAnsi="Times New Roman" w:cs="Times New Roman"/>
        </w:rPr>
        <w:t xml:space="preserve">Celem ogólnym wychowania jest „ wszechstronny rozwój osobowy” uczniów. </w:t>
      </w:r>
      <w:r w:rsidRPr="006C27A7">
        <w:rPr>
          <w:rFonts w:ascii="Times New Roman" w:hAnsi="Times New Roman" w:cs="Times New Roman"/>
        </w:rPr>
        <w:br/>
        <w:t xml:space="preserve">Należy postrzegać wychowanka w kategoriach jego podmiotowości, godności, wolności, niepowtarzalności, konkretnych praw i obowiązków. Rozwój osobowy ucznia powinien przebiegać we wszystkich wymiarach, w szczególności zaś intelektualnym, psychicznym, estetycznym, moralnym </w:t>
      </w:r>
      <w:r w:rsidR="005A0445">
        <w:rPr>
          <w:rFonts w:ascii="Times New Roman" w:hAnsi="Times New Roman" w:cs="Times New Roman"/>
        </w:rPr>
        <w:t xml:space="preserve">                </w:t>
      </w:r>
      <w:r w:rsidRPr="006C27A7">
        <w:rPr>
          <w:rFonts w:ascii="Times New Roman" w:hAnsi="Times New Roman" w:cs="Times New Roman"/>
        </w:rPr>
        <w:t>i duchowym. Działanie wychowawcze winno doprow</w:t>
      </w:r>
      <w:r w:rsidR="005A0445">
        <w:rPr>
          <w:rFonts w:ascii="Times New Roman" w:hAnsi="Times New Roman" w:cs="Times New Roman"/>
        </w:rPr>
        <w:t xml:space="preserve">adzić </w:t>
      </w:r>
      <w:r w:rsidRPr="006C27A7">
        <w:rPr>
          <w:rFonts w:ascii="Times New Roman" w:hAnsi="Times New Roman" w:cs="Times New Roman"/>
        </w:rPr>
        <w:t xml:space="preserve">do dojrzałej osobowości ucznia </w:t>
      </w:r>
      <w:r w:rsidR="005A0445">
        <w:rPr>
          <w:rFonts w:ascii="Times New Roman" w:hAnsi="Times New Roman" w:cs="Times New Roman"/>
        </w:rPr>
        <w:t xml:space="preserve">                         </w:t>
      </w:r>
      <w:r w:rsidRPr="006C27A7">
        <w:rPr>
          <w:rFonts w:ascii="Times New Roman" w:hAnsi="Times New Roman" w:cs="Times New Roman"/>
        </w:rPr>
        <w:t>(na różnych etapach rozwoju).</w:t>
      </w:r>
    </w:p>
    <w:p w:rsidR="00A05F5B" w:rsidRPr="006C27A7" w:rsidRDefault="00A05F5B" w:rsidP="008A2152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Rzeczywistość i wielowariantowość dróg dochodzenia do złożonych celów wychowawczych, daje szerokie pole do indywidualnych działań Rad Pedagogicznych, uwzględniając potrzeby i możliwości uczniów oraz istniejące zasoby szkoły.</w:t>
      </w:r>
    </w:p>
    <w:p w:rsidR="00A05F5B" w:rsidRPr="006C27A7" w:rsidRDefault="00A05F5B" w:rsidP="008A2152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Dzięki osiągnięciom współczesnej nauki – zwrócenie uwagi na podmiotowość nauczyciela </w:t>
      </w:r>
      <w:r w:rsidR="005A0445">
        <w:rPr>
          <w:rFonts w:ascii="Times New Roman" w:hAnsi="Times New Roman" w:cs="Times New Roman"/>
        </w:rPr>
        <w:t xml:space="preserve">                      </w:t>
      </w:r>
      <w:r w:rsidRPr="006C27A7">
        <w:rPr>
          <w:rFonts w:ascii="Times New Roman" w:hAnsi="Times New Roman" w:cs="Times New Roman"/>
        </w:rPr>
        <w:t xml:space="preserve">i ucznia – możemy kształtować osobowość wychowanka w taki sposób, aby łatwiej mu było żyć </w:t>
      </w:r>
      <w:r w:rsidR="005A0445">
        <w:rPr>
          <w:rFonts w:ascii="Times New Roman" w:hAnsi="Times New Roman" w:cs="Times New Roman"/>
        </w:rPr>
        <w:t xml:space="preserve">                      </w:t>
      </w:r>
      <w:r w:rsidRPr="006C27A7">
        <w:rPr>
          <w:rFonts w:ascii="Times New Roman" w:hAnsi="Times New Roman" w:cs="Times New Roman"/>
        </w:rPr>
        <w:t>i funkcjonować we współczesnym świecie.</w:t>
      </w:r>
    </w:p>
    <w:p w:rsidR="00745940" w:rsidRPr="006C27A7" w:rsidRDefault="00745940" w:rsidP="008A2152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Profilaktyka to proces wspomagania człowieka w radzeniu sobie z trudnościami zagrażającymi prawidłowemu rozwojowi człowieka, a także ograniczenie i likwidowanie czynników blokujących </w:t>
      </w:r>
      <w:r w:rsidR="005A0445">
        <w:rPr>
          <w:rFonts w:ascii="Times New Roman" w:hAnsi="Times New Roman" w:cs="Times New Roman"/>
        </w:rPr>
        <w:t xml:space="preserve">                    </w:t>
      </w:r>
      <w:r w:rsidRPr="006C27A7">
        <w:rPr>
          <w:rFonts w:ascii="Times New Roman" w:hAnsi="Times New Roman" w:cs="Times New Roman"/>
        </w:rPr>
        <w:t xml:space="preserve">i zaburzających </w:t>
      </w:r>
      <w:r w:rsidR="005A0445">
        <w:rPr>
          <w:rFonts w:ascii="Times New Roman" w:hAnsi="Times New Roman" w:cs="Times New Roman"/>
        </w:rPr>
        <w:t xml:space="preserve">zdrowe życie. </w:t>
      </w:r>
      <w:r w:rsidR="006E5C11" w:rsidRPr="006C27A7">
        <w:rPr>
          <w:rFonts w:ascii="Times New Roman" w:hAnsi="Times New Roman" w:cs="Times New Roman"/>
        </w:rPr>
        <w:t>Profilaktyka w swoich założeniac</w:t>
      </w:r>
      <w:r w:rsidR="005C1A7D" w:rsidRPr="006C27A7">
        <w:rPr>
          <w:rFonts w:ascii="Times New Roman" w:hAnsi="Times New Roman" w:cs="Times New Roman"/>
        </w:rPr>
        <w:t>h ma na celu wspomóc wychowawczą rolę</w:t>
      </w:r>
      <w:r w:rsidR="00A25629" w:rsidRPr="006C27A7">
        <w:rPr>
          <w:rFonts w:ascii="Times New Roman" w:hAnsi="Times New Roman" w:cs="Times New Roman"/>
        </w:rPr>
        <w:t xml:space="preserve"> rodziców</w:t>
      </w:r>
      <w:r w:rsidR="006E5C11" w:rsidRPr="006C27A7">
        <w:rPr>
          <w:rFonts w:ascii="Times New Roman" w:hAnsi="Times New Roman" w:cs="Times New Roman"/>
        </w:rPr>
        <w:t>, dostarczać wiedzy i przykładów na temat przestrzegania norm współżycia społecznego</w:t>
      </w:r>
      <w:r w:rsidR="008A2152" w:rsidRPr="006C27A7">
        <w:rPr>
          <w:rFonts w:ascii="Times New Roman" w:hAnsi="Times New Roman" w:cs="Times New Roman"/>
        </w:rPr>
        <w:t xml:space="preserve">                              </w:t>
      </w:r>
      <w:r w:rsidR="006E5C11" w:rsidRPr="006C27A7">
        <w:rPr>
          <w:rFonts w:ascii="Times New Roman" w:hAnsi="Times New Roman" w:cs="Times New Roman"/>
        </w:rPr>
        <w:t xml:space="preserve"> oraz przygotować uczniów do życia w dorosłym świecie ludzi odpowiedzialnych za swoje zachowanie. </w:t>
      </w:r>
    </w:p>
    <w:p w:rsidR="00A05F5B" w:rsidRPr="006C27A7" w:rsidRDefault="00A05F5B" w:rsidP="008A2152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Progr</w:t>
      </w:r>
      <w:r w:rsidR="00745940" w:rsidRPr="006C27A7">
        <w:rPr>
          <w:rFonts w:ascii="Times New Roman" w:hAnsi="Times New Roman" w:cs="Times New Roman"/>
        </w:rPr>
        <w:t>am wychowawczo - profilaktyczny</w:t>
      </w:r>
      <w:r w:rsidRPr="006C27A7">
        <w:rPr>
          <w:rFonts w:ascii="Times New Roman" w:hAnsi="Times New Roman" w:cs="Times New Roman"/>
        </w:rPr>
        <w:t xml:space="preserve"> szk</w:t>
      </w:r>
      <w:r w:rsidR="0045014F">
        <w:rPr>
          <w:rFonts w:ascii="Times New Roman" w:hAnsi="Times New Roman" w:cs="Times New Roman"/>
        </w:rPr>
        <w:t xml:space="preserve">oły pozostaje w ścisłym związku </w:t>
      </w:r>
      <w:r w:rsidRPr="006C27A7">
        <w:rPr>
          <w:rFonts w:ascii="Times New Roman" w:hAnsi="Times New Roman" w:cs="Times New Roman"/>
        </w:rPr>
        <w:t>z programami poszcz</w:t>
      </w:r>
      <w:r w:rsidR="00303D4C" w:rsidRPr="006C27A7">
        <w:rPr>
          <w:rFonts w:ascii="Times New Roman" w:hAnsi="Times New Roman" w:cs="Times New Roman"/>
        </w:rPr>
        <w:t>ególnych klas, łączy je wspólny</w:t>
      </w:r>
      <w:r w:rsidRPr="006C27A7">
        <w:rPr>
          <w:rFonts w:ascii="Times New Roman" w:hAnsi="Times New Roman" w:cs="Times New Roman"/>
        </w:rPr>
        <w:t>, wypracowany przez pedagogów cel, przewija się przez wszystkie zajęcia lekcyjne, a także tematykę godzin z wychowawcą, lekcje religii, wycieczki, zajęcia pozalekcyjne, uroczysto</w:t>
      </w:r>
      <w:r w:rsidR="005C1A7D" w:rsidRPr="006C27A7">
        <w:rPr>
          <w:rFonts w:ascii="Times New Roman" w:hAnsi="Times New Roman" w:cs="Times New Roman"/>
        </w:rPr>
        <w:t>ści szkolne. Program wychowawczo – profilaktyczny</w:t>
      </w:r>
      <w:r w:rsidRPr="006C27A7">
        <w:rPr>
          <w:rFonts w:ascii="Times New Roman" w:hAnsi="Times New Roman" w:cs="Times New Roman"/>
        </w:rPr>
        <w:t xml:space="preserve"> szkoły powinien przybierać wszystkie formy: warsztatów, dyskusji, scenek rodzajowych, gier dramatycznych, treningów umiejętności, zajęć ponadprogramowych, samodzielnych zadań uczniów, a także zadań grupowych.</w:t>
      </w:r>
    </w:p>
    <w:p w:rsidR="00DF60F1" w:rsidRDefault="00745940" w:rsidP="008A2152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Szkolny program wychowawczo – profilaktyczny </w:t>
      </w:r>
      <w:r w:rsidR="00A05F5B" w:rsidRPr="006C27A7">
        <w:rPr>
          <w:rFonts w:ascii="Times New Roman" w:hAnsi="Times New Roman" w:cs="Times New Roman"/>
        </w:rPr>
        <w:t xml:space="preserve"> uchwala Rada Pedagogiczna </w:t>
      </w:r>
      <w:r w:rsidR="008A2152" w:rsidRPr="006C27A7">
        <w:rPr>
          <w:rFonts w:ascii="Times New Roman" w:hAnsi="Times New Roman" w:cs="Times New Roman"/>
        </w:rPr>
        <w:t xml:space="preserve">                          </w:t>
      </w:r>
      <w:r w:rsidR="00A05F5B" w:rsidRPr="006C27A7">
        <w:rPr>
          <w:rFonts w:ascii="Times New Roman" w:hAnsi="Times New Roman" w:cs="Times New Roman"/>
        </w:rPr>
        <w:t>po zasięgnięciu opinii Rady Rodziców i Samorządu Uczniowskiego.</w:t>
      </w:r>
      <w:r w:rsidR="005A0445">
        <w:rPr>
          <w:rFonts w:ascii="Times New Roman" w:hAnsi="Times New Roman" w:cs="Times New Roman"/>
        </w:rPr>
        <w:t xml:space="preserve"> </w:t>
      </w:r>
      <w:r w:rsidR="00A05F5B" w:rsidRPr="006C27A7">
        <w:rPr>
          <w:rFonts w:ascii="Times New Roman" w:hAnsi="Times New Roman" w:cs="Times New Roman"/>
        </w:rPr>
        <w:t xml:space="preserve">Szkolny program nauczania </w:t>
      </w:r>
      <w:r w:rsidRPr="006C27A7">
        <w:rPr>
          <w:rFonts w:ascii="Times New Roman" w:hAnsi="Times New Roman" w:cs="Times New Roman"/>
        </w:rPr>
        <w:t>oraz szkolny program wychowawczo - profilaktyczny</w:t>
      </w:r>
      <w:r w:rsidR="00A05F5B" w:rsidRPr="006C27A7">
        <w:rPr>
          <w:rFonts w:ascii="Times New Roman" w:hAnsi="Times New Roman" w:cs="Times New Roman"/>
        </w:rPr>
        <w:t xml:space="preserve"> powinien tworzyć spójną całość. Ich przygotowanie </w:t>
      </w:r>
      <w:r w:rsidR="0045014F">
        <w:rPr>
          <w:rFonts w:ascii="Times New Roman" w:hAnsi="Times New Roman" w:cs="Times New Roman"/>
        </w:rPr>
        <w:t xml:space="preserve">                </w:t>
      </w:r>
      <w:r w:rsidR="00A05F5B" w:rsidRPr="006C27A7">
        <w:rPr>
          <w:rFonts w:ascii="Times New Roman" w:hAnsi="Times New Roman" w:cs="Times New Roman"/>
        </w:rPr>
        <w:t>i realizacja są zadaniem zarówno całej szkoły jak i każdego nauczyciela.</w:t>
      </w:r>
    </w:p>
    <w:p w:rsidR="0045014F" w:rsidRDefault="0045014F" w:rsidP="008A2152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</w:p>
    <w:p w:rsidR="0045014F" w:rsidRDefault="0045014F" w:rsidP="008A2152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</w:p>
    <w:p w:rsidR="0045014F" w:rsidRDefault="0045014F" w:rsidP="008A2152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</w:p>
    <w:p w:rsidR="0045014F" w:rsidRPr="006C27A7" w:rsidRDefault="0045014F" w:rsidP="008A2152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</w:p>
    <w:p w:rsidR="00A05F5B" w:rsidRPr="006C27A7" w:rsidRDefault="00A05F5B" w:rsidP="008A215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  <w:b/>
        </w:rPr>
        <w:lastRenderedPageBreak/>
        <w:t>Zasady wychowania</w:t>
      </w:r>
      <w:r w:rsidR="006E5C11" w:rsidRPr="006C27A7">
        <w:rPr>
          <w:rFonts w:ascii="Times New Roman" w:hAnsi="Times New Roman" w:cs="Times New Roman"/>
          <w:b/>
        </w:rPr>
        <w:t xml:space="preserve"> i profilaktyki</w:t>
      </w:r>
    </w:p>
    <w:p w:rsidR="00A05F5B" w:rsidRPr="006C27A7" w:rsidRDefault="00A25629" w:rsidP="008A215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Podstawową zasadą</w:t>
      </w:r>
      <w:r w:rsidR="00A05F5B" w:rsidRPr="006C27A7">
        <w:rPr>
          <w:rFonts w:ascii="Times New Roman" w:hAnsi="Times New Roman" w:cs="Times New Roman"/>
        </w:rPr>
        <w:t xml:space="preserve">, na której oparto system wychowawczy </w:t>
      </w:r>
      <w:r w:rsidR="006E5C11" w:rsidRPr="006C27A7">
        <w:rPr>
          <w:rFonts w:ascii="Times New Roman" w:hAnsi="Times New Roman" w:cs="Times New Roman"/>
        </w:rPr>
        <w:t>i profil</w:t>
      </w:r>
      <w:r w:rsidR="0045014F">
        <w:rPr>
          <w:rFonts w:ascii="Times New Roman" w:hAnsi="Times New Roman" w:cs="Times New Roman"/>
        </w:rPr>
        <w:t xml:space="preserve">aktyczny </w:t>
      </w:r>
      <w:r w:rsidR="00A05F5B" w:rsidRPr="006C27A7">
        <w:rPr>
          <w:rFonts w:ascii="Times New Roman" w:hAnsi="Times New Roman" w:cs="Times New Roman"/>
        </w:rPr>
        <w:t xml:space="preserve">jest akceptacja wartości wychowanka jako człowieka. Ponadto uznajemy chrześcijański system wartości </w:t>
      </w:r>
      <w:r w:rsidR="0045014F">
        <w:rPr>
          <w:rFonts w:ascii="Times New Roman" w:hAnsi="Times New Roman" w:cs="Times New Roman"/>
        </w:rPr>
        <w:t xml:space="preserve">                                </w:t>
      </w:r>
      <w:r w:rsidR="00A05F5B" w:rsidRPr="006C27A7">
        <w:rPr>
          <w:rFonts w:ascii="Times New Roman" w:hAnsi="Times New Roman" w:cs="Times New Roman"/>
        </w:rPr>
        <w:t>z poszanowaniem odrębności wyznaniowej w duchu ekumenizmu i tolerancji.</w:t>
      </w:r>
    </w:p>
    <w:p w:rsidR="00A05F5B" w:rsidRPr="006C27A7" w:rsidRDefault="00A05F5B" w:rsidP="008A215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Wynikają z tego następujące wymogi:</w:t>
      </w:r>
    </w:p>
    <w:p w:rsidR="00A05F5B" w:rsidRPr="006C27A7" w:rsidRDefault="00A05F5B" w:rsidP="008A215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wymóg stosowania takich oddziaływań wychowawczych, które będą sprzyjać budowaniu osobowości wychowanka w duchu respektu dla możliwie najwyższych standardów moralnych,</w:t>
      </w:r>
    </w:p>
    <w:p w:rsidR="00A05F5B" w:rsidRPr="006C27A7" w:rsidRDefault="00A05F5B" w:rsidP="008A215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wymóg unikania w procesie wychowawczym wszelkich rodzajów manipulacji wychowankiem zmierzających do przedmiotowego traktowania jego osoby, </w:t>
      </w:r>
      <w:r w:rsidR="008A2152" w:rsidRPr="006C27A7">
        <w:rPr>
          <w:rFonts w:ascii="Times New Roman" w:hAnsi="Times New Roman" w:cs="Times New Roman"/>
        </w:rPr>
        <w:t xml:space="preserve">                       </w:t>
      </w:r>
      <w:r w:rsidRPr="006C27A7">
        <w:rPr>
          <w:rFonts w:ascii="Times New Roman" w:hAnsi="Times New Roman" w:cs="Times New Roman"/>
        </w:rPr>
        <w:t>a także unikania wszelkich form przemocy,</w:t>
      </w:r>
    </w:p>
    <w:p w:rsidR="00A05F5B" w:rsidRPr="006C27A7" w:rsidRDefault="00A05F5B" w:rsidP="008A215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wymóg unikania takich metod wychowawczych, które oparte są na tresurze czyli na zasadzie prostego warunkowania, a więc wyłącznie na wykonaniu prostej formuły nagród i kar,</w:t>
      </w:r>
      <w:r w:rsidR="0033331E" w:rsidRPr="006C27A7">
        <w:rPr>
          <w:rFonts w:ascii="Times New Roman" w:hAnsi="Times New Roman" w:cs="Times New Roman"/>
        </w:rPr>
        <w:t xml:space="preserve"> </w:t>
      </w:r>
    </w:p>
    <w:p w:rsidR="00A05F5B" w:rsidRPr="006C27A7" w:rsidRDefault="00A05F5B" w:rsidP="008A215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wymóg udzielania wychowankowi pomocy w dokonywaniu przez niego wyborów życiowych, przy uwzględnieniu właściwego jego wiekowi poziomu intelektualno- emocjonalnego,</w:t>
      </w:r>
    </w:p>
    <w:p w:rsidR="00A05F5B" w:rsidRPr="006C27A7" w:rsidRDefault="00A05F5B" w:rsidP="008A215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wymóg kształtowania profilu moralnego wychowanka w oparciu o powszechnie uznane w naszej kulturze zasady etyczne, takie jak: uczciwość, poszanowanie dla własnej i cudzej godności oraz dla dóbr materialnych, a także rozwijania, stosownie do możliwości rozwojowych wychowanka, postaw takich jak: obowiązkowość, prawdomówność, szczerość, niesienie pomocy potrzebującym, koleżeńskość i obowiązkowość,</w:t>
      </w:r>
    </w:p>
    <w:p w:rsidR="00A05F5B" w:rsidRPr="006C27A7" w:rsidRDefault="00A05F5B" w:rsidP="008A215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wymóg ukazywania wychowankom pozytywnych wzorców osobowościowych, związanych z polską, ale także z uniwersalną kult</w:t>
      </w:r>
      <w:r w:rsidR="006E5C11" w:rsidRPr="006C27A7">
        <w:rPr>
          <w:rFonts w:ascii="Times New Roman" w:hAnsi="Times New Roman" w:cs="Times New Roman"/>
        </w:rPr>
        <w:t>urą i tradycją,</w:t>
      </w:r>
    </w:p>
    <w:p w:rsidR="006E5C11" w:rsidRPr="006C27A7" w:rsidRDefault="00E217AB" w:rsidP="008A215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wymóg zaznajomienia z zagrożeniami bezpieczeństwa i zdrowia oraz uczenie prawidłowej reakcji na te zagroż</w:t>
      </w:r>
      <w:r w:rsidR="00904780" w:rsidRPr="006C27A7">
        <w:rPr>
          <w:rFonts w:ascii="Times New Roman" w:hAnsi="Times New Roman" w:cs="Times New Roman"/>
        </w:rPr>
        <w:t>enia, zapobieganie i zwalczanie COVID-19,</w:t>
      </w:r>
    </w:p>
    <w:p w:rsidR="00E217AB" w:rsidRPr="006C27A7" w:rsidRDefault="00E217AB" w:rsidP="00213C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wymóg kształtowania właściwych nawyków higienicznych i zdrowotnych , </w:t>
      </w:r>
      <w:r w:rsidR="00213CC8" w:rsidRPr="006C27A7">
        <w:rPr>
          <w:rFonts w:ascii="Times New Roman" w:hAnsi="Times New Roman" w:cs="Times New Roman"/>
        </w:rPr>
        <w:t>w tym mycia</w:t>
      </w:r>
      <w:r w:rsidR="0045014F">
        <w:rPr>
          <w:rFonts w:ascii="Times New Roman" w:hAnsi="Times New Roman" w:cs="Times New Roman"/>
        </w:rPr>
        <w:t xml:space="preserve">               </w:t>
      </w:r>
      <w:r w:rsidR="00213CC8" w:rsidRPr="006C27A7">
        <w:rPr>
          <w:rFonts w:ascii="Times New Roman" w:hAnsi="Times New Roman" w:cs="Times New Roman"/>
        </w:rPr>
        <w:t xml:space="preserve"> i dezynfekcji rąk, bezpiecznego użytkowania masecz</w:t>
      </w:r>
      <w:r w:rsidR="0045014F">
        <w:rPr>
          <w:rFonts w:ascii="Times New Roman" w:hAnsi="Times New Roman" w:cs="Times New Roman"/>
        </w:rPr>
        <w:t>ek w związku z pandemią</w:t>
      </w:r>
      <w:r w:rsidR="00213CC8" w:rsidRPr="006C27A7">
        <w:rPr>
          <w:rFonts w:ascii="Times New Roman" w:hAnsi="Times New Roman" w:cs="Times New Roman"/>
        </w:rPr>
        <w:t xml:space="preserve"> COVID-19 oraz umiejętnego</w:t>
      </w:r>
      <w:r w:rsidRPr="006C27A7">
        <w:rPr>
          <w:rFonts w:ascii="Times New Roman" w:hAnsi="Times New Roman" w:cs="Times New Roman"/>
        </w:rPr>
        <w:t xml:space="preserve"> dokonywania wyboru zachowań chroniących zdr</w:t>
      </w:r>
      <w:r w:rsidR="00213CC8" w:rsidRPr="006C27A7">
        <w:rPr>
          <w:rFonts w:ascii="Times New Roman" w:hAnsi="Times New Roman" w:cs="Times New Roman"/>
        </w:rPr>
        <w:t xml:space="preserve">owie własne </w:t>
      </w:r>
      <w:r w:rsidRPr="006C27A7">
        <w:rPr>
          <w:rFonts w:ascii="Times New Roman" w:hAnsi="Times New Roman" w:cs="Times New Roman"/>
        </w:rPr>
        <w:t xml:space="preserve"> i innych ludzi.</w:t>
      </w:r>
    </w:p>
    <w:p w:rsidR="00A05F5B" w:rsidRPr="006C27A7" w:rsidRDefault="006D726C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C27A7">
        <w:rPr>
          <w:rFonts w:ascii="Times New Roman" w:hAnsi="Times New Roman" w:cs="Times New Roman"/>
          <w:b/>
        </w:rPr>
        <w:t>II</w:t>
      </w:r>
      <w:r w:rsidR="00BF190E" w:rsidRPr="006C27A7">
        <w:rPr>
          <w:rFonts w:ascii="Times New Roman" w:hAnsi="Times New Roman" w:cs="Times New Roman"/>
          <w:b/>
        </w:rPr>
        <w:t>I</w:t>
      </w:r>
      <w:r w:rsidRPr="006C27A7">
        <w:rPr>
          <w:rFonts w:ascii="Times New Roman" w:hAnsi="Times New Roman" w:cs="Times New Roman"/>
          <w:b/>
        </w:rPr>
        <w:t xml:space="preserve">.          </w:t>
      </w:r>
      <w:r w:rsidR="00A05F5B" w:rsidRPr="006C27A7">
        <w:rPr>
          <w:rFonts w:ascii="Times New Roman" w:hAnsi="Times New Roman" w:cs="Times New Roman"/>
          <w:b/>
        </w:rPr>
        <w:t>Cele wychowania</w:t>
      </w:r>
      <w:r w:rsidRPr="006C27A7">
        <w:rPr>
          <w:rFonts w:ascii="Times New Roman" w:hAnsi="Times New Roman" w:cs="Times New Roman"/>
          <w:b/>
        </w:rPr>
        <w:t xml:space="preserve"> i profilaktyki</w:t>
      </w:r>
    </w:p>
    <w:p w:rsidR="00A05F5B" w:rsidRPr="006C27A7" w:rsidRDefault="00A05F5B" w:rsidP="008A215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Podstawowym </w:t>
      </w:r>
      <w:r w:rsidR="0038788A" w:rsidRPr="006C27A7">
        <w:rPr>
          <w:rFonts w:ascii="Times New Roman" w:hAnsi="Times New Roman" w:cs="Times New Roman"/>
        </w:rPr>
        <w:t>założeniem systemu wychowawczo - profilaktycznego</w:t>
      </w:r>
      <w:r w:rsidRPr="006C27A7">
        <w:rPr>
          <w:rFonts w:ascii="Times New Roman" w:hAnsi="Times New Roman" w:cs="Times New Roman"/>
        </w:rPr>
        <w:t xml:space="preserve"> jest wszechstronny rozwój intelektualny, emocjonalny i fizyczny wychowanka. Celem nadrzędnym naszej szkoły jest wychowanie dziecka szczęśliwego, aktywnego poznawczo, asertywnego, </w:t>
      </w:r>
      <w:r w:rsidR="00A25629" w:rsidRPr="006C27A7">
        <w:rPr>
          <w:rFonts w:ascii="Times New Roman" w:hAnsi="Times New Roman" w:cs="Times New Roman"/>
        </w:rPr>
        <w:t xml:space="preserve">odpornego emocjonalnie. </w:t>
      </w:r>
      <w:r w:rsidR="00A25629" w:rsidRPr="006C27A7">
        <w:rPr>
          <w:rFonts w:ascii="Times New Roman" w:hAnsi="Times New Roman" w:cs="Times New Roman"/>
        </w:rPr>
        <w:lastRenderedPageBreak/>
        <w:t>Dziecka</w:t>
      </w:r>
      <w:r w:rsidRPr="006C27A7">
        <w:rPr>
          <w:rFonts w:ascii="Times New Roman" w:hAnsi="Times New Roman" w:cs="Times New Roman"/>
        </w:rPr>
        <w:t>, które postrzega świat całościowo i pozytywnie jest do niego nastawione.</w:t>
      </w:r>
      <w:r w:rsidR="006D726C" w:rsidRPr="006C27A7">
        <w:rPr>
          <w:rFonts w:ascii="Times New Roman" w:hAnsi="Times New Roman" w:cs="Times New Roman"/>
        </w:rPr>
        <w:t xml:space="preserve"> Podstawowym założeniem profilaktyki jest propagowanie wśród uczniów zdrowego i bezpiecznego stylu życia oraz rozwijanie odpowiedzialności u uczniów za własne słowa i czyny. </w:t>
      </w:r>
    </w:p>
    <w:p w:rsidR="00A05F5B" w:rsidRPr="006C27A7" w:rsidRDefault="00A05F5B" w:rsidP="008A215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 związku</w:t>
      </w:r>
      <w:r w:rsidR="006D726C" w:rsidRPr="006C27A7">
        <w:rPr>
          <w:rFonts w:ascii="Times New Roman" w:hAnsi="Times New Roman" w:cs="Times New Roman"/>
        </w:rPr>
        <w:t xml:space="preserve"> z tym, w działaniu wychowawczo – profilaktycznym </w:t>
      </w:r>
      <w:r w:rsidRPr="006C27A7">
        <w:rPr>
          <w:rFonts w:ascii="Times New Roman" w:hAnsi="Times New Roman" w:cs="Times New Roman"/>
        </w:rPr>
        <w:t xml:space="preserve"> zmierzać należy do osiągnięcia następujących celów:</w:t>
      </w:r>
    </w:p>
    <w:p w:rsidR="00A05F5B" w:rsidRPr="006C27A7" w:rsidRDefault="00A05F5B" w:rsidP="008A21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do powszechnego rozwoju osobowości ucznia, uwzględniającego jego predyspozycje psychiczne, emocjonalne, intelektualne, środowisko rodzinne i kulturowe,</w:t>
      </w:r>
    </w:p>
    <w:p w:rsidR="00A05F5B" w:rsidRPr="006C27A7" w:rsidRDefault="00A05F5B" w:rsidP="008A21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do kształtowania jego postaw społecznych i obywatelskich w duchu poszanowania </w:t>
      </w:r>
      <w:r w:rsidR="0045014F">
        <w:rPr>
          <w:rFonts w:ascii="Times New Roman" w:hAnsi="Times New Roman" w:cs="Times New Roman"/>
        </w:rPr>
        <w:t xml:space="preserve">                    </w:t>
      </w:r>
      <w:r w:rsidRPr="006C27A7">
        <w:rPr>
          <w:rFonts w:ascii="Times New Roman" w:hAnsi="Times New Roman" w:cs="Times New Roman"/>
        </w:rPr>
        <w:t>dla tradycji uniwersalnych, naro</w:t>
      </w:r>
      <w:r w:rsidR="00662912" w:rsidRPr="006C27A7">
        <w:rPr>
          <w:rFonts w:ascii="Times New Roman" w:hAnsi="Times New Roman" w:cs="Times New Roman"/>
        </w:rPr>
        <w:t>dowych, państwowych i lokalnych,</w:t>
      </w:r>
    </w:p>
    <w:p w:rsidR="00662912" w:rsidRPr="006C27A7" w:rsidRDefault="00662912" w:rsidP="008A21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do zapewnienia uczniom bezpiecznych warunków nauki,</w:t>
      </w:r>
    </w:p>
    <w:p w:rsidR="00662912" w:rsidRPr="006C27A7" w:rsidRDefault="00662912" w:rsidP="008A21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do promowania zdrowego trybu życia,</w:t>
      </w:r>
    </w:p>
    <w:p w:rsidR="00662912" w:rsidRPr="006C27A7" w:rsidRDefault="006D726C" w:rsidP="008A21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do prowadzenia profilaktyki uzależnień takich jak alkoholizm, na</w:t>
      </w:r>
      <w:r w:rsidR="00662912" w:rsidRPr="006C27A7">
        <w:rPr>
          <w:rFonts w:ascii="Times New Roman" w:hAnsi="Times New Roman" w:cs="Times New Roman"/>
        </w:rPr>
        <w:t xml:space="preserve">rkomania, lekomania, nikotynizm, </w:t>
      </w:r>
    </w:p>
    <w:p w:rsidR="00662912" w:rsidRPr="006C27A7" w:rsidRDefault="00662912" w:rsidP="008A21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do utrwalenia postaw i zachowań społecznych warunkujących prawidłowy rozwój, zmiana obiegowych przekonań na temat stosowania środków psychoaktywnych,</w:t>
      </w:r>
    </w:p>
    <w:p w:rsidR="00904780" w:rsidRPr="006C27A7" w:rsidRDefault="00904780" w:rsidP="008A21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do mobilizowania uczniów do przestrzegania procedur i wytycznych zapewniających bezpieczeństwo na terenie szkoły w związku z pandemią     COVID-19,</w:t>
      </w:r>
    </w:p>
    <w:p w:rsidR="00453FDD" w:rsidRPr="006C27A7" w:rsidRDefault="00662912" w:rsidP="008A21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do zapobiegania nadmiernemu spędzaniu czasu przy komputerze, przestrzeganie przed cyberprzemocą. </w:t>
      </w:r>
    </w:p>
    <w:p w:rsidR="001E397B" w:rsidRPr="006C27A7" w:rsidRDefault="001E397B" w:rsidP="008A2152">
      <w:p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  <w:b/>
        </w:rPr>
        <w:t>Celem rozwoju intelektualnego jest:</w:t>
      </w:r>
    </w:p>
    <w:p w:rsidR="001E397B" w:rsidRPr="006C27A7" w:rsidRDefault="001E397B" w:rsidP="008A21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uczenie wychowanka wartości wynikających z poszukiwania prawdy w szerokim rozumieniu tego pojęcia,</w:t>
      </w:r>
    </w:p>
    <w:p w:rsidR="001E397B" w:rsidRPr="006C27A7" w:rsidRDefault="001E397B" w:rsidP="008A21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przezwyciężanie lenistwa umysłowego,</w:t>
      </w:r>
    </w:p>
    <w:p w:rsidR="001E397B" w:rsidRPr="006C27A7" w:rsidRDefault="001E397B" w:rsidP="008A21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docenienie własnych walorów i uzdolnień (samoakceptacja),</w:t>
      </w:r>
    </w:p>
    <w:p w:rsidR="001E397B" w:rsidRPr="006C27A7" w:rsidRDefault="001E397B" w:rsidP="008A21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zauważenie własnych ograniczeń i słabości (samokrytycyzm),</w:t>
      </w:r>
    </w:p>
    <w:p w:rsidR="001E397B" w:rsidRPr="006C27A7" w:rsidRDefault="001E397B" w:rsidP="008A21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wyrobienie nawyku rozwijania zainteresowań, zamiłowań i upodobań,</w:t>
      </w:r>
    </w:p>
    <w:p w:rsidR="001E397B" w:rsidRPr="006C27A7" w:rsidRDefault="001E397B" w:rsidP="008A21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umiejętność przyswajania wiedzy i samodzielnego zdobywania informacji,</w:t>
      </w:r>
    </w:p>
    <w:p w:rsidR="001E397B" w:rsidRPr="006C27A7" w:rsidRDefault="001E397B" w:rsidP="008A21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umiejętność przekazywania swojej wiedzy innym,</w:t>
      </w:r>
    </w:p>
    <w:p w:rsidR="001E397B" w:rsidRPr="006C27A7" w:rsidRDefault="001E397B" w:rsidP="008A21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umiejętność publicznego wypowiadania się.</w:t>
      </w:r>
    </w:p>
    <w:p w:rsidR="001E397B" w:rsidRPr="006C27A7" w:rsidRDefault="001E397B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C27A7">
        <w:rPr>
          <w:rFonts w:ascii="Times New Roman" w:hAnsi="Times New Roman" w:cs="Times New Roman"/>
          <w:b/>
        </w:rPr>
        <w:t>Celem rozwoju emocjonalno – moralnego jest wpojenie wychowankowi następujących cech</w:t>
      </w:r>
      <w:r w:rsidR="005764FA" w:rsidRPr="006C27A7">
        <w:rPr>
          <w:rFonts w:ascii="Times New Roman" w:hAnsi="Times New Roman" w:cs="Times New Roman"/>
          <w:b/>
        </w:rPr>
        <w:t xml:space="preserve"> </w:t>
      </w:r>
      <w:r w:rsidR="005A0445">
        <w:rPr>
          <w:rFonts w:ascii="Times New Roman" w:hAnsi="Times New Roman" w:cs="Times New Roman"/>
          <w:b/>
        </w:rPr>
        <w:t xml:space="preserve">                     </w:t>
      </w:r>
      <w:r w:rsidRPr="006C27A7">
        <w:rPr>
          <w:rFonts w:ascii="Times New Roman" w:hAnsi="Times New Roman" w:cs="Times New Roman"/>
          <w:b/>
        </w:rPr>
        <w:t>i kategorii: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umiejętności myślenia wartościującego,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odpowiedzialności za własne słowa i czyny, </w:t>
      </w:r>
    </w:p>
    <w:p w:rsidR="0038788A" w:rsidRPr="006C27A7" w:rsidRDefault="0038788A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poznanie zasad savoir – vivre</w:t>
      </w:r>
      <w:r w:rsidRPr="006C27A7">
        <w:rPr>
          <w:rFonts w:ascii="Times New Roman" w:hAnsi="Times New Roman" w:cs="Times New Roman"/>
          <w:vertAlign w:val="superscript"/>
        </w:rPr>
        <w:t xml:space="preserve">, </w:t>
      </w:r>
      <w:r w:rsidRPr="006C27A7">
        <w:rPr>
          <w:rFonts w:ascii="Times New Roman" w:hAnsi="Times New Roman" w:cs="Times New Roman"/>
        </w:rPr>
        <w:t>u  w praktyce,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lastRenderedPageBreak/>
        <w:t>umiejętności dokonywania samooceny,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zachowania autentyzmu własnych postaw i działań,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otwartości na innych ludzi,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umiejętności budowania własnej, indywidualnej tożsamości,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tolerancji i szacunku dla wartościowych form odmienności i indywidualności,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umiejętności ożywiania w sobie aktywności życiowej,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umiejętności stawiania sobie celów i realizowania ich,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umiejętności opanowania ekspresji własnych uczuć i emocji oraz rozumnego dostosowywania się do otoczenia,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kultury języka i zachowania,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umiejętności realizowania samorozwoju duchowego na poziomie uwzględniającym możliwości wychowanka,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oddzielania własnych sądów od uczuć i emocji,</w:t>
      </w:r>
    </w:p>
    <w:p w:rsidR="001E397B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umiejętności utrzymywania wartościowych, przyjaznych i głębokich kontaktów </w:t>
      </w:r>
      <w:r w:rsidR="00280353" w:rsidRPr="006C27A7">
        <w:rPr>
          <w:rFonts w:ascii="Times New Roman" w:hAnsi="Times New Roman" w:cs="Times New Roman"/>
        </w:rPr>
        <w:t xml:space="preserve">                   </w:t>
      </w:r>
      <w:r w:rsidRPr="006C27A7">
        <w:rPr>
          <w:rFonts w:ascii="Times New Roman" w:hAnsi="Times New Roman" w:cs="Times New Roman"/>
        </w:rPr>
        <w:t>z innymi ludźmi,</w:t>
      </w:r>
    </w:p>
    <w:p w:rsidR="005C1A7D" w:rsidRPr="006C27A7" w:rsidRDefault="001E397B" w:rsidP="008A21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kształtowania własnej wrażliwości uczuciowej i moralnej.</w:t>
      </w:r>
    </w:p>
    <w:p w:rsidR="00280353" w:rsidRPr="006C27A7" w:rsidRDefault="00280353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E397B" w:rsidRPr="006C27A7" w:rsidRDefault="001E397B" w:rsidP="008A2152">
      <w:p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  <w:b/>
        </w:rPr>
        <w:t>Celem rozwoju duchowego jest:</w:t>
      </w:r>
    </w:p>
    <w:p w:rsidR="001E397B" w:rsidRPr="006C27A7" w:rsidRDefault="001E397B" w:rsidP="008A21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poznawanie  dorobku kultury narodowej i uniwersalnej w sferze sztuki, nauki, filozofii, etyki, religii, itd.,</w:t>
      </w:r>
    </w:p>
    <w:p w:rsidR="001E397B" w:rsidRPr="006C27A7" w:rsidRDefault="001E397B" w:rsidP="008A21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kształtowanie postawy twórczej we wszystkich sferach życia,</w:t>
      </w:r>
    </w:p>
    <w:p w:rsidR="001E397B" w:rsidRPr="006C27A7" w:rsidRDefault="001E397B" w:rsidP="008A21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kształtowanie umiejętności nawiązywania głębokiego kontaktu z drugim człowiekiem,</w:t>
      </w:r>
    </w:p>
    <w:p w:rsidR="001E397B" w:rsidRPr="006C27A7" w:rsidRDefault="001E397B" w:rsidP="008A21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kształtowanie osobowości wychowanków w duchu umiejętności wykraczania poza egoistyczne oraz praktyczne i doraźne cele życiowe.</w:t>
      </w:r>
    </w:p>
    <w:p w:rsidR="001E397B" w:rsidRPr="006C27A7" w:rsidRDefault="001E397B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C27A7">
        <w:rPr>
          <w:rFonts w:ascii="Times New Roman" w:hAnsi="Times New Roman" w:cs="Times New Roman"/>
          <w:b/>
        </w:rPr>
        <w:t>Celem kształtowania postaw obywatelsko – patriotycznych jest:</w:t>
      </w:r>
    </w:p>
    <w:p w:rsidR="001E397B" w:rsidRPr="006C27A7" w:rsidRDefault="001E397B" w:rsidP="008A21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przygotowanie wychowanków do aktywnego i świadomego uczestnictwa w życiu demokratycznego społeczeństwa,</w:t>
      </w:r>
    </w:p>
    <w:p w:rsidR="001E397B" w:rsidRPr="006C27A7" w:rsidRDefault="001E397B" w:rsidP="008A21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kształtowanie postaw patriotycznych oraz szacunku dla tradycji narodu, państwa, środowiska lokalnego i szkoły,</w:t>
      </w:r>
    </w:p>
    <w:p w:rsidR="001E397B" w:rsidRPr="006C27A7" w:rsidRDefault="001E397B" w:rsidP="008A21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wpajanie szacunku i hołdu dla bohaterów narodowych,</w:t>
      </w:r>
    </w:p>
    <w:p w:rsidR="001E397B" w:rsidRPr="006C27A7" w:rsidRDefault="001E397B" w:rsidP="008A21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kultywowanie pamięci o lu</w:t>
      </w:r>
      <w:r w:rsidR="0045014F">
        <w:rPr>
          <w:rFonts w:ascii="Times New Roman" w:hAnsi="Times New Roman" w:cs="Times New Roman"/>
        </w:rPr>
        <w:t xml:space="preserve">dziach zasłużonych dla szkoły i </w:t>
      </w:r>
      <w:r w:rsidRPr="006C27A7">
        <w:rPr>
          <w:rFonts w:ascii="Times New Roman" w:hAnsi="Times New Roman" w:cs="Times New Roman"/>
        </w:rPr>
        <w:t xml:space="preserve">otaczającego </w:t>
      </w:r>
      <w:r w:rsidR="00280353" w:rsidRPr="006C27A7">
        <w:rPr>
          <w:rFonts w:ascii="Times New Roman" w:hAnsi="Times New Roman" w:cs="Times New Roman"/>
        </w:rPr>
        <w:t xml:space="preserve">                          </w:t>
      </w:r>
      <w:r w:rsidRPr="006C27A7">
        <w:rPr>
          <w:rFonts w:ascii="Times New Roman" w:hAnsi="Times New Roman" w:cs="Times New Roman"/>
        </w:rPr>
        <w:t>ją środowiska, organizowanie wycieczek do Miejsc Pamięci Narodowej,</w:t>
      </w:r>
    </w:p>
    <w:p w:rsidR="001E397B" w:rsidRPr="006C27A7" w:rsidRDefault="001E397B" w:rsidP="008A21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kształtowanie myślenia refleksyjnego o tradycji oraz historii kraju, rodzinnej miejscowości i szkoły,</w:t>
      </w:r>
    </w:p>
    <w:p w:rsidR="001E397B" w:rsidRPr="006C27A7" w:rsidRDefault="001E397B" w:rsidP="008A21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lastRenderedPageBreak/>
        <w:t>kształtowanie szacunku dla hymnu szkoły, hymnu państwowego, godła oraz głównych świąt narodowo – państwowych ( np.: 3 maja, 11 listopada, dnia pamięci „ Żołnierzy Wyklętych”),</w:t>
      </w:r>
    </w:p>
    <w:p w:rsidR="001E397B" w:rsidRPr="006C27A7" w:rsidRDefault="001E397B" w:rsidP="008A21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poznawanie historii i tradycji rodzinnej miejscowości i gminy (dziejów, ludzi zasłużonych dla rozwoju regionu i gminy we wszystkich dziedzinach),</w:t>
      </w:r>
    </w:p>
    <w:p w:rsidR="001E397B" w:rsidRPr="006C27A7" w:rsidRDefault="001E397B" w:rsidP="008A21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kształtowanie postawy zaangażowania w życie społeczne, między innymi poprzez uczestnictwo w akcjach charytatywnych.</w:t>
      </w:r>
    </w:p>
    <w:p w:rsidR="001E397B" w:rsidRPr="006C27A7" w:rsidRDefault="001E397B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C27A7">
        <w:rPr>
          <w:rFonts w:ascii="Times New Roman" w:hAnsi="Times New Roman" w:cs="Times New Roman"/>
          <w:b/>
        </w:rPr>
        <w:t>Celem rozwoju fizyczno – zdrowotnego jest:</w:t>
      </w:r>
    </w:p>
    <w:p w:rsidR="001E397B" w:rsidRPr="006C27A7" w:rsidRDefault="001E397B" w:rsidP="008A21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kształtowanie postawy dbałości o własne zdrowie,</w:t>
      </w:r>
    </w:p>
    <w:p w:rsidR="00B66D4F" w:rsidRPr="006C27A7" w:rsidRDefault="001E397B" w:rsidP="008A21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wyrabianie nawyków higienicznych,</w:t>
      </w:r>
      <w:r w:rsidR="00B66D4F" w:rsidRPr="006C27A7">
        <w:rPr>
          <w:rFonts w:ascii="Times New Roman" w:hAnsi="Times New Roman" w:cs="Times New Roman"/>
        </w:rPr>
        <w:t xml:space="preserve"> </w:t>
      </w:r>
    </w:p>
    <w:p w:rsidR="001E397B" w:rsidRPr="006C27A7" w:rsidRDefault="00B66D4F" w:rsidP="008A21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zapoznanie uczniów z zasadami reżimu sanitarnego związanego z pandemią COVID-19,</w:t>
      </w:r>
    </w:p>
    <w:p w:rsidR="0038788A" w:rsidRPr="006C27A7" w:rsidRDefault="0038788A" w:rsidP="008A21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zapobieganie i prowadzenie profilaktyki uzależnień takich jak alkoholizm, narkomania, lekomania, nikotynizm,</w:t>
      </w:r>
    </w:p>
    <w:p w:rsidR="00A80762" w:rsidRPr="006C27A7" w:rsidRDefault="00A80762" w:rsidP="008A21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uświadomienie szkodliwości zachowań ryzykownych, w tym wszelkich przejawów przemocy i agresji,</w:t>
      </w:r>
    </w:p>
    <w:p w:rsidR="001E397B" w:rsidRPr="006C27A7" w:rsidRDefault="001E397B" w:rsidP="008A21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kształtowanie umiejętności obsługiwania własnej osoby, kształtowanie sprawności fizycznej, odporności i hartu,</w:t>
      </w:r>
    </w:p>
    <w:p w:rsidR="001E397B" w:rsidRPr="006C27A7" w:rsidRDefault="001E397B" w:rsidP="008A21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wpajanie nawyku rozwijania własnych predyspozycji </w:t>
      </w:r>
      <w:r w:rsidR="005764FA" w:rsidRPr="006C27A7">
        <w:rPr>
          <w:rFonts w:ascii="Times New Roman" w:hAnsi="Times New Roman" w:cs="Times New Roman"/>
        </w:rPr>
        <w:t>w zakresie dyscyplin sportowych,</w:t>
      </w:r>
    </w:p>
    <w:p w:rsidR="005764FA" w:rsidRPr="006C27A7" w:rsidRDefault="005764FA" w:rsidP="008A21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przekazanie informacji dotyczących zapobiegania, przeciwdziałania oraz zwalczania COVID-19, przestrzeganie procedur i wytycznych zapewniających bezpieczeństwo.</w:t>
      </w:r>
    </w:p>
    <w:p w:rsidR="001E397B" w:rsidRPr="006C27A7" w:rsidRDefault="001E397B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C27A7">
        <w:rPr>
          <w:rFonts w:ascii="Times New Roman" w:hAnsi="Times New Roman" w:cs="Times New Roman"/>
          <w:b/>
        </w:rPr>
        <w:t>Celem wychowania ekologicznego jest:</w:t>
      </w:r>
    </w:p>
    <w:p w:rsidR="001E397B" w:rsidRPr="006C27A7" w:rsidRDefault="001E397B" w:rsidP="008A21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uświadomienie wychowankom sensu i wagi szacunku dla środowiska naturalnego człowieka,</w:t>
      </w:r>
    </w:p>
    <w:p w:rsidR="001E397B" w:rsidRPr="006C27A7" w:rsidRDefault="001E397B" w:rsidP="008A21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wytworzenie nawyków szacunku dla form otaczającej nas przyrody,</w:t>
      </w:r>
    </w:p>
    <w:p w:rsidR="001E397B" w:rsidRPr="006C27A7" w:rsidRDefault="001E397B" w:rsidP="008A21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rozwijanie wrażliwości na problemy środowiska naturalnego,</w:t>
      </w:r>
    </w:p>
    <w:p w:rsidR="001E397B" w:rsidRPr="006C27A7" w:rsidRDefault="001E397B" w:rsidP="008A21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uświadomienie wychowankom przyczyn, mechanizmów i skutków powstania niepożądanych i szkodliwych zmian w środowisku naturalnym,</w:t>
      </w:r>
    </w:p>
    <w:p w:rsidR="001E397B" w:rsidRPr="006C27A7" w:rsidRDefault="001E397B" w:rsidP="008A21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wytwarzanie w wychowankach nawyków aktywnego uczestnictwa w działaniach na rzecz ekologicznej odnowy zniszczonego lub zanieczyszczonego środowiska naturalnego.</w:t>
      </w:r>
    </w:p>
    <w:p w:rsidR="001E397B" w:rsidRPr="006C27A7" w:rsidRDefault="001E397B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C27A7">
        <w:rPr>
          <w:rFonts w:ascii="Times New Roman" w:hAnsi="Times New Roman" w:cs="Times New Roman"/>
          <w:b/>
        </w:rPr>
        <w:t>Cele w zakresie wychowania medialnego i czytelniczego:</w:t>
      </w:r>
    </w:p>
    <w:p w:rsidR="001E397B" w:rsidRPr="006C27A7" w:rsidRDefault="001E397B" w:rsidP="008A215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uczenie wychowanków samodzielnego poszukiwania potrzebnych im informacji</w:t>
      </w:r>
      <w:r w:rsidR="00280353" w:rsidRPr="006C27A7">
        <w:rPr>
          <w:rFonts w:ascii="Times New Roman" w:hAnsi="Times New Roman" w:cs="Times New Roman"/>
        </w:rPr>
        <w:t xml:space="preserve">                    </w:t>
      </w:r>
      <w:r w:rsidRPr="006C27A7">
        <w:rPr>
          <w:rFonts w:ascii="Times New Roman" w:hAnsi="Times New Roman" w:cs="Times New Roman"/>
        </w:rPr>
        <w:t>i materiałów,</w:t>
      </w:r>
    </w:p>
    <w:p w:rsidR="001E397B" w:rsidRPr="006C27A7" w:rsidRDefault="001E397B" w:rsidP="008A215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wytwarzanie w nich nawyku korzystania z szerokiej oferty medialnej,</w:t>
      </w:r>
    </w:p>
    <w:p w:rsidR="001E397B" w:rsidRPr="006C27A7" w:rsidRDefault="001E397B" w:rsidP="008A215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uczenie ich krytycznego i selektywnego korzystania z różnych form medialnych,</w:t>
      </w:r>
    </w:p>
    <w:p w:rsidR="001E397B" w:rsidRPr="006C27A7" w:rsidRDefault="001E397B" w:rsidP="008A215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lastRenderedPageBreak/>
        <w:t>kształtowanie postawy szacunku dla polskiego dziedzictwa kulturowego w dobie globalizacji przekazu oraz kultury masowej,</w:t>
      </w:r>
    </w:p>
    <w:p w:rsidR="00A80762" w:rsidRPr="006C27A7" w:rsidRDefault="00A80762" w:rsidP="008A215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przestrzeganie przed cyberprzemocą , niebezpieczeństwem gier komputerowych,</w:t>
      </w:r>
    </w:p>
    <w:p w:rsidR="00B66D4F" w:rsidRPr="006C27A7" w:rsidRDefault="001E397B" w:rsidP="008A215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wyrabianie w ucz</w:t>
      </w:r>
      <w:r w:rsidR="00A25629" w:rsidRPr="006C27A7">
        <w:rPr>
          <w:rFonts w:ascii="Times New Roman" w:hAnsi="Times New Roman" w:cs="Times New Roman"/>
        </w:rPr>
        <w:t xml:space="preserve">niach nawyku sięgania po książkę jako unikalną formę kontaktu, </w:t>
      </w:r>
      <w:r w:rsidR="0045014F">
        <w:rPr>
          <w:rFonts w:ascii="Times New Roman" w:hAnsi="Times New Roman" w:cs="Times New Roman"/>
        </w:rPr>
        <w:t xml:space="preserve">                            </w:t>
      </w:r>
      <w:r w:rsidR="00A25629" w:rsidRPr="006C27A7">
        <w:rPr>
          <w:rFonts w:ascii="Times New Roman" w:hAnsi="Times New Roman" w:cs="Times New Roman"/>
        </w:rPr>
        <w:t>z</w:t>
      </w:r>
      <w:r w:rsidRPr="006C27A7">
        <w:rPr>
          <w:rFonts w:ascii="Times New Roman" w:hAnsi="Times New Roman" w:cs="Times New Roman"/>
        </w:rPr>
        <w:t xml:space="preserve"> dorobkiem kultury, myśli i słowa, co jest szczególnie ważne w dobie ekspansji mediów elektronicznych.</w:t>
      </w:r>
    </w:p>
    <w:p w:rsidR="001E397B" w:rsidRPr="006C27A7" w:rsidRDefault="001E397B" w:rsidP="00B66D4F">
      <w:p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  <w:b/>
        </w:rPr>
        <w:t>Celem wychowania komunikacyjnego jest:</w:t>
      </w:r>
    </w:p>
    <w:p w:rsidR="001E397B" w:rsidRPr="006C27A7" w:rsidRDefault="001E397B" w:rsidP="008A21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zapoznanie uczniów z zasadami poruszania się po drogach,</w:t>
      </w:r>
    </w:p>
    <w:p w:rsidR="001E397B" w:rsidRPr="006C27A7" w:rsidRDefault="001E397B" w:rsidP="008A21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organizowanie spotkań z pracownikami ruchu drogowego,</w:t>
      </w:r>
    </w:p>
    <w:p w:rsidR="001E397B" w:rsidRPr="006C27A7" w:rsidRDefault="001E397B" w:rsidP="008A21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uświadomienie zagrożeń na drogach i analiza ich przyczyn,</w:t>
      </w:r>
    </w:p>
    <w:p w:rsidR="001E397B" w:rsidRPr="006C27A7" w:rsidRDefault="001E397B" w:rsidP="008A21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wyrabianie umiejętności udzielania pierwszej pomocy dla poszkodowanych </w:t>
      </w:r>
      <w:r w:rsidR="00280353" w:rsidRPr="006C27A7">
        <w:rPr>
          <w:rFonts w:ascii="Times New Roman" w:hAnsi="Times New Roman" w:cs="Times New Roman"/>
        </w:rPr>
        <w:t xml:space="preserve">                      </w:t>
      </w:r>
      <w:r w:rsidRPr="006C27A7">
        <w:rPr>
          <w:rFonts w:ascii="Times New Roman" w:hAnsi="Times New Roman" w:cs="Times New Roman"/>
        </w:rPr>
        <w:t>w wypadkach drogowych.</w:t>
      </w:r>
    </w:p>
    <w:p w:rsidR="001E397B" w:rsidRPr="006C27A7" w:rsidRDefault="001E397B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C27A7">
        <w:rPr>
          <w:rFonts w:ascii="Times New Roman" w:hAnsi="Times New Roman" w:cs="Times New Roman"/>
          <w:b/>
        </w:rPr>
        <w:t>Celem wychowania do życia w rodzinie jest:</w:t>
      </w:r>
    </w:p>
    <w:p w:rsidR="001E397B" w:rsidRPr="006C27A7" w:rsidRDefault="001E397B" w:rsidP="008A215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przekazanie uczniom wiedzy z zakresu spraw związanych z byciem dziecka w rodzinie, specyfiki ról kobiecych i męskich, związków uczuciowych, spraw rodzicielstwa, itd.</w:t>
      </w:r>
    </w:p>
    <w:p w:rsidR="001E397B" w:rsidRPr="006C27A7" w:rsidRDefault="001E397B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C27A7">
        <w:rPr>
          <w:rFonts w:ascii="Times New Roman" w:hAnsi="Times New Roman" w:cs="Times New Roman"/>
          <w:b/>
        </w:rPr>
        <w:t>W tym zakresie zadaniem szkoły jest:</w:t>
      </w:r>
    </w:p>
    <w:p w:rsidR="001E397B" w:rsidRPr="006C27A7" w:rsidRDefault="001E397B" w:rsidP="008A215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integrowanie wychowawczych działań szkoły i rodziny,</w:t>
      </w:r>
    </w:p>
    <w:p w:rsidR="001E397B" w:rsidRPr="006C27A7" w:rsidRDefault="001E397B" w:rsidP="008A215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wzmacnianie prawidłowych relacji dziecka z rodziną opartych na miłości </w:t>
      </w:r>
      <w:r w:rsidR="00280353" w:rsidRPr="006C27A7">
        <w:rPr>
          <w:rFonts w:ascii="Times New Roman" w:hAnsi="Times New Roman" w:cs="Times New Roman"/>
        </w:rPr>
        <w:t xml:space="preserve">                            </w:t>
      </w:r>
      <w:r w:rsidRPr="006C27A7">
        <w:rPr>
          <w:rFonts w:ascii="Times New Roman" w:hAnsi="Times New Roman" w:cs="Times New Roman"/>
        </w:rPr>
        <w:t>i wzajemnym poszanowaniu,</w:t>
      </w:r>
    </w:p>
    <w:p w:rsidR="001E397B" w:rsidRPr="006C27A7" w:rsidRDefault="001E397B" w:rsidP="008A215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przygotowanie uczniów do okresu dojrzewania i rozumienia jego przejawów fizycznych</w:t>
      </w:r>
      <w:r w:rsidR="0045014F">
        <w:rPr>
          <w:rFonts w:ascii="Times New Roman" w:hAnsi="Times New Roman" w:cs="Times New Roman"/>
        </w:rPr>
        <w:t xml:space="preserve">                  </w:t>
      </w:r>
      <w:r w:rsidRPr="006C27A7">
        <w:rPr>
          <w:rFonts w:ascii="Times New Roman" w:hAnsi="Times New Roman" w:cs="Times New Roman"/>
        </w:rPr>
        <w:t xml:space="preserve"> i psychicznych,</w:t>
      </w:r>
    </w:p>
    <w:p w:rsidR="001E397B" w:rsidRPr="006C27A7" w:rsidRDefault="001E397B" w:rsidP="008A215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wspieranie prawidłowego rozwoju emocjonalnego i społecznego, w tym koleżeństwa </w:t>
      </w:r>
      <w:r w:rsidR="0045014F">
        <w:rPr>
          <w:rFonts w:ascii="Times New Roman" w:hAnsi="Times New Roman" w:cs="Times New Roman"/>
        </w:rPr>
        <w:t xml:space="preserve">                   </w:t>
      </w:r>
      <w:r w:rsidRPr="006C27A7">
        <w:rPr>
          <w:rFonts w:ascii="Times New Roman" w:hAnsi="Times New Roman" w:cs="Times New Roman"/>
        </w:rPr>
        <w:t>i przyjaźni,</w:t>
      </w:r>
    </w:p>
    <w:p w:rsidR="001E397B" w:rsidRPr="006C27A7" w:rsidRDefault="001E397B" w:rsidP="008A215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współpraca z rodzicami w przygotowaniu ich dzieci do trudności okresu dojrzewania.</w:t>
      </w:r>
    </w:p>
    <w:p w:rsidR="001E397B" w:rsidRPr="006C27A7" w:rsidRDefault="001E397B" w:rsidP="008A215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C27A7">
        <w:rPr>
          <w:rFonts w:ascii="Times New Roman" w:hAnsi="Times New Roman" w:cs="Times New Roman"/>
          <w:b/>
        </w:rPr>
        <w:t xml:space="preserve">Metody i formy </w:t>
      </w:r>
      <w:r w:rsidR="00A80762" w:rsidRPr="006C27A7">
        <w:rPr>
          <w:rFonts w:ascii="Times New Roman" w:hAnsi="Times New Roman" w:cs="Times New Roman"/>
          <w:b/>
        </w:rPr>
        <w:t>pracy wychowawczo - profilaktycznej</w:t>
      </w:r>
    </w:p>
    <w:p w:rsidR="001E397B" w:rsidRPr="006C27A7" w:rsidRDefault="00BF190E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Zajęcia</w:t>
      </w:r>
      <w:r w:rsidR="001E397B" w:rsidRPr="006C27A7">
        <w:rPr>
          <w:rFonts w:ascii="Times New Roman" w:hAnsi="Times New Roman" w:cs="Times New Roman"/>
        </w:rPr>
        <w:t xml:space="preserve"> z wychowawcą.</w:t>
      </w:r>
    </w:p>
    <w:p w:rsidR="001E397B" w:rsidRPr="006C27A7" w:rsidRDefault="00A80762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Realizacja celów wychowawczo - profilaktycznych</w:t>
      </w:r>
      <w:r w:rsidR="001E397B" w:rsidRPr="006C27A7">
        <w:rPr>
          <w:rFonts w:ascii="Times New Roman" w:hAnsi="Times New Roman" w:cs="Times New Roman"/>
        </w:rPr>
        <w:t xml:space="preserve"> na lekcjach z poszczególnych przedmiotów.</w:t>
      </w:r>
    </w:p>
    <w:p w:rsidR="00A80762" w:rsidRPr="006C27A7" w:rsidRDefault="00A80762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 xml:space="preserve">Realizacja celów wychowawczo – profilaktycznych na </w:t>
      </w:r>
      <w:r w:rsidR="005764FA" w:rsidRPr="006C27A7">
        <w:rPr>
          <w:rFonts w:ascii="Times New Roman" w:hAnsi="Times New Roman" w:cs="Times New Roman"/>
        </w:rPr>
        <w:t>zajęciach z pedagogiem szkolnym, warsztaty, pogadanki.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Uroczystości szkolne i klasowe na dany rok szkolny np.:  pasowanie na ucznia klas pierw</w:t>
      </w:r>
      <w:r w:rsidR="00453FDD" w:rsidRPr="006C27A7">
        <w:rPr>
          <w:rFonts w:ascii="Times New Roman" w:hAnsi="Times New Roman" w:cs="Times New Roman"/>
        </w:rPr>
        <w:t>szych SP</w:t>
      </w:r>
      <w:r w:rsidRPr="006C27A7">
        <w:rPr>
          <w:rFonts w:ascii="Times New Roman" w:hAnsi="Times New Roman" w:cs="Times New Roman"/>
        </w:rPr>
        <w:t xml:space="preserve">, zabawa andrzejkowa, mikołajki, spotkanie opłatkowe, choinka szkolna, Dzień Babci i Dziadka, </w:t>
      </w:r>
      <w:r w:rsidR="00A25629" w:rsidRPr="006C27A7">
        <w:rPr>
          <w:rFonts w:ascii="Times New Roman" w:hAnsi="Times New Roman" w:cs="Times New Roman"/>
        </w:rPr>
        <w:t>dzień wiosny, Święto Patrona S</w:t>
      </w:r>
      <w:r w:rsidRPr="006C27A7">
        <w:rPr>
          <w:rFonts w:ascii="Times New Roman" w:hAnsi="Times New Roman" w:cs="Times New Roman"/>
        </w:rPr>
        <w:t>zkoły, Dzień Dzi</w:t>
      </w:r>
      <w:r w:rsidR="003005DE" w:rsidRPr="006C27A7">
        <w:rPr>
          <w:rFonts w:ascii="Times New Roman" w:hAnsi="Times New Roman" w:cs="Times New Roman"/>
        </w:rPr>
        <w:t>ecka,</w:t>
      </w:r>
      <w:r w:rsidRPr="006C27A7">
        <w:rPr>
          <w:rFonts w:ascii="Times New Roman" w:hAnsi="Times New Roman" w:cs="Times New Roman"/>
        </w:rPr>
        <w:t xml:space="preserve"> dyskoteki.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lastRenderedPageBreak/>
        <w:t>Prelekcje pracowników Poradni Psychologiczno – Pedagogicznej związane z zał</w:t>
      </w:r>
      <w:r w:rsidR="00453FDD" w:rsidRPr="006C27A7">
        <w:rPr>
          <w:rFonts w:ascii="Times New Roman" w:hAnsi="Times New Roman" w:cs="Times New Roman"/>
        </w:rPr>
        <w:t>ożeniami Programu Wychowawczo – Profilaktycznego.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Kontakty z rodzicami.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Współpraca z pracownikami PPP, policją w rozwiązywaniu bieżących problemów wychowawczych.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Pomoc w działaniu Samorządu Uczniowskiego oraz innych organizacji młodzieżowych działających na terenie szkoły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Wykorzystanie wytworów pracy uczniów: konkursy, gazetki, wystawki.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Wycieczki klasowe z wychowawcą.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Wycieczki przedmiotowo – dydaktyczne.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Rozwijanie zainteresowań uczniów poprzez:</w:t>
      </w:r>
    </w:p>
    <w:p w:rsidR="001E397B" w:rsidRPr="006C27A7" w:rsidRDefault="001E397B" w:rsidP="008A21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koła zainteresowań,</w:t>
      </w:r>
    </w:p>
    <w:p w:rsidR="001E397B" w:rsidRPr="006C27A7" w:rsidRDefault="001E397B" w:rsidP="008A21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zajęcia świetlicowe,</w:t>
      </w:r>
    </w:p>
    <w:p w:rsidR="001E397B" w:rsidRPr="006C27A7" w:rsidRDefault="001E397B" w:rsidP="008A21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zajęcia sportowe.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Podtrzymywanie i rozwijanie tradycji szkoły:</w:t>
      </w:r>
    </w:p>
    <w:p w:rsidR="001E397B" w:rsidRPr="006C27A7" w:rsidRDefault="00A25629" w:rsidP="008A21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opieka nad miejscami Pamięci N</w:t>
      </w:r>
      <w:r w:rsidR="001E397B" w:rsidRPr="006C27A7">
        <w:rPr>
          <w:rFonts w:ascii="Times New Roman" w:hAnsi="Times New Roman" w:cs="Times New Roman"/>
        </w:rPr>
        <w:t>arodowej,</w:t>
      </w:r>
    </w:p>
    <w:p w:rsidR="001E397B" w:rsidRPr="006C27A7" w:rsidRDefault="001E397B" w:rsidP="008A21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opieka nad Kącikiem Papieskim i Izbą Regionalną,</w:t>
      </w:r>
    </w:p>
    <w:p w:rsidR="001E397B" w:rsidRPr="006C27A7" w:rsidRDefault="001E397B" w:rsidP="008A21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uroczyste akademie związane z obchodami rocznic i świąt państwowych,</w:t>
      </w:r>
    </w:p>
    <w:p w:rsidR="001E397B" w:rsidRPr="006C27A7" w:rsidRDefault="001E397B" w:rsidP="008A21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akcja „ Sprzątanie Świata”.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Uczniowi</w:t>
      </w:r>
      <w:r w:rsidR="00A25629" w:rsidRPr="006C27A7">
        <w:rPr>
          <w:rFonts w:ascii="Times New Roman" w:hAnsi="Times New Roman" w:cs="Times New Roman"/>
        </w:rPr>
        <w:t>e nauczycielom: Dzień Edukacji N</w:t>
      </w:r>
      <w:r w:rsidRPr="006C27A7">
        <w:rPr>
          <w:rFonts w:ascii="Times New Roman" w:hAnsi="Times New Roman" w:cs="Times New Roman"/>
        </w:rPr>
        <w:t>arodowej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Realizacja programu edukacji prozdrowotnej (spotkanie z przedstawicielem służby zdrowia).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Spotkania z ciekawymi ludźmi.</w:t>
      </w:r>
    </w:p>
    <w:p w:rsidR="001E397B" w:rsidRPr="006C27A7" w:rsidRDefault="001E397B" w:rsidP="008A21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C27A7">
        <w:rPr>
          <w:rFonts w:ascii="Times New Roman" w:hAnsi="Times New Roman" w:cs="Times New Roman"/>
        </w:rPr>
        <w:t>Prowadzenie kroniki szkoły.</w:t>
      </w:r>
    </w:p>
    <w:p w:rsidR="00785C3F" w:rsidRDefault="00785C3F" w:rsidP="008A215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27A7" w:rsidRPr="006C27A7" w:rsidRDefault="006C27A7" w:rsidP="006C27A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C27A7">
        <w:rPr>
          <w:rFonts w:ascii="Times New Roman" w:hAnsi="Times New Roman" w:cs="Times New Roman"/>
          <w:b/>
        </w:rPr>
        <w:t>Stałe działania o charakterze wychowawczo – kulturalnym</w:t>
      </w:r>
    </w:p>
    <w:tbl>
      <w:tblPr>
        <w:tblStyle w:val="Tabela-Siatka"/>
        <w:tblW w:w="9747" w:type="dxa"/>
        <w:tblLayout w:type="fixed"/>
        <w:tblLook w:val="04A0"/>
      </w:tblPr>
      <w:tblGrid>
        <w:gridCol w:w="2943"/>
        <w:gridCol w:w="3402"/>
        <w:gridCol w:w="1418"/>
        <w:gridCol w:w="1984"/>
      </w:tblGrid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7A7">
              <w:rPr>
                <w:rFonts w:ascii="Times New Roman" w:hAnsi="Times New Roman" w:cs="Times New Roman"/>
                <w:b/>
              </w:rPr>
              <w:t>Działania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7A7">
              <w:rPr>
                <w:rFonts w:ascii="Times New Roman" w:hAnsi="Times New Roman" w:cs="Times New Roman"/>
                <w:b/>
              </w:rPr>
              <w:t>Zadania wychowawcze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7A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7A7">
              <w:rPr>
                <w:rFonts w:ascii="Times New Roman" w:hAnsi="Times New Roman" w:cs="Times New Roman"/>
                <w:b/>
              </w:rPr>
              <w:t>Odpowiedzialni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Uroczyste rozpoczęcie roku szkolnego 2020/2021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zapoznanie uczniów                            i pracowników z procedurami bezpieczeństwa w szkole                      z uwzględnieniem procedur związanych z przeciwdziałaniem rozprzestrzeniania                                się   COVID-19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godne zachowanie podczas           uroczystości, odświętny ubiór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lastRenderedPageBreak/>
              <w:t>- poczucie przynależności                      do wspólnoty społeczności szkolnej i klasowej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identyfikacja z wymogami szkolnymi (dostosowanie                        do warunków COVID-19)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lastRenderedPageBreak/>
              <w:t>Wrzesień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Dyrektor szkoły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lastRenderedPageBreak/>
              <w:t>Pasowanie na ucznia klasy pierwszej SP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budowanie więzi wewnątrzszkolnej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przyjęcie nowych uczniów                w poczet społeczności szkolnej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umacnianie poczucia bezpieczeństwa</w:t>
            </w:r>
            <w:r w:rsidR="004501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 xml:space="preserve">Wrzesień - 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Wychowawca              kl. I SP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Dzień Edukacji Narodowej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wzmacnianie więzi między członkami społeczności szkolnej i pracownikami szkoły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pokazanie różnych form podziękowania za trud nauki                    i wychowania wobec wszystkich pracowników szkoły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ukazanie roli i znaczenia nauki w życiu każdego człowieka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spotkanie z nauczycielami emerytowanymi.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Wychowawcy               kl. IV i V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Święto Odzyskania Niepodległości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budzenie uczuć patriotycznych, poczucia dumy narodowej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zrozumienie znaczenia wolności, niepodległości dla narodu polskiego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wzbudzenie chęci uczestnictwa w uroczystościach patriotycznych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Wychowawca kl. VI, Bibliotekarka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 xml:space="preserve"> Spotkania wigilijne, jasełka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umacnianie więzi z kolegami, nauczycielami i pracownikami szkoły z przestrzeganiem procedur bezpieczeństwa związanych z pandemią COVID-19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 xml:space="preserve">- rozwój samodzielności                        i budzenie inicjatywy w trakcie </w:t>
            </w:r>
            <w:r w:rsidRPr="006C27A7">
              <w:rPr>
                <w:rFonts w:ascii="Times New Roman" w:hAnsi="Times New Roman" w:cs="Times New Roman"/>
              </w:rPr>
              <w:lastRenderedPageBreak/>
              <w:t>przygotowań do spotkania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 xml:space="preserve">- godne zachowanie się podczas uroczystości 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odświętny ubiór, odnoszenie się z przyjaźnią, postawa przebaczania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lastRenderedPageBreak/>
              <w:t>Grudzień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Wychowawca kl.III Katecheta, Bibliotekarka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lastRenderedPageBreak/>
              <w:t>Dzień Pamięci „ Żołnierzy Wyklętych”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hołd i upamiętnianie poległym żołnierzom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upamiętnianie tradycji historycznych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Wychowawca klasy VII, nauczyciela Wychowania fizycznego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Dzień Kobiet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prezentowanie swoich umiejętności i zdolności wokalno - artystycznych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Wychowawca kl. VII , nauczyciel polonista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 xml:space="preserve">Rocznica śmierci Jana Pawła II 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Wspomnienie  wielkiego Polaka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propagowanie roli Ojca Świętego wśród młodzieży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Nauczyciel matematyki, ksiądz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Dzień Ziemi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 xml:space="preserve">- Uwrażliwianie na piękno środowiska      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promowanie wśród uczniów postaw ekologicznych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Wychowawca klasy V, nauczyciel chemii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Święto Konstytucji 3 Maja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Uwrażliwienie uczniów na losy własnego kraju, narodu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wyrabianie szacunku dla symboli narodowych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kształcenie postaw patriotycznych oraz poczucia dumy z dokonań przeszłych pokoleń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Wychowawca klasy VI , pedagog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Święto Patrona Szkoły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 xml:space="preserve">- integracja społeczności szkolnej poprzez rozwój tradycji szkoły 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 xml:space="preserve">- wzbogacenie wiedzy o patronie szkoły 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kształtowanie umiejętności publicznego wypowiadania się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-rozwijanie wyobraźni                        i zainteresowań uczniów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 xml:space="preserve">Wychowawcy klas VIII, nauczyciel matematyki 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Dzień Rodziny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umacnianie poczucia miłości dziecka do rodziców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lastRenderedPageBreak/>
              <w:t>- nabywanie umiejętności przygotowania spotkania towarzyskiego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kształtowanie wrażliwości estetycznej podczas wykonywania dekoracji</w:t>
            </w:r>
            <w:r w:rsidRPr="006C27A7">
              <w:rPr>
                <w:rFonts w:ascii="Times New Roman" w:hAnsi="Times New Roman" w:cs="Times New Roman"/>
              </w:rPr>
              <w:br/>
              <w:t xml:space="preserve">i upominków 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lastRenderedPageBreak/>
              <w:t>Maj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 xml:space="preserve">Wychowawcy Punktu </w:t>
            </w:r>
            <w:r w:rsidRPr="006C27A7">
              <w:rPr>
                <w:rFonts w:ascii="Times New Roman" w:hAnsi="Times New Roman" w:cs="Times New Roman"/>
              </w:rPr>
              <w:lastRenderedPageBreak/>
              <w:t>przedszkolnego, kl. „ O” i kl. I-III SP</w:t>
            </w:r>
          </w:p>
        </w:tc>
      </w:tr>
      <w:tr w:rsidR="006C27A7" w:rsidRPr="006C27A7" w:rsidTr="00847E9A">
        <w:trPr>
          <w:trHeight w:val="572"/>
        </w:trPr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lastRenderedPageBreak/>
              <w:t>Dzień Dziecka. Dzień Sportu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uczestnictwo w imprezach sportowo- rekreacyjnych                          i zabawach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przypomnienie treści Karty Praw Dziecka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poznanie instytucji niosącej pomoc dzieciom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rozwijanie aktywności ruchowej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utrwalanie zasad fair play podczas zawodów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promowanie aktywnych form spędzania wolnego czasu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 xml:space="preserve">Nauczyciele Wychowania fizycznego, fizyki 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Uroczyste zakończenie roku szkolnego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wspólne , aktywne spędzanie czasu wolnego w gronie rówieśników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kształtowanie umiejętności pracy w grupie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Dyrektor Szkoły, Wychowawcy klas VIII</w:t>
            </w:r>
          </w:p>
        </w:tc>
      </w:tr>
      <w:tr w:rsidR="006C27A7" w:rsidRPr="006C27A7" w:rsidTr="00847E9A">
        <w:tc>
          <w:tcPr>
            <w:tcW w:w="2943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Inauguracja roku szkolnego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 xml:space="preserve">           2020/2021</w:t>
            </w:r>
          </w:p>
        </w:tc>
        <w:tc>
          <w:tcPr>
            <w:tcW w:w="3402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poczucie przynależności                     do wspólnoty szkolnej                             i klasowej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- identyfikacja z wymogami szkolnymi</w:t>
            </w:r>
          </w:p>
        </w:tc>
        <w:tc>
          <w:tcPr>
            <w:tcW w:w="1418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984" w:type="dxa"/>
          </w:tcPr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>Dyrektor Szkoły,</w:t>
            </w:r>
          </w:p>
          <w:p w:rsidR="006C27A7" w:rsidRPr="006C27A7" w:rsidRDefault="006C27A7" w:rsidP="00847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27A7">
              <w:rPr>
                <w:rFonts w:ascii="Times New Roman" w:hAnsi="Times New Roman" w:cs="Times New Roman"/>
              </w:rPr>
              <w:t xml:space="preserve">Nauczyciel języka angielskiego, opiekun świetlicy </w:t>
            </w:r>
          </w:p>
        </w:tc>
      </w:tr>
    </w:tbl>
    <w:p w:rsidR="00785C3F" w:rsidRPr="004625B2" w:rsidRDefault="00785C3F" w:rsidP="008A215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4625B2" w:rsidRPr="004625B2" w:rsidRDefault="00F44AED" w:rsidP="008A215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Uczestnicy programu </w:t>
      </w:r>
      <w:r w:rsidR="004625B2" w:rsidRPr="004625B2">
        <w:rPr>
          <w:rFonts w:ascii="Times New Roman" w:hAnsi="Times New Roman" w:cs="Times New Roman"/>
          <w:b/>
        </w:rPr>
        <w:t>wychowawczo –</w:t>
      </w:r>
      <w:r>
        <w:rPr>
          <w:rFonts w:ascii="Times New Roman" w:hAnsi="Times New Roman" w:cs="Times New Roman"/>
          <w:b/>
        </w:rPr>
        <w:t xml:space="preserve"> profilaktycznego szkoły</w:t>
      </w:r>
    </w:p>
    <w:p w:rsidR="004625B2" w:rsidRPr="00DF60F1" w:rsidRDefault="004625B2" w:rsidP="008A215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F60F1">
        <w:rPr>
          <w:rFonts w:ascii="Times New Roman" w:hAnsi="Times New Roman" w:cs="Times New Roman"/>
          <w:b/>
        </w:rPr>
        <w:t>Zadania Dyrektora:</w:t>
      </w:r>
    </w:p>
    <w:p w:rsidR="004625B2" w:rsidRDefault="004625B2" w:rsidP="008A21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625B2">
        <w:rPr>
          <w:rFonts w:ascii="Times New Roman" w:hAnsi="Times New Roman" w:cs="Times New Roman"/>
        </w:rPr>
        <w:t xml:space="preserve">ba </w:t>
      </w:r>
      <w:r>
        <w:rPr>
          <w:rFonts w:ascii="Times New Roman" w:hAnsi="Times New Roman" w:cs="Times New Roman"/>
        </w:rPr>
        <w:t>o prawidłowe funkcjonowanie Szkoły, poziom pracy wy</w:t>
      </w:r>
      <w:r w:rsidR="000B7F9E">
        <w:rPr>
          <w:rFonts w:ascii="Times New Roman" w:hAnsi="Times New Roman" w:cs="Times New Roman"/>
        </w:rPr>
        <w:t>chowawczej i opiekuńczej szkoły                z uwzględnieniem wytycznych MEN, GIS dotyczących pandemii COVID-19</w:t>
      </w:r>
      <w:r w:rsidR="00476439">
        <w:rPr>
          <w:rFonts w:ascii="Times New Roman" w:hAnsi="Times New Roman" w:cs="Times New Roman"/>
        </w:rPr>
        <w:t>,</w:t>
      </w:r>
    </w:p>
    <w:p w:rsidR="004625B2" w:rsidRDefault="004625B2" w:rsidP="008A21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koordynuje, organizuje i nadzoruje działania wychowawcze w Szkole,</w:t>
      </w:r>
    </w:p>
    <w:p w:rsidR="004625B2" w:rsidRDefault="004625B2" w:rsidP="008A21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stwarza warunki do prawidłowej realizacji praw dziecka oraz umożliwia podtrzymanie </w:t>
      </w:r>
      <w:r w:rsidR="00F44AED">
        <w:rPr>
          <w:rFonts w:ascii="Times New Roman" w:hAnsi="Times New Roman" w:cs="Times New Roman"/>
        </w:rPr>
        <w:t>poczucia tożsamości narodowej, etnicznej i religijnej,</w:t>
      </w:r>
    </w:p>
    <w:p w:rsidR="00F44AED" w:rsidRDefault="00F44AED" w:rsidP="008A21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czuwa nad realizowaniem przez uczniów obowiązku szkolnego,</w:t>
      </w:r>
    </w:p>
    <w:p w:rsidR="00F44AED" w:rsidRDefault="00F44AED" w:rsidP="008A215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44AED">
        <w:rPr>
          <w:rFonts w:ascii="Times New Roman" w:hAnsi="Times New Roman" w:cs="Times New Roman"/>
          <w:b/>
        </w:rPr>
        <w:t>Zadania wychowawcy:</w:t>
      </w:r>
    </w:p>
    <w:p w:rsidR="00F44AED" w:rsidRDefault="00A25629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</w:t>
      </w:r>
      <w:r w:rsidR="00F44AED">
        <w:rPr>
          <w:rFonts w:ascii="Times New Roman" w:hAnsi="Times New Roman" w:cs="Times New Roman"/>
        </w:rPr>
        <w:t xml:space="preserve"> o poczucie bezpieczeństwa i akceptacji ucznia w klasie,</w:t>
      </w:r>
    </w:p>
    <w:p w:rsidR="00F44AED" w:rsidRDefault="00561507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oparciu o program wychowa</w:t>
      </w:r>
      <w:r w:rsidR="00A25629">
        <w:rPr>
          <w:rFonts w:ascii="Times New Roman" w:hAnsi="Times New Roman" w:cs="Times New Roman"/>
        </w:rPr>
        <w:t>wczo – profilaktyczny opracowuje</w:t>
      </w:r>
      <w:r>
        <w:rPr>
          <w:rFonts w:ascii="Times New Roman" w:hAnsi="Times New Roman" w:cs="Times New Roman"/>
        </w:rPr>
        <w:t xml:space="preserve"> klasowy plan wychowawczy, </w:t>
      </w:r>
    </w:p>
    <w:p w:rsidR="00561507" w:rsidRDefault="00561507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podejmuje systematyczne wysiłki zmierzające do wytworzenia prawidłowej atmosfery klasowej, integruje zespół klasowy,</w:t>
      </w:r>
    </w:p>
    <w:p w:rsidR="000B7F9E" w:rsidRDefault="000B7F9E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przekazuje wiedzę na temat odpowiedniego zachowania na lekcji i na przerwie </w:t>
      </w:r>
      <w:r w:rsidR="00280353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>z uwzględnieniem procedur dotyczących COVID-19,</w:t>
      </w:r>
    </w:p>
    <w:p w:rsidR="00561507" w:rsidRDefault="00A25629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koordynuje</w:t>
      </w:r>
      <w:r w:rsidR="00561507">
        <w:rPr>
          <w:rFonts w:ascii="Times New Roman" w:hAnsi="Times New Roman" w:cs="Times New Roman"/>
        </w:rPr>
        <w:t xml:space="preserve"> pracę wychowawczo – profilaktyczną w zespole klasowym,</w:t>
      </w:r>
    </w:p>
    <w:p w:rsidR="00561507" w:rsidRDefault="00561507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poznaje uczniów oraz ich środowisko , a także utrzymuje stały kontakt z rodzicami, organizuje spotkania, wspiera i wspomaga rodziców w działaniach wychowawczo – opiekuńczych,</w:t>
      </w:r>
    </w:p>
    <w:p w:rsidR="00561507" w:rsidRDefault="00561507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rozwiązuje indywidualne i klasowe problemy poprzez udzielanie uczniom wszechstronnej pomocy,</w:t>
      </w:r>
    </w:p>
    <w:p w:rsidR="00561507" w:rsidRDefault="00561507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współpracuje z pedagogiem szkolnym i PPP w celu rozwiązywania problemów wychowawczych,</w:t>
      </w:r>
    </w:p>
    <w:p w:rsidR="00561507" w:rsidRDefault="00A25629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wnioskuje</w:t>
      </w:r>
      <w:r w:rsidR="004A6AC7">
        <w:rPr>
          <w:rFonts w:ascii="Times New Roman" w:hAnsi="Times New Roman" w:cs="Times New Roman"/>
        </w:rPr>
        <w:t xml:space="preserve"> o objęcie pomocą psychologiczno – pedagogiczną uczniów o specjalnych potrzebach edukacyjnych,</w:t>
      </w:r>
    </w:p>
    <w:p w:rsidR="004A6AC7" w:rsidRDefault="00A25629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</w:t>
      </w:r>
      <w:r w:rsidR="004A6AC7">
        <w:rPr>
          <w:rFonts w:ascii="Times New Roman" w:hAnsi="Times New Roman" w:cs="Times New Roman"/>
        </w:rPr>
        <w:t xml:space="preserve"> rodziców o proponowanych formach pomocy psychologiczno – pedagogicznej,</w:t>
      </w:r>
    </w:p>
    <w:p w:rsidR="004A6AC7" w:rsidRDefault="00A25629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interesuje</w:t>
      </w:r>
      <w:r w:rsidR="004A6AC7">
        <w:rPr>
          <w:rFonts w:ascii="Times New Roman" w:hAnsi="Times New Roman" w:cs="Times New Roman"/>
        </w:rPr>
        <w:t xml:space="preserve"> się postępami uczniów w nauce, dba o regu</w:t>
      </w:r>
      <w:r>
        <w:rPr>
          <w:rFonts w:ascii="Times New Roman" w:hAnsi="Times New Roman" w:cs="Times New Roman"/>
        </w:rPr>
        <w:t>larne uczęszczanie uczniów do s</w:t>
      </w:r>
      <w:r w:rsidR="004A6AC7">
        <w:rPr>
          <w:rFonts w:ascii="Times New Roman" w:hAnsi="Times New Roman" w:cs="Times New Roman"/>
        </w:rPr>
        <w:t xml:space="preserve">zkoły, </w:t>
      </w:r>
    </w:p>
    <w:p w:rsidR="004A6AC7" w:rsidRDefault="004A6AC7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 uczniów do samorządności i demokracji (wybór i działalność samorządu klasowego, wypełnianie poszczególnych funkcji klasowych),</w:t>
      </w:r>
    </w:p>
    <w:p w:rsidR="004A6AC7" w:rsidRDefault="004A6AC7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propaguje zasady kulturalnego zachowania się na zajęciach szkolnych w czasie przerwy </w:t>
      </w:r>
      <w:r w:rsidR="0028035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na korytarzu i na stołówce szkolnej,</w:t>
      </w:r>
    </w:p>
    <w:p w:rsidR="004A6AC7" w:rsidRDefault="004A6AC7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czuwa nad wszechstronnym rozwojem osobowym ucznia oraz przygotowuje go do samodzielnego funkcjonowania poprzez wzmacnianie postawy odpowiedzialności</w:t>
      </w:r>
      <w:r w:rsidR="0099531C">
        <w:rPr>
          <w:rFonts w:ascii="Times New Roman" w:hAnsi="Times New Roman" w:cs="Times New Roman"/>
        </w:rPr>
        <w:t>,</w:t>
      </w:r>
    </w:p>
    <w:p w:rsidR="0099531C" w:rsidRDefault="0099531C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utrzymuje kontakt z rodzicami wychowanków, systematycznie informuje o postępach ich dzieci w </w:t>
      </w:r>
      <w:r w:rsidR="00A25629">
        <w:rPr>
          <w:rFonts w:ascii="Times New Roman" w:hAnsi="Times New Roman" w:cs="Times New Roman"/>
        </w:rPr>
        <w:t>nauce, włącza rodziców w życie s</w:t>
      </w:r>
      <w:r>
        <w:rPr>
          <w:rFonts w:ascii="Times New Roman" w:hAnsi="Times New Roman" w:cs="Times New Roman"/>
        </w:rPr>
        <w:t>zkoły i dąży do uzgodnienia wspólnych zasad wychowania,</w:t>
      </w:r>
    </w:p>
    <w:p w:rsidR="0099531C" w:rsidRDefault="0099531C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uświadamia wychowanków o zachowa</w:t>
      </w:r>
      <w:r w:rsidR="00A25629">
        <w:rPr>
          <w:rFonts w:ascii="Times New Roman" w:hAnsi="Times New Roman" w:cs="Times New Roman"/>
        </w:rPr>
        <w:t>niu bezpieczeństwa w drodze do s</w:t>
      </w:r>
      <w:r>
        <w:rPr>
          <w:rFonts w:ascii="Times New Roman" w:hAnsi="Times New Roman" w:cs="Times New Roman"/>
        </w:rPr>
        <w:t xml:space="preserve">zkoły, </w:t>
      </w:r>
      <w:r w:rsidR="00303D4C">
        <w:rPr>
          <w:rFonts w:ascii="Times New Roman" w:hAnsi="Times New Roman" w:cs="Times New Roman"/>
        </w:rPr>
        <w:t>na przystanku autobusowym i ze s</w:t>
      </w:r>
      <w:r>
        <w:rPr>
          <w:rFonts w:ascii="Times New Roman" w:hAnsi="Times New Roman" w:cs="Times New Roman"/>
        </w:rPr>
        <w:t>zkoły do domu,</w:t>
      </w:r>
    </w:p>
    <w:p w:rsidR="0099531C" w:rsidRDefault="0099531C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uświadamia rodziców o zagrożeniach wynikających z samowolnego opu</w:t>
      </w:r>
      <w:r w:rsidR="00A25629">
        <w:rPr>
          <w:rFonts w:ascii="Times New Roman" w:hAnsi="Times New Roman" w:cs="Times New Roman"/>
        </w:rPr>
        <w:t>szczania przez uczniów budynku s</w:t>
      </w:r>
      <w:r>
        <w:rPr>
          <w:rFonts w:ascii="Times New Roman" w:hAnsi="Times New Roman" w:cs="Times New Roman"/>
        </w:rPr>
        <w:t>zkoły w czasie trwania planowych zajęć,</w:t>
      </w:r>
    </w:p>
    <w:p w:rsidR="0099531C" w:rsidRPr="00303D4C" w:rsidRDefault="0099531C" w:rsidP="008A215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303D4C">
        <w:rPr>
          <w:rFonts w:ascii="Times New Roman" w:hAnsi="Times New Roman" w:cs="Times New Roman"/>
        </w:rPr>
        <w:t>pomaga poznać mocne i słabe strony ucznia w celu planowania rozwoju wychowanka.</w:t>
      </w:r>
    </w:p>
    <w:p w:rsidR="0099531C" w:rsidRPr="00F547C5" w:rsidRDefault="00F547C5" w:rsidP="008A215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547C5">
        <w:rPr>
          <w:rFonts w:ascii="Times New Roman" w:hAnsi="Times New Roman" w:cs="Times New Roman"/>
          <w:b/>
        </w:rPr>
        <w:t>Zadania nauczycieli:</w:t>
      </w:r>
    </w:p>
    <w:p w:rsidR="0099531C" w:rsidRDefault="003F43CE" w:rsidP="008A215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wprowadzają do tematyki swojego przedmiotu elementy programu wychowawczo – profilaktycznego Zespołu Szkół w Kocudzy,</w:t>
      </w:r>
    </w:p>
    <w:p w:rsidR="000B7F9E" w:rsidRDefault="00D226FD" w:rsidP="008A215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rozmawiają z uczniami na temat bezpiecznego zachowania podczas zajęć i przerw </w:t>
      </w:r>
      <w:r w:rsidR="0028035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z uwzględnieniem procedur dotyczących COVID-19,</w:t>
      </w:r>
    </w:p>
    <w:p w:rsidR="003F43CE" w:rsidRDefault="003F43CE" w:rsidP="008A215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kształcą i wychowują dzieci zgodnie z zasadami określonymi w programie wychowawczo – profilaktycznym,</w:t>
      </w:r>
    </w:p>
    <w:p w:rsidR="003F43CE" w:rsidRDefault="003F43CE" w:rsidP="008A215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wspierają swoja postawą i działaniami pedagogicznymi rozwój psychofiz</w:t>
      </w:r>
      <w:r w:rsidR="00303D4C">
        <w:rPr>
          <w:rFonts w:ascii="Times New Roman" w:hAnsi="Times New Roman" w:cs="Times New Roman"/>
        </w:rPr>
        <w:t>yczny uczniów</w:t>
      </w:r>
      <w:r>
        <w:rPr>
          <w:rFonts w:ascii="Times New Roman" w:hAnsi="Times New Roman" w:cs="Times New Roman"/>
        </w:rPr>
        <w:t>, ich zdolności i zainteresowania , udzielają pomocy w przezwyciężaniu niepowodzeń szkolnych,</w:t>
      </w:r>
    </w:p>
    <w:p w:rsidR="003F43CE" w:rsidRDefault="003F43CE" w:rsidP="008A215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rozwiązują indywidualne i klasowe problemy poprzez udzielanie uczniom wszechstronnej pomocy,</w:t>
      </w:r>
    </w:p>
    <w:p w:rsidR="003F43CE" w:rsidRDefault="00553A7E" w:rsidP="008A215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zwracają uwagę na kulturalne zachowanie uczniów na lekcjach i przerwach,</w:t>
      </w:r>
    </w:p>
    <w:p w:rsidR="00553A7E" w:rsidRDefault="00553A7E" w:rsidP="008A215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reagują na przejawy dyskryminacji, nietolerancji i innych negatywnych zachowań,</w:t>
      </w:r>
    </w:p>
    <w:p w:rsidR="00553A7E" w:rsidRDefault="00553A7E" w:rsidP="008A215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współtworzą atmosferę życzliwości i zrozumienia, budzą szacunek swoja wiedzą, kompetencją i postawą,</w:t>
      </w:r>
    </w:p>
    <w:p w:rsidR="00553A7E" w:rsidRDefault="00CB2282" w:rsidP="008A215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proponują uczniom pozytywne formy wypoczynku dostępne w szkole.</w:t>
      </w:r>
    </w:p>
    <w:p w:rsidR="00CB2282" w:rsidRDefault="00476B32" w:rsidP="008A215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76B32">
        <w:rPr>
          <w:rFonts w:ascii="Times New Roman" w:hAnsi="Times New Roman" w:cs="Times New Roman"/>
          <w:b/>
        </w:rPr>
        <w:t>Zadania pedagoga szkolnego:</w:t>
      </w:r>
    </w:p>
    <w:p w:rsidR="00476B32" w:rsidRDefault="00476B32" w:rsidP="008A21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badania i działania diagnos</w:t>
      </w:r>
      <w:r w:rsidR="00900C44">
        <w:rPr>
          <w:rFonts w:ascii="Times New Roman" w:hAnsi="Times New Roman" w:cs="Times New Roman"/>
        </w:rPr>
        <w:t>tyczne uczniów, w tym diagnozuje</w:t>
      </w:r>
      <w:r>
        <w:rPr>
          <w:rFonts w:ascii="Times New Roman" w:hAnsi="Times New Roman" w:cs="Times New Roman"/>
        </w:rPr>
        <w:t xml:space="preserve"> indywidualne potrzeby rozwojowe i edukacyjne </w:t>
      </w:r>
      <w:r w:rsidR="00F34D2B">
        <w:rPr>
          <w:rFonts w:ascii="Times New Roman" w:hAnsi="Times New Roman" w:cs="Times New Roman"/>
        </w:rPr>
        <w:t>oraz możliwości psychofizyczne uczniów w celu określania przyczyn niepowodzeń edukacyjnych oraz wspierania mocnych stron uczniów,</w:t>
      </w:r>
    </w:p>
    <w:p w:rsidR="00F34D2B" w:rsidRDefault="00900C44" w:rsidP="008A21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</w:t>
      </w:r>
      <w:r w:rsidR="00F34D2B">
        <w:rPr>
          <w:rFonts w:ascii="Times New Roman" w:hAnsi="Times New Roman" w:cs="Times New Roman"/>
        </w:rPr>
        <w:t xml:space="preserve"> pomocy psychologiczno – pedagogicznej w formach odpowiednich do rozpoznanych potrzeb,</w:t>
      </w:r>
    </w:p>
    <w:p w:rsidR="000B7F9E" w:rsidRDefault="000B7F9E" w:rsidP="008A21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organizuje zajęcia mające na celu dostarczenie informacji o COVID-19,</w:t>
      </w:r>
    </w:p>
    <w:p w:rsidR="00F34D2B" w:rsidRDefault="00900C44" w:rsidP="008A21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podejmuje</w:t>
      </w:r>
      <w:r w:rsidR="00F34D2B">
        <w:rPr>
          <w:rFonts w:ascii="Times New Roman" w:hAnsi="Times New Roman" w:cs="Times New Roman"/>
        </w:rPr>
        <w:t xml:space="preserve"> działania z zakresu profilaktyki uzależnień i innych problemów dzieci,</w:t>
      </w:r>
    </w:p>
    <w:p w:rsidR="00F34D2B" w:rsidRDefault="00F34D2B" w:rsidP="008A21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podejmuje i wspiera działania wychowawczo – profilaktyczne nauczycieli,</w:t>
      </w:r>
    </w:p>
    <w:p w:rsidR="00F34D2B" w:rsidRDefault="00F34D2B" w:rsidP="008A21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kontroluje spełnianie przez uczniów obowiązku szkolnego,</w:t>
      </w:r>
    </w:p>
    <w:p w:rsidR="00F34D2B" w:rsidRDefault="00F34D2B" w:rsidP="008A21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utrzymuje stałą współprace z wychowawcami klas i nauczycielami,</w:t>
      </w:r>
    </w:p>
    <w:p w:rsidR="00F34D2B" w:rsidRDefault="00F34D2B" w:rsidP="008A21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 uczniom porad i konsultacji, wspiera uczniów,</w:t>
      </w:r>
    </w:p>
    <w:p w:rsidR="00F34D2B" w:rsidRDefault="00F34D2B" w:rsidP="008A21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 rodziców i nauczycieli w rozwiązywaniu problemów wychowawczych i dydaktycznych oraz rozwijaniu ich umiejętności wychowawczych,</w:t>
      </w:r>
    </w:p>
    <w:p w:rsidR="00F34D2B" w:rsidRDefault="00F34D2B" w:rsidP="008A21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dla uczniów i rodziców/opiekunów prawnych podejmuje działania mediacyjne </w:t>
      </w:r>
      <w:r w:rsidR="0028035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i interwencyjne w sytuacjach kryzysowych,</w:t>
      </w:r>
    </w:p>
    <w:p w:rsidR="00F34D2B" w:rsidRDefault="00F34D2B" w:rsidP="008A21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zlecenie organów administracji publicznej, takich jak sądy, prokuratura, kuratorzy sądowi, policja, urzędy państwowe</w:t>
      </w:r>
      <w:r w:rsidR="00901D9F">
        <w:rPr>
          <w:rFonts w:ascii="Times New Roman" w:hAnsi="Times New Roman" w:cs="Times New Roman"/>
        </w:rPr>
        <w:t>, s</w:t>
      </w:r>
      <w:r w:rsidR="00B22A33">
        <w:rPr>
          <w:rFonts w:ascii="Times New Roman" w:hAnsi="Times New Roman" w:cs="Times New Roman"/>
        </w:rPr>
        <w:t>zkoły itp., przygotowuje opinie o uczniach, w sprawach merytorycznych podległych pedagogowi szkolnemu.</w:t>
      </w:r>
    </w:p>
    <w:p w:rsidR="00B22A33" w:rsidRDefault="00B22A33" w:rsidP="008A215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22A33">
        <w:rPr>
          <w:rFonts w:ascii="Times New Roman" w:hAnsi="Times New Roman" w:cs="Times New Roman"/>
          <w:b/>
        </w:rPr>
        <w:t>Zadania rodziców:</w:t>
      </w:r>
    </w:p>
    <w:p w:rsidR="00B22A33" w:rsidRDefault="00303D4C" w:rsidP="008A215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świadomie uczestniczą w życiu s</w:t>
      </w:r>
      <w:r w:rsidR="00B22A33">
        <w:rPr>
          <w:rFonts w:ascii="Times New Roman" w:hAnsi="Times New Roman" w:cs="Times New Roman"/>
        </w:rPr>
        <w:t>zkoły, współpracują z wychowawcami, nauczycielami, Radą Rodziców, dyrekcją szkoły, pedagogiem zgodnie z jej założeniami wychowawczymi,</w:t>
      </w:r>
    </w:p>
    <w:p w:rsidR="00B22A33" w:rsidRDefault="00B22A33" w:rsidP="008A215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uczestniczą w zebraniach klasowych i szkolnych, prelekcjach poświęconych zagadnieniom wychowawczym,</w:t>
      </w:r>
    </w:p>
    <w:p w:rsidR="00B22A33" w:rsidRDefault="00B22A33" w:rsidP="008A215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zawiadamiają wychowawcę o nieobecnościach ucznia w szkole bądź zwolnieniu go z zajęć lekcyjnych,</w:t>
      </w:r>
    </w:p>
    <w:p w:rsidR="000B7F9E" w:rsidRDefault="000B7F9E" w:rsidP="008A215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dostarczają aktualnych informacji wychowawcom klas o aktualnym stanie zdrowia swoich dzieci, są w ciągłym kontakcie z wychowawcą swojego dziecka,</w:t>
      </w:r>
    </w:p>
    <w:p w:rsidR="00B22A33" w:rsidRDefault="00B22A33" w:rsidP="008A215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dbają o odpowiedni strój, wygląd i podstawowe potrzeby dziecka,</w:t>
      </w:r>
    </w:p>
    <w:p w:rsidR="00B22A33" w:rsidRDefault="00B22A33" w:rsidP="008A215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uczą dzieci kulturalnego zachowania się w każdej sytuacji,</w:t>
      </w:r>
    </w:p>
    <w:p w:rsidR="00B22A33" w:rsidRDefault="00B22A33" w:rsidP="008A215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przypominają dzieciom o zachowaniu bezpieczeństwa na drodze w czasie dojazdu do szkoły</w:t>
      </w:r>
      <w:r w:rsidR="0028035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i ze szkoły różnymi środkami lokomocji,</w:t>
      </w:r>
    </w:p>
    <w:p w:rsidR="00B22A33" w:rsidRDefault="00B22A33" w:rsidP="008A215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dbają o właściwą formę spędzania czasu </w:t>
      </w:r>
      <w:r w:rsidR="003D67C0">
        <w:rPr>
          <w:rFonts w:ascii="Times New Roman" w:hAnsi="Times New Roman" w:cs="Times New Roman"/>
        </w:rPr>
        <w:t>wolnego przez dzieci,</w:t>
      </w:r>
    </w:p>
    <w:p w:rsidR="003D67C0" w:rsidRDefault="003D67C0" w:rsidP="008A215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współpracują z nauczycielami w sprawach wychowania i kształcenia dzieci.</w:t>
      </w:r>
    </w:p>
    <w:p w:rsidR="003D67C0" w:rsidRDefault="003D67C0" w:rsidP="008A215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D67C0">
        <w:rPr>
          <w:rFonts w:ascii="Times New Roman" w:hAnsi="Times New Roman" w:cs="Times New Roman"/>
          <w:b/>
        </w:rPr>
        <w:t>Zadania Rady Rodziców:</w:t>
      </w:r>
    </w:p>
    <w:p w:rsidR="003D67C0" w:rsidRDefault="003D67C0" w:rsidP="008A215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reprezentują ogół rodziców oraz podejmują działania </w:t>
      </w:r>
      <w:r w:rsidR="00901D9F">
        <w:rPr>
          <w:rFonts w:ascii="Times New Roman" w:hAnsi="Times New Roman" w:cs="Times New Roman"/>
        </w:rPr>
        <w:t>wspierające proces wychowawczy s</w:t>
      </w:r>
      <w:r>
        <w:rPr>
          <w:rFonts w:ascii="Times New Roman" w:hAnsi="Times New Roman" w:cs="Times New Roman"/>
        </w:rPr>
        <w:t>zkoły,</w:t>
      </w:r>
    </w:p>
    <w:p w:rsidR="003D67C0" w:rsidRDefault="003D67C0" w:rsidP="008A215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współdecyduje o formach pomocy dzieciom oraz ich wypoczynku, współuczestniczy </w:t>
      </w:r>
      <w:r w:rsidR="0028035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w opracowaniu programu </w:t>
      </w:r>
      <w:r w:rsidR="00901D9F">
        <w:rPr>
          <w:rFonts w:ascii="Times New Roman" w:hAnsi="Times New Roman" w:cs="Times New Roman"/>
        </w:rPr>
        <w:t>wychowawczo – profilaktycznego s</w:t>
      </w:r>
      <w:r>
        <w:rPr>
          <w:rFonts w:ascii="Times New Roman" w:hAnsi="Times New Roman" w:cs="Times New Roman"/>
        </w:rPr>
        <w:t>zkoły.</w:t>
      </w:r>
    </w:p>
    <w:p w:rsidR="003D67C0" w:rsidRDefault="003D67C0" w:rsidP="008A215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D67C0">
        <w:rPr>
          <w:rFonts w:ascii="Times New Roman" w:hAnsi="Times New Roman" w:cs="Times New Roman"/>
          <w:b/>
        </w:rPr>
        <w:t>Zadania Samorządu Uczniowskiego:</w:t>
      </w:r>
    </w:p>
    <w:p w:rsidR="003D67C0" w:rsidRDefault="00B7643A" w:rsidP="008A215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inspiruje i organizuje życie kulturalne i i</w:t>
      </w:r>
      <w:r w:rsidR="00901D9F">
        <w:rPr>
          <w:rFonts w:ascii="Times New Roman" w:hAnsi="Times New Roman" w:cs="Times New Roman"/>
        </w:rPr>
        <w:t>ntelektualne na terenie s</w:t>
      </w:r>
      <w:bookmarkStart w:id="0" w:name="_GoBack"/>
      <w:bookmarkEnd w:id="0"/>
      <w:r>
        <w:rPr>
          <w:rFonts w:ascii="Times New Roman" w:hAnsi="Times New Roman" w:cs="Times New Roman"/>
        </w:rPr>
        <w:t>zkoły,</w:t>
      </w:r>
    </w:p>
    <w:p w:rsidR="00B7643A" w:rsidRDefault="00B7643A" w:rsidP="008A215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reprezentuje postawy i potrzeby środowiska uczniowskiego wobec dyrekcji i grona pedagogicznego,</w:t>
      </w:r>
    </w:p>
    <w:p w:rsidR="00B7643A" w:rsidRDefault="00B7643A" w:rsidP="008A215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propaguje ideę samorządności oraz wychowania w demokracji.</w:t>
      </w:r>
    </w:p>
    <w:p w:rsidR="00B7643A" w:rsidRPr="00DF60F1" w:rsidRDefault="00B7643A" w:rsidP="008A215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F60F1">
        <w:rPr>
          <w:rFonts w:ascii="Times New Roman" w:hAnsi="Times New Roman" w:cs="Times New Roman"/>
          <w:b/>
        </w:rPr>
        <w:t>Zadania pracowników niepedagogicznych:</w:t>
      </w:r>
    </w:p>
    <w:p w:rsidR="00B7643A" w:rsidRDefault="00B7643A" w:rsidP="008A21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reagują na przejawy negatywnych zachowań i informują o tym wychowawcę klasy,</w:t>
      </w:r>
    </w:p>
    <w:p w:rsidR="00D226FD" w:rsidRDefault="00D226FD" w:rsidP="008A21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zachowują procedury związane </w:t>
      </w:r>
      <w:r w:rsidR="008A2152">
        <w:rPr>
          <w:rFonts w:ascii="Times New Roman" w:hAnsi="Times New Roman" w:cs="Times New Roman"/>
        </w:rPr>
        <w:t>przeciwdziałaniem rozprzestrzeniania się COVID-19,</w:t>
      </w:r>
    </w:p>
    <w:p w:rsidR="00B7643A" w:rsidRDefault="00B7643A" w:rsidP="008A21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wyrażają swoją opinię na temat oceny zachowania uczniów,</w:t>
      </w:r>
    </w:p>
    <w:p w:rsidR="00B7643A" w:rsidRDefault="00B7643A" w:rsidP="008A21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wspomagają nauczycieli w realizacji działań wychowawczych.</w:t>
      </w:r>
    </w:p>
    <w:p w:rsidR="0045014F" w:rsidRDefault="0045014F" w:rsidP="0045014F">
      <w:pPr>
        <w:pStyle w:val="Akapitzlist"/>
        <w:spacing w:line="360" w:lineRule="auto"/>
        <w:ind w:left="465"/>
        <w:jc w:val="both"/>
        <w:rPr>
          <w:rFonts w:ascii="Times New Roman" w:hAnsi="Times New Roman" w:cs="Times New Roman"/>
        </w:rPr>
      </w:pPr>
    </w:p>
    <w:p w:rsidR="00B7643A" w:rsidRPr="0045014F" w:rsidRDefault="00B7643A" w:rsidP="0045014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5014F">
        <w:rPr>
          <w:rFonts w:ascii="Times New Roman" w:hAnsi="Times New Roman" w:cs="Times New Roman"/>
          <w:b/>
        </w:rPr>
        <w:t>Sposoby oddziaływania w różnych sytuacjach wychowawczych</w:t>
      </w:r>
    </w:p>
    <w:p w:rsidR="00B7643A" w:rsidRDefault="00B7643A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sytuacjach pozytywnych zachowań ucznia stosuje się:</w:t>
      </w:r>
    </w:p>
    <w:p w:rsidR="00B7643A" w:rsidRPr="0027486D" w:rsidRDefault="0027486D" w:rsidP="008A21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7643A" w:rsidRPr="0027486D">
        <w:rPr>
          <w:rFonts w:ascii="Times New Roman" w:hAnsi="Times New Roman" w:cs="Times New Roman"/>
        </w:rPr>
        <w:t>Pochwały :</w:t>
      </w:r>
    </w:p>
    <w:p w:rsidR="00B7643A" w:rsidRDefault="0027486D" w:rsidP="008A215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ustne lub pisemne,</w:t>
      </w:r>
    </w:p>
    <w:p w:rsidR="0027486D" w:rsidRDefault="0027486D" w:rsidP="008A215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wychowawcy, dyrektora szkoły w obecności klasy, szkoły, rodziców,</w:t>
      </w:r>
    </w:p>
    <w:p w:rsidR="0027486D" w:rsidRDefault="0027486D" w:rsidP="008A215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wpis do Kroniki Szkoły,</w:t>
      </w:r>
    </w:p>
    <w:p w:rsidR="0027486D" w:rsidRDefault="0027486D" w:rsidP="008A215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umieszczenie na stronie internetowej szkoły,</w:t>
      </w:r>
    </w:p>
    <w:p w:rsidR="0027486D" w:rsidRDefault="0027486D" w:rsidP="008A2152">
      <w:pPr>
        <w:spacing w:line="360" w:lineRule="auto"/>
        <w:jc w:val="both"/>
        <w:rPr>
          <w:rFonts w:ascii="Times New Roman" w:hAnsi="Times New Roman" w:cs="Times New Roman"/>
        </w:rPr>
      </w:pPr>
      <w:r w:rsidRPr="0027486D">
        <w:rPr>
          <w:rFonts w:ascii="Times New Roman" w:hAnsi="Times New Roman" w:cs="Times New Roman"/>
        </w:rPr>
        <w:t>2. Nagrody:</w:t>
      </w:r>
    </w:p>
    <w:p w:rsidR="0027486D" w:rsidRDefault="0027486D" w:rsidP="008A21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="00762953">
        <w:rPr>
          <w:rFonts w:ascii="Times New Roman" w:hAnsi="Times New Roman" w:cs="Times New Roman"/>
        </w:rPr>
        <w:t>stypendium</w:t>
      </w:r>
      <w:r w:rsidR="00287694">
        <w:rPr>
          <w:rFonts w:ascii="Times New Roman" w:hAnsi="Times New Roman" w:cs="Times New Roman"/>
        </w:rPr>
        <w:t xml:space="preserve"> Wójta Gminy Dzwola</w:t>
      </w:r>
      <w:r w:rsidR="00762953">
        <w:rPr>
          <w:rFonts w:ascii="Times New Roman" w:hAnsi="Times New Roman" w:cs="Times New Roman"/>
        </w:rPr>
        <w:t xml:space="preserve"> za osiągnięcia naukowe</w:t>
      </w:r>
      <w:r w:rsidR="00287694">
        <w:rPr>
          <w:rFonts w:ascii="Times New Roman" w:hAnsi="Times New Roman" w:cs="Times New Roman"/>
        </w:rPr>
        <w:t>,</w:t>
      </w:r>
      <w:r w:rsidR="00762953">
        <w:rPr>
          <w:rFonts w:ascii="Times New Roman" w:hAnsi="Times New Roman" w:cs="Times New Roman"/>
        </w:rPr>
        <w:t xml:space="preserve"> za osiągnięcia artystyczne,                           za osiągnięcia sportowe, nagroda Wójta Gminy Dzwola, nagrody </w:t>
      </w:r>
      <w:r>
        <w:rPr>
          <w:rFonts w:ascii="Times New Roman" w:hAnsi="Times New Roman" w:cs="Times New Roman"/>
        </w:rPr>
        <w:t xml:space="preserve">książkowe,  </w:t>
      </w:r>
    </w:p>
    <w:p w:rsidR="0027486D" w:rsidRDefault="0027486D" w:rsidP="008A21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dyplomy, listy pochwalne, podziękowania,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86D" w:rsidRDefault="0027486D" w:rsidP="008A21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- rzeczowe.</w:t>
      </w:r>
    </w:p>
    <w:p w:rsidR="0027486D" w:rsidRDefault="0027486D" w:rsidP="008A21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sytuacjach negatywnych wymagających interwencji nauczyciela uczeń ponosi kary, któr</w:t>
      </w:r>
      <w:r w:rsidR="00DF60F1">
        <w:rPr>
          <w:rFonts w:ascii="Times New Roman" w:hAnsi="Times New Roman" w:cs="Times New Roman"/>
        </w:rPr>
        <w:t>e zawarte są w S</w:t>
      </w:r>
      <w:r>
        <w:rPr>
          <w:rFonts w:ascii="Times New Roman" w:hAnsi="Times New Roman" w:cs="Times New Roman"/>
        </w:rPr>
        <w:t xml:space="preserve">tatucie Publicznej Szkoły Podstawowej im. Jana Pawła II w Kocudzy. Istnieje możliwość </w:t>
      </w:r>
      <w:r w:rsidR="00506078">
        <w:rPr>
          <w:rFonts w:ascii="Times New Roman" w:hAnsi="Times New Roman" w:cs="Times New Roman"/>
        </w:rPr>
        <w:t xml:space="preserve">odwołania się od kary udzielonej uczniowi zgodnie z ustaleniami zawartymi w Statutach. </w:t>
      </w:r>
      <w:r w:rsidR="0045014F">
        <w:rPr>
          <w:rFonts w:ascii="Times New Roman" w:hAnsi="Times New Roman" w:cs="Times New Roman"/>
        </w:rPr>
        <w:t xml:space="preserve">                          Szkoła</w:t>
      </w:r>
      <w:r w:rsidR="00280353">
        <w:rPr>
          <w:rFonts w:ascii="Times New Roman" w:hAnsi="Times New Roman" w:cs="Times New Roman"/>
        </w:rPr>
        <w:t xml:space="preserve">  </w:t>
      </w:r>
      <w:r w:rsidR="00506078">
        <w:rPr>
          <w:rFonts w:ascii="Times New Roman" w:hAnsi="Times New Roman" w:cs="Times New Roman"/>
        </w:rPr>
        <w:t>ma obowiązek informowania ustnie lub pisemnie rodziców o udzielonej wobec ucznia karze.</w:t>
      </w:r>
    </w:p>
    <w:p w:rsidR="00506078" w:rsidRDefault="00506078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06078">
        <w:rPr>
          <w:rFonts w:ascii="Times New Roman" w:hAnsi="Times New Roman" w:cs="Times New Roman"/>
          <w:b/>
        </w:rPr>
        <w:t>VIII. Wizerunek absolwenta – w świetle realizacji programu wychowawczo profilaktycznego naszej szkoły.</w:t>
      </w:r>
    </w:p>
    <w:p w:rsidR="00506078" w:rsidRDefault="00506078" w:rsidP="008A21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Absolwent naszej szkoły bardzo dobrze funkcjonuje w swoim naturalny otoczeniu, w domu i szkole. Pozytywnie patrzy na otaczający go świat, siebie i innych ludzi.</w:t>
      </w:r>
    </w:p>
    <w:p w:rsidR="00506078" w:rsidRDefault="00506078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otwarty. Wykorzystuje możliwości jakie stwarza mu dom i szkoła. Chętnie i skutecznie nawiązuje komunikację, prezentuje swój punkt widzenia rozważając poglądy innych.</w:t>
      </w:r>
    </w:p>
    <w:p w:rsidR="00506078" w:rsidRDefault="00506078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wiarygodny i odpowiedzialny. Zawsze postępuje zgodnie </w:t>
      </w:r>
      <w:r w:rsidR="00303D4C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głoszonymi zasadami, można powierzyć mu ważne zadania do wykonania, dotrzymuje zobowiązań i obietnic, wartościuje zachowania dobre i złe. Stara się przewidzieć skutki swoich działań. Cieszy się z sukcesów, akceptuje porażki.</w:t>
      </w:r>
    </w:p>
    <w:p w:rsidR="00506078" w:rsidRDefault="00E86C5F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prawy</w:t>
      </w:r>
      <w:r w:rsidR="00303D4C">
        <w:rPr>
          <w:rFonts w:ascii="Times New Roman" w:hAnsi="Times New Roman" w:cs="Times New Roman"/>
        </w:rPr>
        <w:t>. Rozróżnia dobre i złe uczynki</w:t>
      </w:r>
      <w:r>
        <w:rPr>
          <w:rFonts w:ascii="Times New Roman" w:hAnsi="Times New Roman" w:cs="Times New Roman"/>
        </w:rPr>
        <w:t xml:space="preserve"> w oparciu o system wartości obowiązujący w jego otoczeniu. W swoim zachowaniu wykazuje dobre intencje.</w:t>
      </w:r>
    </w:p>
    <w:p w:rsidR="00E86C5F" w:rsidRDefault="00E86C5F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rozważny. Zna zagrożenia związane z życiem w swoim środowisku. Modyfikuje swoje zachowanie w ich przewidywaniu. Potrafi zapewnić bezpieczeństwo innym.</w:t>
      </w:r>
    </w:p>
    <w:p w:rsidR="00E86C5F" w:rsidRDefault="00E86C5F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o własny rozwój i samorealizację, jest kreatywny i gotowy do zmian.</w:t>
      </w:r>
    </w:p>
    <w:p w:rsidR="00E86C5F" w:rsidRDefault="00E86C5F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dumny z własnego dziedzictwa kulturowego, czuje się członkiem społeczności regionalnej, obywatelem swojego kraju i Europejczykiem.</w:t>
      </w:r>
    </w:p>
    <w:p w:rsidR="00E86C5F" w:rsidRDefault="00E86C5F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wytrwały, systematycznie wykonuje zadania i obowiązki, realizuje swoje plany</w:t>
      </w:r>
      <w:r w:rsidR="0028035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i marzenia.</w:t>
      </w:r>
    </w:p>
    <w:p w:rsidR="00E86C5F" w:rsidRDefault="00303D4C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poczucie własnej wartości</w:t>
      </w:r>
      <w:r w:rsidR="00E86C5F">
        <w:rPr>
          <w:rFonts w:ascii="Times New Roman" w:hAnsi="Times New Roman" w:cs="Times New Roman"/>
        </w:rPr>
        <w:t>, reaguje na poniżające zachowania dorosłych i rówieśników.</w:t>
      </w:r>
    </w:p>
    <w:p w:rsidR="00E86C5F" w:rsidRDefault="00E86C5F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Szanuje innych ludzi, wie jak należy okazywać szacunek osobom dorosłym oraz kolegom</w:t>
      </w:r>
      <w:r w:rsidR="0028035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i koleżankom.</w:t>
      </w:r>
    </w:p>
    <w:p w:rsidR="00E86C5F" w:rsidRDefault="00E86C5F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ciekawy świata, </w:t>
      </w:r>
      <w:r w:rsidR="000F0AC8">
        <w:rPr>
          <w:rFonts w:ascii="Times New Roman" w:hAnsi="Times New Roman" w:cs="Times New Roman"/>
        </w:rPr>
        <w:t>zna najbliższe środowisko, poznaje złożoność świata, analizuje istniejące w nim zależności i związki przyczynowo – skutkowe.</w:t>
      </w:r>
    </w:p>
    <w:p w:rsidR="000F0AC8" w:rsidRDefault="000F0AC8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w sposób twórczy rozwiązywać problemy, realizuje swoje pomysły, wyznacza sobie cele i dąży di ich realizacji.</w:t>
      </w:r>
    </w:p>
    <w:p w:rsidR="000F0AC8" w:rsidRDefault="000F0AC8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Umiejętnie podejmuje ryzyko, radzi sobie w sytuacjach trudnych, potrafi podejmować szybkie decyzje.</w:t>
      </w:r>
    </w:p>
    <w:p w:rsidR="000F0AC8" w:rsidRDefault="000F0AC8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Prezentuje kulturę osobistą:</w:t>
      </w:r>
    </w:p>
    <w:p w:rsidR="000F0AC8" w:rsidRDefault="000F0AC8" w:rsidP="008A215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przestrzega zasad bezpiecznego i kulturalnego zachowania się w Szkole,</w:t>
      </w:r>
    </w:p>
    <w:p w:rsidR="000F0AC8" w:rsidRDefault="000F0AC8" w:rsidP="008A215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okazuje szacunek i życzliwość wobec rówieśników,</w:t>
      </w:r>
    </w:p>
    <w:p w:rsidR="000F0AC8" w:rsidRDefault="000F0AC8" w:rsidP="008A215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dba o kulturę języka, nie stosuje wulgaryzmów,</w:t>
      </w:r>
    </w:p>
    <w:p w:rsidR="000F0AC8" w:rsidRDefault="000F0AC8" w:rsidP="008A215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dba o wygląd.</w:t>
      </w:r>
    </w:p>
    <w:p w:rsidR="000F0AC8" w:rsidRDefault="000F0AC8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świadomość swojej przynależności narodowej, zna specyfikę swojej małej ojczyzny.</w:t>
      </w:r>
    </w:p>
    <w:p w:rsidR="000F0AC8" w:rsidRDefault="000F0AC8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o swoje zdrowie psychiczne i fizyczne, przestrzega zasad bezpieczeństwa i higieny.</w:t>
      </w:r>
    </w:p>
    <w:p w:rsidR="000F0AC8" w:rsidRDefault="000F0AC8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otwarty na europejskie i światowe wartości kultury.</w:t>
      </w:r>
    </w:p>
    <w:p w:rsidR="000F0AC8" w:rsidRDefault="000F0AC8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tolerancyjny:</w:t>
      </w:r>
    </w:p>
    <w:p w:rsidR="000F0AC8" w:rsidRDefault="000F0AC8" w:rsidP="008A215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akceptuje odmienność innych ludzi,</w:t>
      </w:r>
    </w:p>
    <w:p w:rsidR="000F0AC8" w:rsidRDefault="000F0AC8" w:rsidP="008A215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wyśmiewa ani nie prześladuje innych ludzi ze względu na ich narodowość, religię, przekonania polityczne.</w:t>
      </w:r>
    </w:p>
    <w:p w:rsidR="000F0AC8" w:rsidRDefault="00854D55" w:rsidP="008A215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przeciwstawia się dyskryminacji, staje w obronie prześladowanych czy wyśmiewanych.</w:t>
      </w:r>
    </w:p>
    <w:p w:rsidR="00854D55" w:rsidRDefault="00854D55" w:rsidP="008A215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Angażuje się w działania na rzecz lokalnego środowiska, reprezentuje postawę opartą na zasadach miłości do ojczyzny, jedności i solidarności z własnym narodem, poczuciem więzi społecznej i wspólnoty kulturowej z innymi członkami narodu.</w:t>
      </w:r>
    </w:p>
    <w:p w:rsidR="00854D55" w:rsidRPr="0045014F" w:rsidRDefault="00854D55" w:rsidP="0045014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5014F">
        <w:rPr>
          <w:rFonts w:ascii="Times New Roman" w:hAnsi="Times New Roman" w:cs="Times New Roman"/>
          <w:b/>
        </w:rPr>
        <w:t>Ewaluacja Programu wychowawczo – profilaktycznego</w:t>
      </w:r>
    </w:p>
    <w:p w:rsidR="00854D55" w:rsidRDefault="00854D55" w:rsidP="008A215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wychowawczo – profilaktyczny poddawany będzie ustawicznej ewaluacji </w:t>
      </w:r>
      <w:r w:rsidR="0028035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i  weryfikowany będzie według potrzeb – ma charakter otwarty. Ewaluacja programu dokonywana będzie na zakończenie każdego roku szkolnego. W ewaluacji uwzględniane będą opinie uczniów, rodziców i nauczycieli, jak również innych pracowników szkoły, przedstawicieli organu prowadzącego.</w:t>
      </w:r>
    </w:p>
    <w:p w:rsidR="00854D55" w:rsidRDefault="00854D55" w:rsidP="008A2152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854D55">
        <w:rPr>
          <w:rFonts w:ascii="Times New Roman" w:hAnsi="Times New Roman" w:cs="Times New Roman"/>
          <w:b/>
        </w:rPr>
        <w:t>Formy ewaluacji:</w:t>
      </w:r>
    </w:p>
    <w:p w:rsidR="00D34EEB" w:rsidRDefault="00D34EEB" w:rsidP="008A215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D34EEB">
        <w:rPr>
          <w:rFonts w:ascii="Times New Roman" w:hAnsi="Times New Roman" w:cs="Times New Roman"/>
        </w:rPr>
        <w:t>Sprawozdania wychowawców z realizacji Programów Wychowawczo Profilaktycznych klas.</w:t>
      </w:r>
    </w:p>
    <w:p w:rsidR="0045014F" w:rsidRPr="00165BB5" w:rsidRDefault="00D34EEB" w:rsidP="00165BB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wyników ankiet przeprowadzonych wśród uczniów, rodziców i nauczycieli dotyczących różnych zagadnień wychowawczych.</w:t>
      </w:r>
    </w:p>
    <w:p w:rsidR="00D34EEB" w:rsidRDefault="00D34EEB" w:rsidP="008A215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Badanie opinii podczas spotkań z ro</w:t>
      </w:r>
      <w:r w:rsidR="00303D4C">
        <w:rPr>
          <w:rFonts w:ascii="Times New Roman" w:hAnsi="Times New Roman" w:cs="Times New Roman"/>
        </w:rPr>
        <w:t>dzicami oraz zebrań Samorządu U</w:t>
      </w:r>
      <w:r>
        <w:rPr>
          <w:rFonts w:ascii="Times New Roman" w:hAnsi="Times New Roman" w:cs="Times New Roman"/>
        </w:rPr>
        <w:t>czniowskiego.</w:t>
      </w:r>
    </w:p>
    <w:p w:rsidR="00D34EEB" w:rsidRDefault="00D34EEB" w:rsidP="008A215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uczniów </w:t>
      </w:r>
      <w:r w:rsidR="00303D4C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różnego rodzaju imprezach na terenie szkoły i poza nią.</w:t>
      </w:r>
    </w:p>
    <w:p w:rsidR="00D34EEB" w:rsidRDefault="00D34EEB" w:rsidP="008A215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Wypowiedz</w:t>
      </w:r>
      <w:r w:rsidR="00303D4C">
        <w:rPr>
          <w:rFonts w:ascii="Times New Roman" w:hAnsi="Times New Roman" w:cs="Times New Roman"/>
        </w:rPr>
        <w:t>i nauczycieli na posiedzeniach Rady P</w:t>
      </w:r>
      <w:r>
        <w:rPr>
          <w:rFonts w:ascii="Times New Roman" w:hAnsi="Times New Roman" w:cs="Times New Roman"/>
        </w:rPr>
        <w:t>edagogicznej.</w:t>
      </w:r>
    </w:p>
    <w:p w:rsidR="00805EE9" w:rsidRDefault="00805EE9" w:rsidP="008A215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Ankieta dla nauczycieli, uczniów  dotycząca poziomu bezpieczeństwa w szkole                                 z uwzględnieniem tematyki: przeciwdziałania i rozprzestrzeniania się COVID-19, empatii, tolerancji, agresji w tym agresji słownej.</w:t>
      </w:r>
    </w:p>
    <w:p w:rsidR="00D34EEB" w:rsidRDefault="00D34EEB" w:rsidP="008A215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trudnych przypadków wychowawczych.</w:t>
      </w:r>
    </w:p>
    <w:p w:rsidR="00D34EEB" w:rsidRDefault="00D34EEB" w:rsidP="008A215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wytworów pracy uczniów.</w:t>
      </w:r>
    </w:p>
    <w:p w:rsidR="00D34EEB" w:rsidRDefault="00D34EEB" w:rsidP="008A215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samorządowa na terenie szkoły, klasy, środowiska lokalnego.</w:t>
      </w:r>
    </w:p>
    <w:p w:rsidR="00D34EEB" w:rsidRDefault="00D34EEB" w:rsidP="008A215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Rozmowy i wywiady z uczniami, rodzicami i nauczycielami.</w:t>
      </w:r>
    </w:p>
    <w:p w:rsidR="00D34EEB" w:rsidRDefault="00D34EEB" w:rsidP="008A215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 udziału uczniów w konkursach, turniejach.</w:t>
      </w:r>
    </w:p>
    <w:p w:rsidR="00D34EEB" w:rsidRDefault="00D34EEB" w:rsidP="008A215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Obserwacja zachowań w różnych sytuacjach typowych i nietypowych.</w:t>
      </w:r>
    </w:p>
    <w:p w:rsidR="00D34EEB" w:rsidRPr="00D34EEB" w:rsidRDefault="00736DAD" w:rsidP="008A215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dokumentów.</w:t>
      </w:r>
    </w:p>
    <w:p w:rsidR="0027486D" w:rsidRDefault="00453FDD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W</w:t>
      </w:r>
      <w:r w:rsidR="00DF60F1">
        <w:rPr>
          <w:rFonts w:ascii="Times New Roman" w:hAnsi="Times New Roman" w:cs="Times New Roman"/>
          <w:b/>
        </w:rPr>
        <w:t>ychowawczo – Profilaktyczny Publicznej Szkoły Podstawowej im. Jana Pawła II</w:t>
      </w:r>
      <w:r w:rsidR="008A2152">
        <w:rPr>
          <w:rFonts w:ascii="Times New Roman" w:hAnsi="Times New Roman" w:cs="Times New Roman"/>
          <w:b/>
        </w:rPr>
        <w:t xml:space="preserve">                  </w:t>
      </w:r>
      <w:r w:rsidR="00DF60F1">
        <w:rPr>
          <w:rFonts w:ascii="Times New Roman" w:hAnsi="Times New Roman" w:cs="Times New Roman"/>
          <w:b/>
        </w:rPr>
        <w:t xml:space="preserve"> w</w:t>
      </w:r>
      <w:r w:rsidR="008A21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Kocudzy</w:t>
      </w:r>
    </w:p>
    <w:p w:rsidR="00453FDD" w:rsidRDefault="00453FDD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przyjęto uchwałą Rady Pedagogicznej w dniu………………………………………………………</w:t>
      </w:r>
    </w:p>
    <w:p w:rsidR="00B70EC6" w:rsidRPr="00B70EC6" w:rsidRDefault="00453FDD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przyjęto uchwałą Rady Rodziców w dniu …………………………………………………………...</w:t>
      </w:r>
    </w:p>
    <w:p w:rsidR="0027486D" w:rsidRPr="00506078" w:rsidRDefault="0027486D" w:rsidP="008A215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7643A" w:rsidRPr="00506078" w:rsidRDefault="00B7643A" w:rsidP="008A2152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sectPr w:rsidR="00B7643A" w:rsidRPr="00506078" w:rsidSect="0067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9F" w:rsidRDefault="00B8359F" w:rsidP="00B752D8">
      <w:pPr>
        <w:spacing w:after="0" w:line="240" w:lineRule="auto"/>
      </w:pPr>
      <w:r>
        <w:separator/>
      </w:r>
    </w:p>
  </w:endnote>
  <w:endnote w:type="continuationSeparator" w:id="1">
    <w:p w:rsidR="00B8359F" w:rsidRDefault="00B8359F" w:rsidP="00B7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9F" w:rsidRDefault="00B8359F" w:rsidP="00B752D8">
      <w:pPr>
        <w:spacing w:after="0" w:line="240" w:lineRule="auto"/>
      </w:pPr>
      <w:r>
        <w:separator/>
      </w:r>
    </w:p>
  </w:footnote>
  <w:footnote w:type="continuationSeparator" w:id="1">
    <w:p w:rsidR="00B8359F" w:rsidRDefault="00B8359F" w:rsidP="00B75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3CC"/>
    <w:multiLevelType w:val="hybridMultilevel"/>
    <w:tmpl w:val="3FFAEA1C"/>
    <w:lvl w:ilvl="0" w:tplc="47C4BA4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22151C8"/>
    <w:multiLevelType w:val="hybridMultilevel"/>
    <w:tmpl w:val="934AEE26"/>
    <w:lvl w:ilvl="0" w:tplc="0E8C8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2A5C0B"/>
    <w:multiLevelType w:val="hybridMultilevel"/>
    <w:tmpl w:val="63D2F23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7729C"/>
    <w:multiLevelType w:val="hybridMultilevel"/>
    <w:tmpl w:val="D0ACD944"/>
    <w:lvl w:ilvl="0" w:tplc="7EF614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AE4726B"/>
    <w:multiLevelType w:val="hybridMultilevel"/>
    <w:tmpl w:val="77800E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BB51E8"/>
    <w:multiLevelType w:val="hybridMultilevel"/>
    <w:tmpl w:val="9A94A974"/>
    <w:lvl w:ilvl="0" w:tplc="31088E2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8320B"/>
    <w:multiLevelType w:val="hybridMultilevel"/>
    <w:tmpl w:val="1F7653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7A7880"/>
    <w:multiLevelType w:val="hybridMultilevel"/>
    <w:tmpl w:val="8D64B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6091"/>
    <w:multiLevelType w:val="hybridMultilevel"/>
    <w:tmpl w:val="B696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D2502"/>
    <w:multiLevelType w:val="hybridMultilevel"/>
    <w:tmpl w:val="E58CCE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941C32"/>
    <w:multiLevelType w:val="hybridMultilevel"/>
    <w:tmpl w:val="01C06E8A"/>
    <w:lvl w:ilvl="0" w:tplc="A8F2FDB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73C6C62"/>
    <w:multiLevelType w:val="hybridMultilevel"/>
    <w:tmpl w:val="ACAC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39E1"/>
    <w:multiLevelType w:val="hybridMultilevel"/>
    <w:tmpl w:val="DAEE91B6"/>
    <w:lvl w:ilvl="0" w:tplc="F07C89D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6118"/>
    <w:multiLevelType w:val="hybridMultilevel"/>
    <w:tmpl w:val="6156B0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D81079"/>
    <w:multiLevelType w:val="hybridMultilevel"/>
    <w:tmpl w:val="603A02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762F69"/>
    <w:multiLevelType w:val="hybridMultilevel"/>
    <w:tmpl w:val="FD80A8CE"/>
    <w:lvl w:ilvl="0" w:tplc="99084E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86511"/>
    <w:multiLevelType w:val="hybridMultilevel"/>
    <w:tmpl w:val="33246776"/>
    <w:lvl w:ilvl="0" w:tplc="D620272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369663C5"/>
    <w:multiLevelType w:val="hybridMultilevel"/>
    <w:tmpl w:val="CD3E3D36"/>
    <w:lvl w:ilvl="0" w:tplc="A1C8ECF4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3CCA5DBC"/>
    <w:multiLevelType w:val="hybridMultilevel"/>
    <w:tmpl w:val="6F2E9CBE"/>
    <w:lvl w:ilvl="0" w:tplc="405446B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D6878FF"/>
    <w:multiLevelType w:val="hybridMultilevel"/>
    <w:tmpl w:val="4984CD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6F5201"/>
    <w:multiLevelType w:val="hybridMultilevel"/>
    <w:tmpl w:val="5F6E7E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45CCA"/>
    <w:multiLevelType w:val="hybridMultilevel"/>
    <w:tmpl w:val="E3B430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040B1B"/>
    <w:multiLevelType w:val="hybridMultilevel"/>
    <w:tmpl w:val="A5D2D802"/>
    <w:lvl w:ilvl="0" w:tplc="198EA3A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52316270"/>
    <w:multiLevelType w:val="hybridMultilevel"/>
    <w:tmpl w:val="64AA2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80EC6"/>
    <w:multiLevelType w:val="hybridMultilevel"/>
    <w:tmpl w:val="DA86F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F3B68"/>
    <w:multiLevelType w:val="hybridMultilevel"/>
    <w:tmpl w:val="602AC0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F50B0A"/>
    <w:multiLevelType w:val="hybridMultilevel"/>
    <w:tmpl w:val="5A9EE0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7C6F94"/>
    <w:multiLevelType w:val="hybridMultilevel"/>
    <w:tmpl w:val="A5F88E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3D81383"/>
    <w:multiLevelType w:val="hybridMultilevel"/>
    <w:tmpl w:val="B10CAD5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176AD0"/>
    <w:multiLevelType w:val="hybridMultilevel"/>
    <w:tmpl w:val="DB7E12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4030D"/>
    <w:multiLevelType w:val="hybridMultilevel"/>
    <w:tmpl w:val="F34C6CE2"/>
    <w:lvl w:ilvl="0" w:tplc="1B088C2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6D202DB3"/>
    <w:multiLevelType w:val="hybridMultilevel"/>
    <w:tmpl w:val="4F70D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D41B6"/>
    <w:multiLevelType w:val="hybridMultilevel"/>
    <w:tmpl w:val="4C98E348"/>
    <w:lvl w:ilvl="0" w:tplc="BEF66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50405"/>
    <w:multiLevelType w:val="hybridMultilevel"/>
    <w:tmpl w:val="D4A69B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B73F05"/>
    <w:multiLevelType w:val="hybridMultilevel"/>
    <w:tmpl w:val="D316879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5">
    <w:nsid w:val="7AB410E4"/>
    <w:multiLevelType w:val="hybridMultilevel"/>
    <w:tmpl w:val="13AE5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E3482"/>
    <w:multiLevelType w:val="hybridMultilevel"/>
    <w:tmpl w:val="6AA0E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5208A"/>
    <w:multiLevelType w:val="hybridMultilevel"/>
    <w:tmpl w:val="F3ACC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2"/>
  </w:num>
  <w:num w:numId="5">
    <w:abstractNumId w:val="37"/>
  </w:num>
  <w:num w:numId="6">
    <w:abstractNumId w:val="20"/>
  </w:num>
  <w:num w:numId="7">
    <w:abstractNumId w:val="34"/>
  </w:num>
  <w:num w:numId="8">
    <w:abstractNumId w:val="24"/>
  </w:num>
  <w:num w:numId="9">
    <w:abstractNumId w:val="13"/>
  </w:num>
  <w:num w:numId="10">
    <w:abstractNumId w:val="25"/>
  </w:num>
  <w:num w:numId="11">
    <w:abstractNumId w:val="19"/>
  </w:num>
  <w:num w:numId="12">
    <w:abstractNumId w:val="14"/>
  </w:num>
  <w:num w:numId="13">
    <w:abstractNumId w:val="9"/>
  </w:num>
  <w:num w:numId="14">
    <w:abstractNumId w:val="4"/>
  </w:num>
  <w:num w:numId="15">
    <w:abstractNumId w:val="26"/>
  </w:num>
  <w:num w:numId="16">
    <w:abstractNumId w:val="33"/>
  </w:num>
  <w:num w:numId="17">
    <w:abstractNumId w:val="21"/>
  </w:num>
  <w:num w:numId="18">
    <w:abstractNumId w:val="29"/>
  </w:num>
  <w:num w:numId="19">
    <w:abstractNumId w:val="28"/>
  </w:num>
  <w:num w:numId="20">
    <w:abstractNumId w:val="5"/>
  </w:num>
  <w:num w:numId="21">
    <w:abstractNumId w:val="6"/>
  </w:num>
  <w:num w:numId="22">
    <w:abstractNumId w:val="27"/>
  </w:num>
  <w:num w:numId="23">
    <w:abstractNumId w:val="12"/>
  </w:num>
  <w:num w:numId="24">
    <w:abstractNumId w:val="35"/>
  </w:num>
  <w:num w:numId="25">
    <w:abstractNumId w:val="3"/>
  </w:num>
  <w:num w:numId="26">
    <w:abstractNumId w:val="0"/>
  </w:num>
  <w:num w:numId="27">
    <w:abstractNumId w:val="30"/>
  </w:num>
  <w:num w:numId="28">
    <w:abstractNumId w:val="17"/>
  </w:num>
  <w:num w:numId="29">
    <w:abstractNumId w:val="16"/>
  </w:num>
  <w:num w:numId="30">
    <w:abstractNumId w:val="18"/>
  </w:num>
  <w:num w:numId="31">
    <w:abstractNumId w:val="22"/>
  </w:num>
  <w:num w:numId="32">
    <w:abstractNumId w:val="36"/>
  </w:num>
  <w:num w:numId="33">
    <w:abstractNumId w:val="10"/>
  </w:num>
  <w:num w:numId="34">
    <w:abstractNumId w:val="11"/>
  </w:num>
  <w:num w:numId="35">
    <w:abstractNumId w:val="7"/>
  </w:num>
  <w:num w:numId="36">
    <w:abstractNumId w:val="23"/>
  </w:num>
  <w:num w:numId="37">
    <w:abstractNumId w:val="1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A2"/>
    <w:rsid w:val="000104E9"/>
    <w:rsid w:val="00016093"/>
    <w:rsid w:val="0003350D"/>
    <w:rsid w:val="00055A32"/>
    <w:rsid w:val="000620DE"/>
    <w:rsid w:val="00074AA7"/>
    <w:rsid w:val="00076D1C"/>
    <w:rsid w:val="000B7F9E"/>
    <w:rsid w:val="000C2CD9"/>
    <w:rsid w:val="000D5131"/>
    <w:rsid w:val="000F0AC8"/>
    <w:rsid w:val="00103EEB"/>
    <w:rsid w:val="00125564"/>
    <w:rsid w:val="0012666B"/>
    <w:rsid w:val="00165BB5"/>
    <w:rsid w:val="00194ABD"/>
    <w:rsid w:val="001C03C9"/>
    <w:rsid w:val="001D45A9"/>
    <w:rsid w:val="001E397B"/>
    <w:rsid w:val="001F3FB3"/>
    <w:rsid w:val="00204D88"/>
    <w:rsid w:val="00213CC8"/>
    <w:rsid w:val="00242148"/>
    <w:rsid w:val="0027486D"/>
    <w:rsid w:val="00280353"/>
    <w:rsid w:val="00280363"/>
    <w:rsid w:val="00287694"/>
    <w:rsid w:val="002913F7"/>
    <w:rsid w:val="00291E4C"/>
    <w:rsid w:val="002C77C2"/>
    <w:rsid w:val="002D664B"/>
    <w:rsid w:val="002E42DE"/>
    <w:rsid w:val="002F1EF6"/>
    <w:rsid w:val="003005DE"/>
    <w:rsid w:val="00303D4C"/>
    <w:rsid w:val="003323D4"/>
    <w:rsid w:val="0033331E"/>
    <w:rsid w:val="003507B9"/>
    <w:rsid w:val="0038788A"/>
    <w:rsid w:val="00396E5A"/>
    <w:rsid w:val="003B7EEC"/>
    <w:rsid w:val="003D67C0"/>
    <w:rsid w:val="003F43CE"/>
    <w:rsid w:val="00427328"/>
    <w:rsid w:val="0045014F"/>
    <w:rsid w:val="00453FDD"/>
    <w:rsid w:val="004625B2"/>
    <w:rsid w:val="00476439"/>
    <w:rsid w:val="00476B32"/>
    <w:rsid w:val="0048564B"/>
    <w:rsid w:val="004A6AC7"/>
    <w:rsid w:val="0050313E"/>
    <w:rsid w:val="00506078"/>
    <w:rsid w:val="00553A7E"/>
    <w:rsid w:val="00561507"/>
    <w:rsid w:val="005764FA"/>
    <w:rsid w:val="005A0445"/>
    <w:rsid w:val="005C1A7D"/>
    <w:rsid w:val="005F74B8"/>
    <w:rsid w:val="005F7B62"/>
    <w:rsid w:val="00661A7A"/>
    <w:rsid w:val="00662912"/>
    <w:rsid w:val="006647EF"/>
    <w:rsid w:val="0067092D"/>
    <w:rsid w:val="006938AD"/>
    <w:rsid w:val="006C27A7"/>
    <w:rsid w:val="006D0092"/>
    <w:rsid w:val="006D726C"/>
    <w:rsid w:val="006E5C11"/>
    <w:rsid w:val="00736DAD"/>
    <w:rsid w:val="00745940"/>
    <w:rsid w:val="0076222F"/>
    <w:rsid w:val="00762953"/>
    <w:rsid w:val="00785C3F"/>
    <w:rsid w:val="007D3022"/>
    <w:rsid w:val="00805EE9"/>
    <w:rsid w:val="008216A2"/>
    <w:rsid w:val="00854D55"/>
    <w:rsid w:val="008A2152"/>
    <w:rsid w:val="00900C44"/>
    <w:rsid w:val="00901D9F"/>
    <w:rsid w:val="00904780"/>
    <w:rsid w:val="00921E33"/>
    <w:rsid w:val="00931B05"/>
    <w:rsid w:val="00942CFA"/>
    <w:rsid w:val="00981184"/>
    <w:rsid w:val="0099531C"/>
    <w:rsid w:val="00A05F5B"/>
    <w:rsid w:val="00A17667"/>
    <w:rsid w:val="00A25629"/>
    <w:rsid w:val="00A413E7"/>
    <w:rsid w:val="00A6212E"/>
    <w:rsid w:val="00A63885"/>
    <w:rsid w:val="00A80762"/>
    <w:rsid w:val="00B14330"/>
    <w:rsid w:val="00B22A33"/>
    <w:rsid w:val="00B41737"/>
    <w:rsid w:val="00B66D4F"/>
    <w:rsid w:val="00B70EC6"/>
    <w:rsid w:val="00B752D8"/>
    <w:rsid w:val="00B7643A"/>
    <w:rsid w:val="00B8359F"/>
    <w:rsid w:val="00B91E27"/>
    <w:rsid w:val="00BF190E"/>
    <w:rsid w:val="00C00618"/>
    <w:rsid w:val="00C524C5"/>
    <w:rsid w:val="00C52730"/>
    <w:rsid w:val="00C53147"/>
    <w:rsid w:val="00C832A2"/>
    <w:rsid w:val="00CB0767"/>
    <w:rsid w:val="00CB1F88"/>
    <w:rsid w:val="00CB2282"/>
    <w:rsid w:val="00CE594E"/>
    <w:rsid w:val="00CF2D6F"/>
    <w:rsid w:val="00D01A63"/>
    <w:rsid w:val="00D226FD"/>
    <w:rsid w:val="00D34EEB"/>
    <w:rsid w:val="00D42225"/>
    <w:rsid w:val="00DA2C52"/>
    <w:rsid w:val="00DF60F1"/>
    <w:rsid w:val="00E0525E"/>
    <w:rsid w:val="00E141CA"/>
    <w:rsid w:val="00E1555E"/>
    <w:rsid w:val="00E217AB"/>
    <w:rsid w:val="00E40874"/>
    <w:rsid w:val="00E4687C"/>
    <w:rsid w:val="00E86C5F"/>
    <w:rsid w:val="00ED0CFA"/>
    <w:rsid w:val="00F22A43"/>
    <w:rsid w:val="00F34D2B"/>
    <w:rsid w:val="00F360C9"/>
    <w:rsid w:val="00F44AED"/>
    <w:rsid w:val="00F547C5"/>
    <w:rsid w:val="00F64B86"/>
    <w:rsid w:val="00FC3FA4"/>
    <w:rsid w:val="00FD0F42"/>
    <w:rsid w:val="00FE254C"/>
    <w:rsid w:val="00FF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2D8"/>
  </w:style>
  <w:style w:type="paragraph" w:styleId="Akapitzlist">
    <w:name w:val="List Paragraph"/>
    <w:basedOn w:val="Normalny"/>
    <w:uiPriority w:val="34"/>
    <w:qFormat/>
    <w:rsid w:val="000D5131"/>
    <w:pPr>
      <w:ind w:left="720"/>
      <w:contextualSpacing/>
    </w:pPr>
  </w:style>
  <w:style w:type="table" w:styleId="Tabela-Siatka">
    <w:name w:val="Table Grid"/>
    <w:basedOn w:val="Standardowy"/>
    <w:uiPriority w:val="59"/>
    <w:rsid w:val="001E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2D8"/>
  </w:style>
  <w:style w:type="paragraph" w:styleId="Akapitzlist">
    <w:name w:val="List Paragraph"/>
    <w:basedOn w:val="Normalny"/>
    <w:uiPriority w:val="34"/>
    <w:qFormat/>
    <w:rsid w:val="000D5131"/>
    <w:pPr>
      <w:ind w:left="720"/>
      <w:contextualSpacing/>
    </w:pPr>
  </w:style>
  <w:style w:type="table" w:styleId="Tabela-Siatka">
    <w:name w:val="Table Grid"/>
    <w:basedOn w:val="Standardowy"/>
    <w:uiPriority w:val="59"/>
    <w:rsid w:val="001E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5080</Words>
  <Characters>30484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PC</cp:lastModifiedBy>
  <cp:revision>4</cp:revision>
  <cp:lastPrinted>2017-10-05T07:33:00Z</cp:lastPrinted>
  <dcterms:created xsi:type="dcterms:W3CDTF">2020-10-05T10:45:00Z</dcterms:created>
  <dcterms:modified xsi:type="dcterms:W3CDTF">2020-10-06T08:22:00Z</dcterms:modified>
</cp:coreProperties>
</file>